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DE2D" w14:textId="77777777" w:rsidR="00DE0818" w:rsidRPr="00B71446" w:rsidRDefault="00EB7160" w:rsidP="00E262AF">
      <w:pPr>
        <w:pStyle w:val="Word"/>
        <w:spacing w:line="325" w:lineRule="exact"/>
        <w:rPr>
          <w:rFonts w:ascii="ＭＳ ゴシック" w:eastAsia="ＭＳ ゴシック" w:hint="default"/>
        </w:rPr>
      </w:pPr>
      <w:r w:rsidRPr="00B71446">
        <w:rPr>
          <w:rFonts w:ascii="ＭＳ ゴシック" w:eastAsia="ＭＳ ゴシック"/>
        </w:rPr>
        <w:t>【別紙１】</w:t>
      </w:r>
      <w:r w:rsidR="00D92153">
        <w:rPr>
          <w:rFonts w:ascii="ＭＳ ゴシック" w:eastAsia="ＭＳ ゴシック"/>
        </w:rPr>
        <w:t>（様式第１号関係）</w:t>
      </w:r>
    </w:p>
    <w:p w14:paraId="2F6A3592" w14:textId="77777777" w:rsidR="004A1A8E" w:rsidRPr="00B71446" w:rsidRDefault="004A1A8E" w:rsidP="004A1A8E">
      <w:pPr>
        <w:pStyle w:val="Word"/>
        <w:spacing w:line="325" w:lineRule="exact"/>
        <w:jc w:val="center"/>
        <w:rPr>
          <w:rFonts w:ascii="ＭＳ ゴシック" w:eastAsia="ＭＳ ゴシック" w:hint="default"/>
        </w:rPr>
      </w:pPr>
      <w:r w:rsidRPr="00B71446">
        <w:rPr>
          <w:rFonts w:ascii="ＭＳ ゴシック" w:eastAsia="ＭＳ ゴシック"/>
        </w:rPr>
        <w:t>事</w:t>
      </w:r>
      <w:r w:rsidR="009B5215" w:rsidRPr="00B71446">
        <w:rPr>
          <w:rFonts w:ascii="ＭＳ ゴシック" w:eastAsia="ＭＳ ゴシック"/>
        </w:rPr>
        <w:t xml:space="preserve">　</w:t>
      </w:r>
      <w:r w:rsidRPr="00B71446">
        <w:rPr>
          <w:rFonts w:ascii="ＭＳ ゴシック" w:eastAsia="ＭＳ ゴシック"/>
        </w:rPr>
        <w:t>業</w:t>
      </w:r>
      <w:r w:rsidR="009B5215" w:rsidRPr="00B71446">
        <w:rPr>
          <w:rFonts w:ascii="ＭＳ ゴシック" w:eastAsia="ＭＳ ゴシック"/>
        </w:rPr>
        <w:t xml:space="preserve">　</w:t>
      </w:r>
      <w:r w:rsidRPr="00B71446">
        <w:rPr>
          <w:rFonts w:ascii="ＭＳ ゴシック" w:eastAsia="ＭＳ ゴシック"/>
        </w:rPr>
        <w:t>計</w:t>
      </w:r>
      <w:r w:rsidR="009B5215" w:rsidRPr="00B71446">
        <w:rPr>
          <w:rFonts w:ascii="ＭＳ ゴシック" w:eastAsia="ＭＳ ゴシック"/>
        </w:rPr>
        <w:t xml:space="preserve">　</w:t>
      </w:r>
      <w:r w:rsidRPr="00B71446">
        <w:rPr>
          <w:rFonts w:ascii="ＭＳ ゴシック" w:eastAsia="ＭＳ ゴシック"/>
        </w:rPr>
        <w:t>画</w:t>
      </w:r>
      <w:r w:rsidR="009B5215" w:rsidRPr="00B71446">
        <w:rPr>
          <w:rFonts w:ascii="ＭＳ ゴシック" w:eastAsia="ＭＳ ゴシック"/>
        </w:rPr>
        <w:t xml:space="preserve">　</w:t>
      </w:r>
      <w:r w:rsidRPr="00B71446">
        <w:rPr>
          <w:rFonts w:ascii="ＭＳ ゴシック" w:eastAsia="ＭＳ ゴシック"/>
        </w:rPr>
        <w:t>書</w:t>
      </w:r>
    </w:p>
    <w:p w14:paraId="1895F7FC" w14:textId="77777777" w:rsidR="003F71DE" w:rsidRPr="00B71446" w:rsidRDefault="00CA35B1" w:rsidP="00E262AF">
      <w:pPr>
        <w:pStyle w:val="Word"/>
        <w:spacing w:line="325" w:lineRule="exact"/>
        <w:rPr>
          <w:rFonts w:ascii="ＭＳ ゴシック" w:eastAsia="ＭＳ ゴシック" w:hint="default"/>
        </w:rPr>
      </w:pPr>
      <w:r w:rsidRPr="00B71446">
        <w:rPr>
          <w:rFonts w:ascii="ＭＳ ゴシック" w:eastAsia="ＭＳ ゴシック"/>
        </w:rPr>
        <w:t>１．</w:t>
      </w:r>
      <w:r w:rsidR="000C71C8" w:rsidRPr="00B71446">
        <w:rPr>
          <w:rFonts w:ascii="ＭＳ ゴシック" w:eastAsia="ＭＳ ゴシック"/>
        </w:rPr>
        <w:t>基本情報</w:t>
      </w:r>
    </w:p>
    <w:tbl>
      <w:tblPr>
        <w:tblW w:w="942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7468"/>
      </w:tblGrid>
      <w:tr w:rsidR="000C71C8" w14:paraId="3712B934" w14:textId="77777777" w:rsidTr="000C71C8">
        <w:trPr>
          <w:trHeight w:val="669"/>
        </w:trPr>
        <w:tc>
          <w:tcPr>
            <w:tcW w:w="1959" w:type="dxa"/>
          </w:tcPr>
          <w:p w14:paraId="4C573F22" w14:textId="77777777" w:rsidR="000C71C8" w:rsidRDefault="000C71C8" w:rsidP="000C71C8">
            <w:pPr>
              <w:pStyle w:val="Word"/>
              <w:spacing w:line="325" w:lineRule="exact"/>
              <w:ind w:left="-22"/>
              <w:rPr>
                <w:rFonts w:hint="default"/>
              </w:rPr>
            </w:pPr>
            <w:r>
              <w:t xml:space="preserve">　</w:t>
            </w:r>
            <w:r w:rsidR="00F93296">
              <w:t xml:space="preserve">　テーマ</w:t>
            </w:r>
          </w:p>
          <w:p w14:paraId="4A1DEB38" w14:textId="77777777" w:rsidR="000C71C8" w:rsidRDefault="000C71C8" w:rsidP="000C71C8">
            <w:pPr>
              <w:pStyle w:val="Word"/>
              <w:spacing w:line="325" w:lineRule="exact"/>
              <w:ind w:left="-22"/>
              <w:jc w:val="center"/>
              <w:rPr>
                <w:rFonts w:hint="default"/>
              </w:rPr>
            </w:pPr>
          </w:p>
        </w:tc>
        <w:tc>
          <w:tcPr>
            <w:tcW w:w="7468" w:type="dxa"/>
          </w:tcPr>
          <w:p w14:paraId="78D5A473" w14:textId="77777777" w:rsidR="000C71C8" w:rsidRDefault="00D5502E" w:rsidP="00CE7DA8">
            <w:pPr>
              <w:widowControl/>
              <w:jc w:val="left"/>
              <w:textAlignment w:val="auto"/>
              <w:rPr>
                <w:rFonts w:hint="default"/>
              </w:rPr>
            </w:pPr>
            <w:r>
              <w:rPr>
                <w:rFonts w:ascii="ＭＳ 明朝" w:eastAsia="ＭＳ 明朝"/>
                <w:noProof/>
              </w:rPr>
              <mc:AlternateContent>
                <mc:Choice Requires="wps">
                  <w:drawing>
                    <wp:anchor distT="0" distB="0" distL="114300" distR="114300" simplePos="0" relativeHeight="251659264" behindDoc="0" locked="0" layoutInCell="1" allowOverlap="1" wp14:anchorId="6A51590F" wp14:editId="4DD28DC2">
                      <wp:simplePos x="0" y="0"/>
                      <wp:positionH relativeFrom="column">
                        <wp:posOffset>362286</wp:posOffset>
                      </wp:positionH>
                      <wp:positionV relativeFrom="paragraph">
                        <wp:posOffset>61632</wp:posOffset>
                      </wp:positionV>
                      <wp:extent cx="3657600" cy="308610"/>
                      <wp:effectExtent l="0" t="0" r="19050" b="1524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308610"/>
                              </a:xfrm>
                              <a:prstGeom prst="wedgeRoundRectCallout">
                                <a:avLst>
                                  <a:gd name="adj1" fmla="val -31730"/>
                                  <a:gd name="adj2" fmla="val -2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46B3B80B" w14:textId="77777777" w:rsidR="00D5502E" w:rsidRPr="00707206" w:rsidRDefault="00D5502E" w:rsidP="00D5502E">
                                  <w:pPr>
                                    <w:widowControl/>
                                    <w:jc w:val="left"/>
                                    <w:textAlignment w:val="auto"/>
                                    <w:rPr>
                                      <w:rFonts w:ascii="HG丸ｺﾞｼｯｸM-PRO" w:eastAsia="HG丸ｺﾞｼｯｸM-PRO" w:hAnsi="HG丸ｺﾞｼｯｸM-PRO" w:hint="default"/>
                                    </w:rPr>
                                  </w:pPr>
                                  <w:r w:rsidRPr="00707206">
                                    <w:rPr>
                                      <w:rFonts w:ascii="HG丸ｺﾞｼｯｸM-PRO" w:eastAsia="HG丸ｺﾞｼｯｸM-PRO" w:hAnsi="HG丸ｺﾞｼｯｸM-PRO"/>
                                      <w:color w:val="FF0000"/>
                                      <w:sz w:val="20"/>
                                    </w:rPr>
                                    <w:t>開発する水草対策技術等のテーマを記載してください。</w:t>
                                  </w:r>
                                </w:p>
                                <w:p w14:paraId="77A84BFE" w14:textId="77777777"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p>
                                <w:p w14:paraId="0E7852DA" w14:textId="77777777"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14:paraId="390F272C"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E34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margin-left:28.55pt;margin-top:4.85pt;width:4in;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h4/gIAANwFAAAOAAAAZHJzL2Uyb0RvYy54bWysVM1OGzEQvlfqO1i+w2YTEiAiIASiqkQB&#10;ARVnx+tNtvXaru2woTdOPVWqeumBWy99BVqpT0Mj9TH62buBpe2p6h5WY894fr5vZrZ25qUkl8K6&#10;QqsRTVc7lAjFdVaoyYi+PD9Y2aDEeaYyJrUSI3olHN3ZfvpkqzJD0dVTLTNhCZwoN6zMiE69N8Mk&#10;cXwqSuZWtREKylzbknkc7STJLKvgvZRJt9MZJJW2mbGaC+dwu18r6Xb0n+eC++M8d8ITOaLIzce/&#10;jf9x+CfbW2w4scxMC96kwf4hi5IVCkHvXe0zz8jMFn+4KgtutdO5X+W6THSeF1zEGlBN2vmtmrMp&#10;MyLWAnCcuYfJ/T+3/OjyxJIiA3c9ShQrwdHPLx9/3N4ubm4gLL5/Xnz4enf9fvHu2931JwIrQFYZ&#10;N8TLM3NiQ9HOHGr+2kGRPNKEg2ts5rktgy1KJvOI/9U9/mLuCcdlb9BfH3RAE4eu19kYpJGghA2X&#10;r411/pnQJQnCiFYim4hTPVPZKZjeY1LqmY88sMtD5yMhWVMVy16llOSlBL+XTJKVXrreWzZAy6j7&#10;yKibpk2PtEyA1IOfdDAYrAcbpNlEhbRMNMKjZZEdFFLGw5Xbk5YgA6RfqExXlEjmPC5H9CB+sQA5&#10;K1/orLbb7HeASh3Cxfcxmmv7lYpUI7rZ7/YBH8Mk5ZJ5iKUBt05NKGFyghHl3kb/jx7XTttJnYOT&#10;VmKI30qhHTcUus/ctH4cvTaZShXqFXEIQcayO+qGCK3h5+M5boM41tkV+tDqekCd4QcFHB8CmBNm&#10;wRiaAlvGH+OXS41KdSNRMtX27d/ugz0GBVpKKkw4YHgzY1agrOcKI7SZrq2FlRAPa/31Lg62rRm3&#10;NWpW7mlwhh5CdlEM9l4uxdzq8gLLaDdEhYopjtg14M1hz9ebB+uMi93daIY1YJg/VGeGB+cBsgDp&#10;+fyCWdO0uQcZR3q5DZo2q9vhwTa8VHp35nVe3INd49rMJVZI7Jtm3YUd1T5Hq4elvP0LAAD//wMA&#10;UEsDBBQABgAIAAAAIQCs83OP3AAAAAcBAAAPAAAAZHJzL2Rvd25yZXYueG1sTI7LTsMwEEX3SPyD&#10;NUhsEHXaQBPSOFUBwQ5BH+zdeJpEjcchdtrw9wwrWN6H7j35crStOGHvG0cKppMIBFLpTEOVgt32&#10;5TYF4YMmo1tHqOAbPSyLy4tcZ8adaY2nTagEj5DPtII6hC6T0pc1Wu0nrkPi7OB6qwPLvpKm12ce&#10;t62cRdFcWt0QP9S6w6cay+NmsAre3yoXEvvx+hnfPN516dfzMK62Sl1fjasFiIBj+CvDLz6jQ8FM&#10;ezeQ8aJVcJ9MuangIQHB8TyOWe/ZT2OQRS7/8xc/AAAA//8DAFBLAQItABQABgAIAAAAIQC2gziS&#10;/gAAAOEBAAATAAAAAAAAAAAAAAAAAAAAAABbQ29udGVudF9UeXBlc10ueG1sUEsBAi0AFAAGAAgA&#10;AAAhADj9If/WAAAAlAEAAAsAAAAAAAAAAAAAAAAALwEAAF9yZWxzLy5yZWxzUEsBAi0AFAAGAAgA&#10;AAAhAJFkmHj+AgAA3AUAAA4AAAAAAAAAAAAAAAAALgIAAGRycy9lMm9Eb2MueG1sUEsBAi0AFAAG&#10;AAgAAAAhAKzzc4/cAAAABwEAAA8AAAAAAAAAAAAAAAAAWAUAAGRycy9kb3ducmV2LnhtbFBLBQYA&#10;AAAABAAEAPMAAABhBgAAAAA=&#10;" adj="3946,10754" fillcolor="#f2f2f2" strokecolor="windowText">
                      <v:path arrowok="t"/>
                      <v:textbox>
                        <w:txbxContent>
                          <w:p w:rsidR="00D5502E" w:rsidRPr="00707206" w:rsidRDefault="00D5502E" w:rsidP="00D5502E">
                            <w:pPr>
                              <w:widowControl/>
                              <w:jc w:val="left"/>
                              <w:textAlignment w:val="auto"/>
                              <w:rPr>
                                <w:rFonts w:ascii="HG丸ｺﾞｼｯｸM-PRO" w:eastAsia="HG丸ｺﾞｼｯｸM-PRO" w:hAnsi="HG丸ｺﾞｼｯｸM-PRO" w:hint="default"/>
                              </w:rPr>
                            </w:pPr>
                            <w:r w:rsidRPr="00707206">
                              <w:rPr>
                                <w:rFonts w:ascii="HG丸ｺﾞｼｯｸM-PRO" w:eastAsia="HG丸ｺﾞｼｯｸM-PRO" w:hAnsi="HG丸ｺﾞｼｯｸM-PRO"/>
                                <w:color w:val="FF0000"/>
                                <w:sz w:val="20"/>
                              </w:rPr>
                              <w:t>開発する水草対策技術等のテーマを記載してください。</w:t>
                            </w:r>
                          </w:p>
                          <w:p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p>
                          <w:p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rsidR="00D5502E" w:rsidRDefault="00D5502E" w:rsidP="00D5502E">
                            <w:pPr>
                              <w:jc w:val="center"/>
                              <w:rPr>
                                <w:rFonts w:hint="default"/>
                              </w:rPr>
                            </w:pPr>
                          </w:p>
                        </w:txbxContent>
                      </v:textbox>
                    </v:shape>
                  </w:pict>
                </mc:Fallback>
              </mc:AlternateContent>
            </w:r>
            <w:r w:rsidR="00707206">
              <w:rPr>
                <w:rFonts w:ascii="ＭＳ 明朝" w:eastAsia="ＭＳ 明朝"/>
              </w:rPr>
              <w:t xml:space="preserve">　</w:t>
            </w:r>
          </w:p>
        </w:tc>
      </w:tr>
      <w:tr w:rsidR="00FF2193" w14:paraId="394690A9" w14:textId="77777777" w:rsidTr="000C71C8">
        <w:trPr>
          <w:trHeight w:val="669"/>
        </w:trPr>
        <w:tc>
          <w:tcPr>
            <w:tcW w:w="1959" w:type="dxa"/>
          </w:tcPr>
          <w:p w14:paraId="6457C93E" w14:textId="77777777" w:rsidR="00FF2193" w:rsidRDefault="00FF2193" w:rsidP="00FF2193">
            <w:pPr>
              <w:pStyle w:val="Word"/>
              <w:spacing w:line="325" w:lineRule="exact"/>
              <w:ind w:left="-22"/>
              <w:rPr>
                <w:rFonts w:hint="default"/>
              </w:rPr>
            </w:pPr>
            <w:r>
              <w:t xml:space="preserve">　水草の種類</w:t>
            </w:r>
          </w:p>
          <w:p w14:paraId="16D0490F" w14:textId="77777777" w:rsidR="00AC026F" w:rsidRDefault="00D5502E" w:rsidP="00FF2193">
            <w:pPr>
              <w:pStyle w:val="Word"/>
              <w:spacing w:line="325" w:lineRule="exact"/>
              <w:ind w:left="-22"/>
              <w:rPr>
                <w:rFonts w:hint="default"/>
              </w:rPr>
            </w:pPr>
            <w:r>
              <w:rPr>
                <w:noProof/>
              </w:rPr>
              <mc:AlternateContent>
                <mc:Choice Requires="wps">
                  <w:drawing>
                    <wp:anchor distT="0" distB="0" distL="114300" distR="114300" simplePos="0" relativeHeight="251661312" behindDoc="0" locked="0" layoutInCell="1" allowOverlap="1" wp14:anchorId="2195283D" wp14:editId="7235810D">
                      <wp:simplePos x="0" y="0"/>
                      <wp:positionH relativeFrom="column">
                        <wp:posOffset>-20693</wp:posOffset>
                      </wp:positionH>
                      <wp:positionV relativeFrom="paragraph">
                        <wp:posOffset>630481</wp:posOffset>
                      </wp:positionV>
                      <wp:extent cx="1143000" cy="771525"/>
                      <wp:effectExtent l="13335" t="316865" r="215265" b="6985"/>
                      <wp:wrapNone/>
                      <wp:docPr id="11"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71525"/>
                              </a:xfrm>
                              <a:prstGeom prst="wedgeRoundRectCallout">
                                <a:avLst>
                                  <a:gd name="adj1" fmla="val 65000"/>
                                  <a:gd name="adj2" fmla="val -87204"/>
                                  <a:gd name="adj3" fmla="val 16667"/>
                                </a:avLst>
                              </a:prstGeom>
                              <a:solidFill>
                                <a:srgbClr val="F2F2F2"/>
                              </a:solidFill>
                              <a:ln w="9525" algn="ctr">
                                <a:solidFill>
                                  <a:srgbClr val="000000"/>
                                </a:solidFill>
                                <a:miter lim="800000"/>
                                <a:headEnd/>
                                <a:tailEnd/>
                              </a:ln>
                            </wps:spPr>
                            <wps:txbx>
                              <w:txbxContent>
                                <w:p w14:paraId="6A96321B" w14:textId="77777777" w:rsidR="00D5502E" w:rsidRPr="00707206" w:rsidRDefault="00D5502E" w:rsidP="00D5502E">
                                  <w:pPr>
                                    <w:spacing w:line="240" w:lineRule="exact"/>
                                    <w:jc w:val="left"/>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該当する項目にチェックを入れてください</w:t>
                                  </w:r>
                                </w:p>
                                <w:p w14:paraId="1F0D22E8" w14:textId="77777777" w:rsidR="00D5502E" w:rsidRPr="00707206" w:rsidRDefault="00D5502E" w:rsidP="00D5502E">
                                  <w:pPr>
                                    <w:spacing w:line="240" w:lineRule="exact"/>
                                    <w:jc w:val="left"/>
                                    <w:rPr>
                                      <w:rFonts w:ascii="HG丸ｺﾞｼｯｸM-PRO" w:eastAsia="HG丸ｺﾞｼｯｸM-PRO" w:hAnsi="HG丸ｺﾞｼｯｸM-PRO" w:hint="default"/>
                                      <w:i/>
                                      <w:color w:val="FF0000"/>
                                      <w:sz w:val="20"/>
                                    </w:rPr>
                                  </w:pPr>
                                  <w:r w:rsidRPr="00707206">
                                    <w:rPr>
                                      <w:rFonts w:ascii="HG丸ｺﾞｼｯｸM-PRO" w:eastAsia="HG丸ｺﾞｼｯｸM-PRO" w:hAnsi="HG丸ｺﾞｼｯｸM-PRO"/>
                                      <w:i/>
                                      <w:color w:val="FF0000"/>
                                      <w:sz w:val="20"/>
                                    </w:rPr>
                                    <w:t>複数チェック可能</w:t>
                                  </w:r>
                                </w:p>
                                <w:p w14:paraId="5600E3BD" w14:textId="77777777"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14:paraId="7B2DB21B" w14:textId="77777777" w:rsidR="00D5502E" w:rsidRDefault="00D5502E" w:rsidP="00D5502E">
                                  <w:pPr>
                                    <w:jc w:val="center"/>
                                    <w:rPr>
                                      <w:rFonts w:hint="default"/>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618BB" id="角丸四角形吹き出し 6" o:spid="_x0000_s1027" type="#_x0000_t62" style="position:absolute;left:0;text-align:left;margin-left:-1.65pt;margin-top:49.65pt;width:90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QZlQIAAPUEAAAOAAAAZHJzL2Uyb0RvYy54bWysVMtu1DAU3SPxD5b3bZLpPNqomaqaUoTE&#10;o2rhAzy2kxgcO9ieyZRdV6yQEBsW3bHhFwoSX1NG4jO4dtIhQ3cIRYp84/s659ybw6NVJdGSGyu0&#10;ynCyG2PEFdVMqCLDr16e7uxjZB1RjEiteIYvucVH04cPDps65QNdasm4QZBE2bSpM1w6V6dRZGnJ&#10;K2J3dc0VXObaVMSBaYqIGdJA9kpGgzgeR402rDaacmvh60l7iachf55z6l7kueUOyQxDby68TXjP&#10;/TuaHpK0MKQuBe3aIP/QRUWEgqKbVCfEEbQw4l6qSlCjrc7dLtVVpPNcUB4wAJok/gvNRUlqHrAA&#10;Obbe0GT/X1r6fHlmkGCgXYKRIhVo9Ovrp583N+vrazisf3xZf/x2e/Vh/f777dVnNPaMNbVNIfCi&#10;PjMes62favrGIqVnJVEFPzZGNyUnDPpMvH+0FeANC6Fo3jzTDOqRhdOBvFVuKp8QaEGroNHlRiO+&#10;cojCxyQZ7sUxSEnhbjJJRoNRKEHSu+jaWPeY6wr5Q4Ybzgp+rheKncM0zIiUeuFCObJ8al0QjXXI&#10;CXsNLOSVhBlYEonGI1+qnZGez6Dvs7M/GcTD+057fadkPB5Puj67shFJ7zoNJGop2KmQMhimmM+k&#10;QdBDhk8H/umCbd9NKtRk+MBTgIgsYAGpMwHalpvtZwNAHSZoYMutEg5WUYoqw/sbJ5J6IR8pFkhw&#10;RMj2DMFSdcp6MduhcKv5qh0m364Xeq7ZJUhtdLt58KeAQ6nNO4wa2LoM27cLYjhG8omCcTlIhkO/&#10;psEYjoBZjEz/Zt6/IYpCqhY1ao2Za5d7URtRlFArCXwofQxDlgt3N41tXx0A2C04bS1v3w5ef/5W&#10;098AAAD//wMAUEsDBBQABgAIAAAAIQCzWuCS3QAAAAkBAAAPAAAAZHJzL2Rvd25yZXYueG1sTI/B&#10;TsMwEETvSPyDtUjcWrup1LQhmwohOIJE6CU3J16SKPE6it02/D3uCU6j1Yxm3ubHxY7iQrPvHSNs&#10;1goEceNMzy3C6etttQfhg2ajR8eE8EMejsX9Xa4z4678SZcytCKWsM80QhfClEnpm46s9ms3EUfv&#10;281Wh3jOrTSzvsZyO8pEqZ20uue40OmJXjpqhvJsEdJGDqfSK/v6UVfvm9RXbRgqxMeH5fkJRKAl&#10;/IXhhh/RoYhMtTuz8WJEWG23MYlwOES9+ekuBVEjJInagyxy+f+D4hcAAP//AwBQSwECLQAUAAYA&#10;CAAAACEAtoM4kv4AAADhAQAAEwAAAAAAAAAAAAAAAAAAAAAAW0NvbnRlbnRfVHlwZXNdLnhtbFBL&#10;AQItABQABgAIAAAAIQA4/SH/1gAAAJQBAAALAAAAAAAAAAAAAAAAAC8BAABfcmVscy8ucmVsc1BL&#10;AQItABQABgAIAAAAIQAooaQZlQIAAPUEAAAOAAAAAAAAAAAAAAAAAC4CAABkcnMvZTJvRG9jLnht&#10;bFBLAQItABQABgAIAAAAIQCzWuCS3QAAAAkBAAAPAAAAAAAAAAAAAAAAAO8EAABkcnMvZG93bnJl&#10;di54bWxQSwUGAAAAAAQABADzAAAA+QUAAAAA&#10;" adj="24840,-8036" fillcolor="#f2f2f2">
                      <v:textbox>
                        <w:txbxContent>
                          <w:p w:rsidR="00D5502E" w:rsidRPr="00707206" w:rsidRDefault="00D5502E" w:rsidP="00D5502E">
                            <w:pPr>
                              <w:spacing w:line="240" w:lineRule="exact"/>
                              <w:jc w:val="left"/>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該当する項目にチェックを入れてください</w:t>
                            </w:r>
                          </w:p>
                          <w:p w:rsidR="00D5502E" w:rsidRPr="00707206" w:rsidRDefault="00D5502E" w:rsidP="00D5502E">
                            <w:pPr>
                              <w:spacing w:line="240" w:lineRule="exact"/>
                              <w:jc w:val="left"/>
                              <w:rPr>
                                <w:rFonts w:ascii="HG丸ｺﾞｼｯｸM-PRO" w:eastAsia="HG丸ｺﾞｼｯｸM-PRO" w:hAnsi="HG丸ｺﾞｼｯｸM-PRO" w:hint="default"/>
                                <w:i/>
                                <w:color w:val="FF0000"/>
                                <w:sz w:val="20"/>
                              </w:rPr>
                            </w:pPr>
                            <w:r w:rsidRPr="00707206">
                              <w:rPr>
                                <w:rFonts w:ascii="HG丸ｺﾞｼｯｸM-PRO" w:eastAsia="HG丸ｺﾞｼｯｸM-PRO" w:hAnsi="HG丸ｺﾞｼｯｸM-PRO"/>
                                <w:i/>
                                <w:color w:val="FF0000"/>
                                <w:sz w:val="20"/>
                              </w:rPr>
                              <w:t>複数チェック可能</w:t>
                            </w:r>
                          </w:p>
                          <w:p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rsidR="00D5502E" w:rsidRDefault="00D5502E" w:rsidP="00D5502E">
                            <w:pPr>
                              <w:jc w:val="center"/>
                              <w:rPr>
                                <w:rFonts w:hint="default"/>
                              </w:rPr>
                            </w:pPr>
                          </w:p>
                        </w:txbxContent>
                      </v:textbox>
                    </v:shape>
                  </w:pict>
                </mc:Fallback>
              </mc:AlternateContent>
            </w:r>
            <w:r w:rsidR="00AC026F">
              <w:t xml:space="preserve"> および項目</w:t>
            </w:r>
          </w:p>
        </w:tc>
        <w:tc>
          <w:tcPr>
            <w:tcW w:w="7468" w:type="dxa"/>
          </w:tcPr>
          <w:p w14:paraId="4F8F8FC0" w14:textId="77777777" w:rsidR="00767A33" w:rsidRDefault="00767A33" w:rsidP="00293B00">
            <w:pPr>
              <w:rPr>
                <w:rFonts w:ascii="ＭＳ 明朝" w:eastAsia="ＭＳ 明朝" w:hAnsi="ＭＳ 明朝" w:hint="default"/>
                <w:color w:val="auto"/>
              </w:rPr>
            </w:pPr>
            <w:r w:rsidRPr="00767A33">
              <w:rPr>
                <w:rFonts w:ascii="ＭＳ 明朝" w:eastAsia="ＭＳ 明朝" w:hAnsi="ＭＳ 明朝"/>
                <w:color w:val="auto"/>
                <w:sz w:val="18"/>
              </w:rPr>
              <w:t>該当箇所にチェックを入れてください。</w:t>
            </w:r>
            <w:r w:rsidR="00B57DDD" w:rsidRPr="00B57DDD">
              <w:rPr>
                <w:rFonts w:ascii="ＭＳ 明朝" w:eastAsia="ＭＳ 明朝" w:hAnsi="ＭＳ 明朝"/>
                <w:color w:val="auto"/>
                <w:sz w:val="18"/>
              </w:rPr>
              <w:t>（技術開発の内容により、複数にチェックいただいて構いません。）</w:t>
            </w:r>
          </w:p>
          <w:p w14:paraId="518AA7A5" w14:textId="77777777" w:rsidR="00AC026F" w:rsidRPr="000B723F" w:rsidRDefault="00AC026F" w:rsidP="00293B00">
            <w:pPr>
              <w:rPr>
                <w:rFonts w:ascii="ＭＳ 明朝" w:eastAsia="ＭＳ 明朝" w:hAnsi="ＭＳ 明朝" w:hint="default"/>
                <w:color w:val="auto"/>
              </w:rPr>
            </w:pPr>
            <w:r w:rsidRPr="000B723F">
              <w:rPr>
                <w:rFonts w:ascii="ＭＳ 明朝" w:eastAsia="ＭＳ 明朝" w:hAnsi="ＭＳ 明朝"/>
                <w:color w:val="auto"/>
              </w:rPr>
              <w:t xml:space="preserve">□ </w:t>
            </w:r>
            <w:r w:rsidR="000B723F" w:rsidRPr="000B723F">
              <w:rPr>
                <w:rFonts w:ascii="ＭＳ 明朝" w:eastAsia="ＭＳ 明朝" w:hAnsi="ＭＳ 明朝"/>
                <w:color w:val="auto"/>
              </w:rPr>
              <w:t>沈水植物</w:t>
            </w:r>
            <w:r w:rsidR="00767A33">
              <w:rPr>
                <w:rFonts w:ascii="ＭＳ 明朝" w:eastAsia="ＭＳ 明朝" w:hAnsi="ＭＳ 明朝"/>
                <w:color w:val="auto"/>
              </w:rPr>
              <w:t>等の</w:t>
            </w:r>
            <w:r w:rsidR="00FC7000">
              <w:rPr>
                <w:rFonts w:ascii="ＭＳ 明朝" w:eastAsia="ＭＳ 明朝" w:hAnsi="ＭＳ 明朝"/>
                <w:color w:val="auto"/>
              </w:rPr>
              <w:t>水草（侵略的</w:t>
            </w:r>
            <w:r w:rsidRPr="000B723F">
              <w:rPr>
                <w:rFonts w:ascii="ＭＳ 明朝" w:eastAsia="ＭＳ 明朝" w:hAnsi="ＭＳ 明朝"/>
                <w:color w:val="auto"/>
              </w:rPr>
              <w:t>外来水生植物を除く）</w:t>
            </w:r>
          </w:p>
          <w:p w14:paraId="4F4E3830" w14:textId="77777777" w:rsidR="00767A33" w:rsidRDefault="00767A33" w:rsidP="00767A33">
            <w:pPr>
              <w:ind w:firstLineChars="100" w:firstLine="240"/>
              <w:rPr>
                <w:rFonts w:ascii="ＭＳ 明朝" w:eastAsia="ＭＳ 明朝" w:hAnsi="ＭＳ 明朝" w:hint="default"/>
                <w:color w:val="auto"/>
              </w:rPr>
            </w:pPr>
            <w:r>
              <w:rPr>
                <w:rFonts w:ascii="ＭＳ 明朝" w:eastAsia="ＭＳ 明朝" w:hAnsi="ＭＳ 明朝"/>
                <w:color w:val="auto"/>
              </w:rPr>
              <w:t xml:space="preserve">□ </w:t>
            </w:r>
            <w:r w:rsidR="00293B00" w:rsidRPr="000B723F">
              <w:rPr>
                <w:rFonts w:ascii="ＭＳ 明朝" w:eastAsia="ＭＳ 明朝" w:hAnsi="ＭＳ 明朝"/>
                <w:color w:val="auto"/>
              </w:rPr>
              <w:t>従来技術の効率化、低コスト化</w:t>
            </w:r>
          </w:p>
          <w:p w14:paraId="06CE5BB6" w14:textId="77777777" w:rsidR="00767A33" w:rsidRPr="00767A33" w:rsidRDefault="00767A33" w:rsidP="00767A33">
            <w:pPr>
              <w:ind w:firstLineChars="100" w:firstLine="240"/>
              <w:rPr>
                <w:rFonts w:ascii="ＭＳ 明朝" w:eastAsia="ＭＳ 明朝" w:hAnsi="ＭＳ 明朝" w:hint="default"/>
                <w:color w:val="auto"/>
              </w:rPr>
            </w:pPr>
            <w:r>
              <w:rPr>
                <w:rFonts w:ascii="ＭＳ 明朝" w:eastAsia="ＭＳ 明朝" w:hAnsi="ＭＳ 明朝"/>
                <w:color w:val="auto"/>
              </w:rPr>
              <w:t xml:space="preserve">　（□除去　　□有効利用　　□その他）</w:t>
            </w:r>
          </w:p>
          <w:p w14:paraId="35A11987" w14:textId="77777777" w:rsidR="00767A33" w:rsidRDefault="00767A33" w:rsidP="00767A33">
            <w:pPr>
              <w:ind w:firstLineChars="100" w:firstLine="240"/>
              <w:rPr>
                <w:rFonts w:ascii="ＭＳ 明朝" w:eastAsia="ＭＳ 明朝" w:hAnsi="ＭＳ 明朝" w:hint="default"/>
                <w:color w:val="auto"/>
              </w:rPr>
            </w:pPr>
            <w:r>
              <w:rPr>
                <w:rFonts w:ascii="ＭＳ 明朝" w:eastAsia="ＭＳ 明朝" w:hAnsi="ＭＳ 明朝"/>
                <w:color w:val="auto"/>
              </w:rPr>
              <w:t>□ 繁茂抑制に関する技術開発</w:t>
            </w:r>
          </w:p>
          <w:p w14:paraId="005D23AB" w14:textId="77777777" w:rsidR="00767A33" w:rsidRDefault="00767A33" w:rsidP="00767A33">
            <w:pPr>
              <w:ind w:firstLineChars="100" w:firstLine="240"/>
              <w:rPr>
                <w:rFonts w:ascii="ＭＳ 明朝" w:eastAsia="ＭＳ 明朝" w:hAnsi="ＭＳ 明朝" w:hint="default"/>
                <w:color w:val="auto"/>
              </w:rPr>
            </w:pPr>
            <w:r>
              <w:rPr>
                <w:rFonts w:ascii="ＭＳ 明朝" w:eastAsia="ＭＳ 明朝" w:hAnsi="ＭＳ 明朝"/>
                <w:color w:val="auto"/>
              </w:rPr>
              <w:t xml:space="preserve">□ </w:t>
            </w:r>
            <w:r w:rsidRPr="00767A33">
              <w:rPr>
                <w:rFonts w:ascii="ＭＳ 明朝" w:eastAsia="ＭＳ 明朝" w:hAnsi="ＭＳ 明朝"/>
                <w:color w:val="auto"/>
              </w:rPr>
              <w:t>新たな除去、有効利用方法等に関する技術開発</w:t>
            </w:r>
          </w:p>
          <w:p w14:paraId="102DFF83" w14:textId="77777777" w:rsidR="00767A33" w:rsidRDefault="00D5502E" w:rsidP="00767A33">
            <w:pPr>
              <w:ind w:firstLineChars="100" w:firstLine="240"/>
              <w:rPr>
                <w:rFonts w:ascii="ＭＳ 明朝" w:eastAsia="ＭＳ 明朝" w:hAnsi="ＭＳ 明朝" w:hint="default"/>
                <w:color w:val="auto"/>
              </w:rPr>
            </w:pPr>
            <w:r>
              <w:rPr>
                <w:rFonts w:ascii="ＭＳ 明朝" w:eastAsia="ＭＳ 明朝"/>
                <w:noProof/>
              </w:rPr>
              <mc:AlternateContent>
                <mc:Choice Requires="wps">
                  <w:drawing>
                    <wp:anchor distT="0" distB="0" distL="114300" distR="114300" simplePos="0" relativeHeight="251663360" behindDoc="0" locked="0" layoutInCell="1" allowOverlap="1" wp14:anchorId="09A4C836" wp14:editId="11A17618">
                      <wp:simplePos x="0" y="0"/>
                      <wp:positionH relativeFrom="column">
                        <wp:posOffset>2711039</wp:posOffset>
                      </wp:positionH>
                      <wp:positionV relativeFrom="paragraph">
                        <wp:posOffset>171898</wp:posOffset>
                      </wp:positionV>
                      <wp:extent cx="1648460" cy="1299845"/>
                      <wp:effectExtent l="13970" t="12065" r="13970" b="12065"/>
                      <wp:wrapNone/>
                      <wp:docPr id="6"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299845"/>
                              </a:xfrm>
                              <a:prstGeom prst="wedgeRoundRectCallout">
                                <a:avLst>
                                  <a:gd name="adj1" fmla="val -9477"/>
                                  <a:gd name="adj2" fmla="val -29190"/>
                                  <a:gd name="adj3" fmla="val 16667"/>
                                </a:avLst>
                              </a:prstGeom>
                              <a:solidFill>
                                <a:srgbClr val="F2F2F2"/>
                              </a:solidFill>
                              <a:ln w="9525" algn="ctr">
                                <a:solidFill>
                                  <a:srgbClr val="000000"/>
                                </a:solidFill>
                                <a:miter lim="800000"/>
                                <a:headEnd/>
                                <a:tailEnd/>
                              </a:ln>
                            </wps:spPr>
                            <wps:txbx>
                              <w:txbxContent>
                                <w:p w14:paraId="3A821521" w14:textId="77777777" w:rsidR="00D5502E" w:rsidRPr="00B6226E" w:rsidRDefault="00D5502E" w:rsidP="00D5502E">
                                  <w:pPr>
                                    <w:widowControl/>
                                    <w:jc w:val="left"/>
                                    <w:textAlignment w:val="auto"/>
                                    <w:rPr>
                                      <w:rFonts w:ascii="HG丸ｺﾞｼｯｸM-PRO" w:eastAsia="HG丸ｺﾞｼｯｸM-PRO" w:hAnsi="HG丸ｺﾞｼｯｸM-PRO" w:hint="default"/>
                                      <w:color w:val="FF0000"/>
                                      <w:sz w:val="21"/>
                                    </w:rPr>
                                  </w:pPr>
                                  <w:r>
                                    <w:rPr>
                                      <w:rFonts w:ascii="HG丸ｺﾞｼｯｸM-PRO" w:eastAsia="HG丸ｺﾞｼｯｸM-PRO" w:hAnsi="HG丸ｺﾞｼｯｸM-PRO"/>
                                      <w:color w:val="FF0000"/>
                                      <w:sz w:val="21"/>
                                    </w:rPr>
                                    <w:t>いくつかの</w:t>
                                  </w:r>
                                  <w:r>
                                    <w:rPr>
                                      <w:rFonts w:ascii="HG丸ｺﾞｼｯｸM-PRO" w:eastAsia="HG丸ｺﾞｼｯｸM-PRO" w:hAnsi="HG丸ｺﾞｼｯｸM-PRO" w:hint="default"/>
                                      <w:color w:val="FF0000"/>
                                      <w:sz w:val="21"/>
                                    </w:rPr>
                                    <w:t>項目</w:t>
                                  </w:r>
                                  <w:r>
                                    <w:rPr>
                                      <w:rFonts w:ascii="HG丸ｺﾞｼｯｸM-PRO" w:eastAsia="HG丸ｺﾞｼｯｸM-PRO" w:hAnsi="HG丸ｺﾞｼｯｸM-PRO"/>
                                      <w:color w:val="FF0000"/>
                                      <w:sz w:val="21"/>
                                    </w:rPr>
                                    <w:t>に</w:t>
                                  </w:r>
                                  <w:r w:rsidRPr="00B6226E">
                                    <w:rPr>
                                      <w:rFonts w:ascii="HG丸ｺﾞｼｯｸM-PRO" w:eastAsia="HG丸ｺﾞｼｯｸM-PRO" w:hAnsi="HG丸ｺﾞｼｯｸM-PRO"/>
                                      <w:color w:val="FF0000"/>
                                      <w:sz w:val="21"/>
                                    </w:rPr>
                                    <w:t>またがる</w:t>
                                  </w:r>
                                  <w:r>
                                    <w:rPr>
                                      <w:rFonts w:ascii="HG丸ｺﾞｼｯｸM-PRO" w:eastAsia="HG丸ｺﾞｼｯｸM-PRO" w:hAnsi="HG丸ｺﾞｼｯｸM-PRO"/>
                                      <w:color w:val="FF0000"/>
                                      <w:sz w:val="21"/>
                                    </w:rPr>
                                    <w:t>技術の</w:t>
                                  </w:r>
                                  <w:r w:rsidRPr="00B6226E">
                                    <w:rPr>
                                      <w:rFonts w:ascii="HG丸ｺﾞｼｯｸM-PRO" w:eastAsia="HG丸ｺﾞｼｯｸM-PRO" w:hAnsi="HG丸ｺﾞｼｯｸM-PRO"/>
                                      <w:color w:val="FF0000"/>
                                      <w:sz w:val="21"/>
                                    </w:rPr>
                                    <w:t>場合は、</w:t>
                                  </w:r>
                                  <w:r>
                                    <w:rPr>
                                      <w:rFonts w:ascii="HG丸ｺﾞｼｯｸM-PRO" w:eastAsia="HG丸ｺﾞｼｯｸM-PRO" w:hAnsi="HG丸ｺﾞｼｯｸM-PRO"/>
                                      <w:color w:val="FF0000"/>
                                      <w:sz w:val="21"/>
                                    </w:rPr>
                                    <w:t>複数</w:t>
                                  </w:r>
                                  <w:r w:rsidRPr="00B6226E">
                                    <w:rPr>
                                      <w:rFonts w:ascii="HG丸ｺﾞｼｯｸM-PRO" w:eastAsia="HG丸ｺﾞｼｯｸM-PRO" w:hAnsi="HG丸ｺﾞｼｯｸM-PRO"/>
                                      <w:color w:val="FF0000"/>
                                      <w:sz w:val="21"/>
                                    </w:rPr>
                                    <w:t>にチェックをしてください</w:t>
                                  </w:r>
                                </w:p>
                                <w:p w14:paraId="2B716483" w14:textId="77777777" w:rsidR="00D5502E" w:rsidRPr="00B6226E"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p>
                                <w:p w14:paraId="3829C10B" w14:textId="77777777"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14:paraId="34DF9977" w14:textId="77777777" w:rsidR="00D5502E" w:rsidRDefault="00D5502E" w:rsidP="00D5502E">
                                  <w:pPr>
                                    <w:jc w:val="center"/>
                                    <w:rPr>
                                      <w:rFonts w:hint="default"/>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1411A" id="_x0000_s1028" type="#_x0000_t62" style="position:absolute;left:0;text-align:left;margin-left:213.45pt;margin-top:13.55pt;width:129.8pt;height:10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FCmAIAAPYEAAAOAAAAZHJzL2Uyb0RvYy54bWysVM1u1DAQviPxDpbvbTZpNt1EzVbVliIk&#10;fqoWHsAbO4nBsYPt3Wy59cQJCXHh0BsXXqEg8TRlJR6DiZNdssAJkUjWTGb8zXzzk6PjVSXQkmnD&#10;lUyxvz/CiMlMUS6LFL94frY3wchYIikRSrIUXzGDj6f37x01dcICVSpBmUYAIk3S1Ckura0TzzNZ&#10;ySpi9lXNJBhzpStiQdWFRzVpAL0SXjAaRV6jNK21ypgx8PW0M+Kpw89zltlneW6YRSLFkJt1p3bn&#10;vD296RFJCk3qkmd9GuQfsqgIlxB0C3VKLEELzf+AqnimlVG53c9U5ak85xlzHICNP/qNzWVJaua4&#10;QHFMvS2T+X+w2dPluUacpjjCSJIKWvTj84fvt7frmxsQ1t8+rd9/ubt+t3779e76I/IP2oo1tUng&#10;4mV9rlvOpn6sslcGSTUriSzYidaqKRmhkKff+ns7F1rFwFU0b54oCgHJwipXvFWuqxYQyoJWrkdX&#10;2x6xlUUZfPSjcBJG0MoMbH4Qx5Nw7GKQZHO91sY+ZKpCrZDihtGCXaiFpBcwDjMihFpYF48sHxvr&#10;ukZ77oS+9DHKKwFDsCQC7cXh4WE/JAOfYMcniP14M0kDp4Ohkx9FkQPySNKHBWmTqauiEpyecSGc&#10;oov5TGgEOaT4LGjfnqQZugmJmhTH42CMEREFbGBmtaO242aGaCP3/A2t4hZ2UfAqxZOtE0naTj6Q&#10;1G2KJVx0MmQvZN/atpvdVNjVfOWmyaXbdnqu6BX0Wqtu9eBXAUKp9BuMGli7FJvXC6IZRuKRhHmJ&#10;/TBs99Qp4fgwAEUPLfOhhcgMoDrWqFNmttvuRa15UUIs39VDqhOYspzbzTh2efUEYLlA2tneoe68&#10;fv2upj8BAAD//wMAUEsDBBQABgAIAAAAIQBNJUf93wAAAAoBAAAPAAAAZHJzL2Rvd25yZXYueG1s&#10;TI/BToNAEIbvJr7DZky82QVskSJLY0yIXq1Er1t2BFJ2lrBbij6948keZ+bLP99f7BY7iBkn3ztS&#10;EK8iEEiNMz21Cur36i4D4YMmowdHqOAbPezK66tC58ad6Q3nfWgFh5DPtYIuhDGX0jcdWu1XbkTi&#10;25ebrA48Tq00kz5zuB1kEkWptLon/tDpEZ87bI77k1Xw+TEv9XH7guZnzOpN167rqnpV6vZmeXoE&#10;EXAJ/zD86bM6lOx0cCcyXgwK1km6ZVRB8hCDYCDN0g2IAy/u4wxkWcjLCuUvAAAA//8DAFBLAQIt&#10;ABQABgAIAAAAIQC2gziS/gAAAOEBAAATAAAAAAAAAAAAAAAAAAAAAABbQ29udGVudF9UeXBlc10u&#10;eG1sUEsBAi0AFAAGAAgAAAAhADj9If/WAAAAlAEAAAsAAAAAAAAAAAAAAAAALwEAAF9yZWxzLy5y&#10;ZWxzUEsBAi0AFAAGAAgAAAAhAJRSIUKYAgAA9gQAAA4AAAAAAAAAAAAAAAAALgIAAGRycy9lMm9E&#10;b2MueG1sUEsBAi0AFAAGAAgAAAAhAE0lR/3fAAAACgEAAA8AAAAAAAAAAAAAAAAA8gQAAGRycy9k&#10;b3ducmV2LnhtbFBLBQYAAAAABAAEAPMAAAD+BQAAAAA=&#10;" adj="8753,4495" fillcolor="#f2f2f2">
                      <v:textbox>
                        <w:txbxContent>
                          <w:p w:rsidR="00D5502E" w:rsidRPr="00B6226E" w:rsidRDefault="00D5502E" w:rsidP="00D5502E">
                            <w:pPr>
                              <w:widowControl/>
                              <w:jc w:val="left"/>
                              <w:textAlignment w:val="auto"/>
                              <w:rPr>
                                <w:rFonts w:ascii="HG丸ｺﾞｼｯｸM-PRO" w:eastAsia="HG丸ｺﾞｼｯｸM-PRO" w:hAnsi="HG丸ｺﾞｼｯｸM-PRO" w:hint="default"/>
                                <w:color w:val="FF0000"/>
                                <w:sz w:val="21"/>
                              </w:rPr>
                            </w:pPr>
                            <w:r>
                              <w:rPr>
                                <w:rFonts w:ascii="HG丸ｺﾞｼｯｸM-PRO" w:eastAsia="HG丸ｺﾞｼｯｸM-PRO" w:hAnsi="HG丸ｺﾞｼｯｸM-PRO"/>
                                <w:color w:val="FF0000"/>
                                <w:sz w:val="21"/>
                              </w:rPr>
                              <w:t>いくつかの</w:t>
                            </w:r>
                            <w:r>
                              <w:rPr>
                                <w:rFonts w:ascii="HG丸ｺﾞｼｯｸM-PRO" w:eastAsia="HG丸ｺﾞｼｯｸM-PRO" w:hAnsi="HG丸ｺﾞｼｯｸM-PRO" w:hint="default"/>
                                <w:color w:val="FF0000"/>
                                <w:sz w:val="21"/>
                              </w:rPr>
                              <w:t>項目</w:t>
                            </w:r>
                            <w:r>
                              <w:rPr>
                                <w:rFonts w:ascii="HG丸ｺﾞｼｯｸM-PRO" w:eastAsia="HG丸ｺﾞｼｯｸM-PRO" w:hAnsi="HG丸ｺﾞｼｯｸM-PRO"/>
                                <w:color w:val="FF0000"/>
                                <w:sz w:val="21"/>
                              </w:rPr>
                              <w:t>に</w:t>
                            </w:r>
                            <w:r w:rsidRPr="00B6226E">
                              <w:rPr>
                                <w:rFonts w:ascii="HG丸ｺﾞｼｯｸM-PRO" w:eastAsia="HG丸ｺﾞｼｯｸM-PRO" w:hAnsi="HG丸ｺﾞｼｯｸM-PRO"/>
                                <w:color w:val="FF0000"/>
                                <w:sz w:val="21"/>
                              </w:rPr>
                              <w:t>またがる</w:t>
                            </w:r>
                            <w:r>
                              <w:rPr>
                                <w:rFonts w:ascii="HG丸ｺﾞｼｯｸM-PRO" w:eastAsia="HG丸ｺﾞｼｯｸM-PRO" w:hAnsi="HG丸ｺﾞｼｯｸM-PRO"/>
                                <w:color w:val="FF0000"/>
                                <w:sz w:val="21"/>
                              </w:rPr>
                              <w:t>技術の</w:t>
                            </w:r>
                            <w:r w:rsidRPr="00B6226E">
                              <w:rPr>
                                <w:rFonts w:ascii="HG丸ｺﾞｼｯｸM-PRO" w:eastAsia="HG丸ｺﾞｼｯｸM-PRO" w:hAnsi="HG丸ｺﾞｼｯｸM-PRO"/>
                                <w:color w:val="FF0000"/>
                                <w:sz w:val="21"/>
                              </w:rPr>
                              <w:t>場合は、</w:t>
                            </w:r>
                            <w:r>
                              <w:rPr>
                                <w:rFonts w:ascii="HG丸ｺﾞｼｯｸM-PRO" w:eastAsia="HG丸ｺﾞｼｯｸM-PRO" w:hAnsi="HG丸ｺﾞｼｯｸM-PRO"/>
                                <w:color w:val="FF0000"/>
                                <w:sz w:val="21"/>
                              </w:rPr>
                              <w:t>複数</w:t>
                            </w:r>
                            <w:r w:rsidRPr="00B6226E">
                              <w:rPr>
                                <w:rFonts w:ascii="HG丸ｺﾞｼｯｸM-PRO" w:eastAsia="HG丸ｺﾞｼｯｸM-PRO" w:hAnsi="HG丸ｺﾞｼｯｸM-PRO"/>
                                <w:color w:val="FF0000"/>
                                <w:sz w:val="21"/>
                              </w:rPr>
                              <w:t>にチェックをしてください</w:t>
                            </w:r>
                          </w:p>
                          <w:p w:rsidR="00D5502E" w:rsidRPr="00B6226E"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p>
                          <w:p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rsidR="00D5502E" w:rsidRDefault="00D5502E" w:rsidP="00D5502E">
                            <w:pPr>
                              <w:jc w:val="center"/>
                              <w:rPr>
                                <w:rFonts w:hint="default"/>
                              </w:rPr>
                            </w:pPr>
                          </w:p>
                        </w:txbxContent>
                      </v:textbox>
                    </v:shape>
                  </w:pict>
                </mc:Fallback>
              </mc:AlternateContent>
            </w:r>
            <w:r w:rsidR="00767A33">
              <w:rPr>
                <w:rFonts w:ascii="ＭＳ 明朝" w:eastAsia="ＭＳ 明朝" w:hAnsi="ＭＳ 明朝"/>
                <w:color w:val="auto"/>
              </w:rPr>
              <w:t xml:space="preserve">   （□除去　　□有効利用　　□その他）</w:t>
            </w:r>
          </w:p>
          <w:p w14:paraId="4FAFF465" w14:textId="77777777" w:rsidR="00767A33" w:rsidRDefault="00767A33" w:rsidP="00767A33">
            <w:pPr>
              <w:ind w:firstLineChars="100" w:firstLine="240"/>
              <w:rPr>
                <w:rFonts w:ascii="ＭＳ 明朝" w:eastAsia="ＭＳ 明朝" w:hAnsi="ＭＳ 明朝" w:hint="default"/>
                <w:color w:val="auto"/>
              </w:rPr>
            </w:pPr>
            <w:r w:rsidRPr="000B723F">
              <w:rPr>
                <w:rFonts w:ascii="ＭＳ 明朝" w:eastAsia="ＭＳ 明朝" w:hAnsi="ＭＳ 明朝"/>
                <w:color w:val="auto"/>
              </w:rPr>
              <w:t>□ 水草有効利用の仕組みづくり</w:t>
            </w:r>
          </w:p>
          <w:p w14:paraId="2C3FAA8E" w14:textId="77777777" w:rsidR="00897043" w:rsidRPr="000B723F" w:rsidRDefault="00897043" w:rsidP="00897043">
            <w:pPr>
              <w:rPr>
                <w:rFonts w:ascii="ＭＳ 明朝" w:eastAsia="ＭＳ 明朝" w:hAnsi="ＭＳ 明朝" w:hint="default"/>
                <w:color w:val="auto"/>
              </w:rPr>
            </w:pPr>
          </w:p>
          <w:p w14:paraId="217EC9CD" w14:textId="77777777" w:rsidR="00897043" w:rsidRPr="000B723F" w:rsidRDefault="00AC026F" w:rsidP="00293B00">
            <w:pPr>
              <w:rPr>
                <w:rFonts w:ascii="ＭＳ 明朝" w:eastAsia="ＭＳ 明朝" w:hAnsi="ＭＳ 明朝" w:hint="default"/>
                <w:color w:val="auto"/>
              </w:rPr>
            </w:pPr>
            <w:r w:rsidRPr="000B723F">
              <w:rPr>
                <w:rFonts w:ascii="ＭＳ 明朝" w:eastAsia="ＭＳ 明朝" w:hAnsi="ＭＳ 明朝"/>
                <w:color w:val="auto"/>
              </w:rPr>
              <w:t xml:space="preserve">□ </w:t>
            </w:r>
            <w:r w:rsidR="000B723F">
              <w:rPr>
                <w:rFonts w:ascii="ＭＳ 明朝" w:eastAsia="ＭＳ 明朝" w:hAnsi="ＭＳ 明朝"/>
                <w:color w:val="auto"/>
              </w:rPr>
              <w:t>侵略的</w:t>
            </w:r>
            <w:r w:rsidRPr="000B723F">
              <w:rPr>
                <w:rFonts w:ascii="ＭＳ 明朝" w:eastAsia="ＭＳ 明朝" w:hAnsi="ＭＳ 明朝"/>
                <w:color w:val="auto"/>
              </w:rPr>
              <w:t>外来水生植物</w:t>
            </w:r>
          </w:p>
          <w:p w14:paraId="18108A80" w14:textId="77777777" w:rsidR="00293B00" w:rsidRDefault="00293B00" w:rsidP="00293B00">
            <w:pPr>
              <w:ind w:firstLineChars="100" w:firstLine="240"/>
              <w:rPr>
                <w:rFonts w:ascii="ＭＳ 明朝" w:eastAsia="ＭＳ 明朝" w:hAnsi="ＭＳ 明朝" w:hint="default"/>
                <w:color w:val="auto"/>
              </w:rPr>
            </w:pPr>
            <w:r w:rsidRPr="000B723F">
              <w:rPr>
                <w:rFonts w:ascii="ＭＳ 明朝" w:eastAsia="ＭＳ 明朝" w:hAnsi="ＭＳ 明朝"/>
                <w:color w:val="auto"/>
              </w:rPr>
              <w:t xml:space="preserve">□ 従来技術の効率化、低コスト化 </w:t>
            </w:r>
          </w:p>
          <w:p w14:paraId="4D9E1FD9" w14:textId="77777777" w:rsidR="00767A33" w:rsidRPr="000B723F" w:rsidRDefault="00767A33" w:rsidP="00767A33">
            <w:pPr>
              <w:ind w:firstLineChars="200" w:firstLine="480"/>
              <w:rPr>
                <w:rFonts w:ascii="ＭＳ 明朝" w:eastAsia="ＭＳ 明朝" w:hAnsi="ＭＳ 明朝" w:hint="default"/>
                <w:color w:val="auto"/>
              </w:rPr>
            </w:pPr>
            <w:r>
              <w:rPr>
                <w:rFonts w:ascii="ＭＳ 明朝" w:eastAsia="ＭＳ 明朝" w:hAnsi="ＭＳ 明朝"/>
                <w:color w:val="auto"/>
              </w:rPr>
              <w:t>（□除去　　□処分　　□その他）</w:t>
            </w:r>
          </w:p>
          <w:p w14:paraId="4638AF62" w14:textId="77777777" w:rsidR="00767A33" w:rsidRDefault="00767A33" w:rsidP="00767A33">
            <w:pPr>
              <w:ind w:firstLineChars="100" w:firstLine="240"/>
              <w:rPr>
                <w:rFonts w:ascii="ＭＳ 明朝" w:eastAsia="ＭＳ 明朝" w:hAnsi="ＭＳ 明朝" w:hint="default"/>
                <w:color w:val="auto"/>
              </w:rPr>
            </w:pPr>
            <w:r>
              <w:rPr>
                <w:rFonts w:ascii="ＭＳ 明朝" w:eastAsia="ＭＳ 明朝" w:hAnsi="ＭＳ 明朝"/>
                <w:color w:val="auto"/>
              </w:rPr>
              <w:t>□ 繁茂抑制に関する技術開発</w:t>
            </w:r>
          </w:p>
          <w:p w14:paraId="07AD1D7E" w14:textId="77777777" w:rsidR="00767A33" w:rsidRDefault="00767A33" w:rsidP="00767A33">
            <w:pPr>
              <w:rPr>
                <w:rFonts w:ascii="ＭＳ 明朝" w:eastAsia="ＭＳ 明朝" w:hAnsi="ＭＳ 明朝" w:hint="default"/>
                <w:color w:val="auto"/>
              </w:rPr>
            </w:pPr>
            <w:r>
              <w:rPr>
                <w:rFonts w:ascii="ＭＳ 明朝" w:eastAsia="ＭＳ 明朝" w:hAnsi="ＭＳ 明朝"/>
                <w:color w:val="auto"/>
              </w:rPr>
              <w:t xml:space="preserve">　□ </w:t>
            </w:r>
            <w:r w:rsidRPr="00767A33">
              <w:rPr>
                <w:rFonts w:ascii="ＭＳ 明朝" w:eastAsia="ＭＳ 明朝" w:hAnsi="ＭＳ 明朝" w:hint="default"/>
                <w:color w:val="auto"/>
              </w:rPr>
              <w:t>新たな除去、処分方法等に関する技術開発</w:t>
            </w:r>
          </w:p>
          <w:p w14:paraId="17512AEA" w14:textId="77777777" w:rsidR="00767A33" w:rsidRPr="00700707" w:rsidRDefault="00767A33" w:rsidP="00767A33">
            <w:pPr>
              <w:rPr>
                <w:rFonts w:ascii="ＭＳ 明朝" w:eastAsia="ＭＳ 明朝" w:hAnsi="ＭＳ 明朝" w:hint="default"/>
                <w:color w:val="auto"/>
              </w:rPr>
            </w:pPr>
            <w:r>
              <w:rPr>
                <w:rFonts w:ascii="ＭＳ 明朝" w:eastAsia="ＭＳ 明朝" w:hAnsi="ＭＳ 明朝"/>
                <w:color w:val="auto"/>
              </w:rPr>
              <w:t xml:space="preserve">    </w:t>
            </w:r>
            <w:r w:rsidRPr="00700707">
              <w:rPr>
                <w:rFonts w:ascii="ＭＳ 明朝" w:eastAsia="ＭＳ 明朝" w:hAnsi="ＭＳ 明朝"/>
                <w:color w:val="auto"/>
              </w:rPr>
              <w:t>（□除去　　□処分　　□その他）</w:t>
            </w:r>
          </w:p>
          <w:p w14:paraId="1FE81911" w14:textId="77777777" w:rsidR="00506C60" w:rsidRPr="00700707" w:rsidRDefault="00506C60" w:rsidP="00767A33">
            <w:pPr>
              <w:rPr>
                <w:rFonts w:ascii="ＭＳ 明朝" w:eastAsia="ＭＳ 明朝" w:hAnsi="ＭＳ 明朝" w:hint="default"/>
                <w:color w:val="auto"/>
              </w:rPr>
            </w:pPr>
          </w:p>
          <w:p w14:paraId="261674A6" w14:textId="77777777" w:rsidR="00506C60" w:rsidRPr="00700707" w:rsidRDefault="00506C60" w:rsidP="00506C60">
            <w:pPr>
              <w:numPr>
                <w:ilvl w:val="0"/>
                <w:numId w:val="2"/>
              </w:numPr>
              <w:spacing w:line="260" w:lineRule="exact"/>
              <w:textAlignment w:val="auto"/>
              <w:rPr>
                <w:rFonts w:ascii="ＭＳ 明朝" w:eastAsia="ＭＳ 明朝" w:hAnsi="ＭＳ 明朝" w:hint="default"/>
                <w:color w:val="auto"/>
                <w:szCs w:val="22"/>
              </w:rPr>
            </w:pPr>
            <w:r w:rsidRPr="00700707">
              <w:rPr>
                <w:rFonts w:ascii="ＭＳ 明朝" w:eastAsia="ＭＳ 明朝" w:hAnsi="ＭＳ 明朝"/>
                <w:color w:val="auto"/>
                <w:szCs w:val="22"/>
              </w:rPr>
              <w:t>ﾖｼ群落（ﾖｼ等の抽水植物とﾔﾅｷﾞ等が一体となっている植物群落）</w:t>
            </w:r>
          </w:p>
          <w:p w14:paraId="4685C51E" w14:textId="77777777" w:rsidR="00506C60" w:rsidRPr="00700707" w:rsidRDefault="00506C60" w:rsidP="00506C60">
            <w:pPr>
              <w:spacing w:line="260" w:lineRule="exact"/>
              <w:rPr>
                <w:rFonts w:ascii="ＭＳ 明朝" w:eastAsia="ＭＳ 明朝" w:hAnsi="ＭＳ 明朝" w:hint="default"/>
                <w:color w:val="auto"/>
                <w:szCs w:val="22"/>
              </w:rPr>
            </w:pPr>
            <w:r w:rsidRPr="00700707">
              <w:rPr>
                <w:rFonts w:ascii="ＭＳ 明朝" w:eastAsia="ＭＳ 明朝" w:hAnsi="ＭＳ 明朝"/>
                <w:color w:val="auto"/>
                <w:szCs w:val="22"/>
              </w:rPr>
              <w:t xml:space="preserve">　□ 従来技術の効率化、低コスト化</w:t>
            </w:r>
          </w:p>
          <w:p w14:paraId="14E7EE50" w14:textId="77777777" w:rsidR="00506C60" w:rsidRPr="00700707" w:rsidRDefault="00506C60" w:rsidP="00506C60">
            <w:pPr>
              <w:spacing w:line="260" w:lineRule="exact"/>
              <w:rPr>
                <w:rFonts w:ascii="ＭＳ 明朝" w:eastAsia="ＭＳ 明朝" w:hAnsi="ＭＳ 明朝" w:hint="default"/>
                <w:color w:val="auto"/>
                <w:szCs w:val="22"/>
              </w:rPr>
            </w:pPr>
            <w:r w:rsidRPr="00700707">
              <w:rPr>
                <w:rFonts w:ascii="ＭＳ 明朝" w:eastAsia="ＭＳ 明朝" w:hAnsi="ＭＳ 明朝"/>
                <w:color w:val="auto"/>
                <w:szCs w:val="22"/>
              </w:rPr>
              <w:t xml:space="preserve">　□ ﾔﾅｷﾞ類の繁茂抑制に関する技術開発</w:t>
            </w:r>
          </w:p>
          <w:p w14:paraId="20AE2172" w14:textId="77777777" w:rsidR="00506C60" w:rsidRPr="00700707" w:rsidRDefault="00506C60" w:rsidP="00506C60">
            <w:pPr>
              <w:spacing w:line="260" w:lineRule="exact"/>
              <w:rPr>
                <w:rFonts w:ascii="ＭＳ 明朝" w:eastAsia="ＭＳ 明朝" w:hAnsi="ＭＳ 明朝" w:hint="default"/>
                <w:color w:val="auto"/>
                <w:szCs w:val="22"/>
              </w:rPr>
            </w:pPr>
            <w:r w:rsidRPr="00700707">
              <w:rPr>
                <w:rFonts w:ascii="ＭＳ 明朝" w:eastAsia="ＭＳ 明朝" w:hAnsi="ＭＳ 明朝"/>
                <w:color w:val="auto"/>
                <w:szCs w:val="22"/>
              </w:rPr>
              <w:t xml:space="preserve">　□ 新たな維持管理、有効利用方法に関する技術開発</w:t>
            </w:r>
          </w:p>
          <w:p w14:paraId="5345D699" w14:textId="77777777" w:rsidR="00506C60" w:rsidRPr="00897043" w:rsidRDefault="00506C60" w:rsidP="00506C60">
            <w:pPr>
              <w:rPr>
                <w:rFonts w:ascii="ＭＳ 明朝" w:eastAsia="ＭＳ 明朝" w:hAnsi="ＭＳ 明朝" w:hint="default"/>
                <w:color w:val="FF0000"/>
              </w:rPr>
            </w:pPr>
            <w:r w:rsidRPr="00700707">
              <w:rPr>
                <w:rFonts w:ascii="ＭＳ 明朝" w:eastAsia="ＭＳ 明朝" w:hAnsi="ＭＳ 明朝"/>
                <w:color w:val="auto"/>
                <w:szCs w:val="22"/>
              </w:rPr>
              <w:t xml:space="preserve">　□ ﾖｼ等の有効利用の仕組みづくり</w:t>
            </w:r>
          </w:p>
        </w:tc>
      </w:tr>
      <w:tr w:rsidR="000C71C8" w14:paraId="30F27306" w14:textId="77777777" w:rsidTr="00767A33">
        <w:trPr>
          <w:trHeight w:val="2029"/>
        </w:trPr>
        <w:tc>
          <w:tcPr>
            <w:tcW w:w="1959" w:type="dxa"/>
          </w:tcPr>
          <w:p w14:paraId="63287E81" w14:textId="77777777" w:rsidR="000C71C8" w:rsidRDefault="00A557F9" w:rsidP="00A557F9">
            <w:pPr>
              <w:pStyle w:val="Word"/>
              <w:spacing w:line="325" w:lineRule="exact"/>
              <w:ind w:firstLineChars="100" w:firstLine="240"/>
              <w:rPr>
                <w:rFonts w:hint="default"/>
              </w:rPr>
            </w:pPr>
            <w:r>
              <w:t>目的・</w:t>
            </w:r>
            <w:r w:rsidR="000C71C8">
              <w:t>概要</w:t>
            </w:r>
          </w:p>
          <w:p w14:paraId="238A1646" w14:textId="77777777" w:rsidR="000C71C8" w:rsidRDefault="000C71C8" w:rsidP="000C71C8">
            <w:pPr>
              <w:pStyle w:val="Word"/>
              <w:spacing w:line="325" w:lineRule="exact"/>
              <w:rPr>
                <w:rFonts w:hint="default"/>
              </w:rPr>
            </w:pPr>
            <w:r>
              <w:t>(200字程度)</w:t>
            </w:r>
          </w:p>
          <w:p w14:paraId="03853521" w14:textId="77777777" w:rsidR="000C71C8" w:rsidRDefault="000C71C8" w:rsidP="00AC026F">
            <w:pPr>
              <w:pStyle w:val="Word"/>
              <w:spacing w:line="325" w:lineRule="exact"/>
              <w:rPr>
                <w:rFonts w:hint="default"/>
              </w:rPr>
            </w:pPr>
          </w:p>
        </w:tc>
        <w:tc>
          <w:tcPr>
            <w:tcW w:w="7468" w:type="dxa"/>
          </w:tcPr>
          <w:p w14:paraId="2853E139" w14:textId="77777777" w:rsidR="000C71C8" w:rsidRDefault="00A557F9">
            <w:pPr>
              <w:widowControl/>
              <w:jc w:val="left"/>
              <w:textAlignment w:val="auto"/>
              <w:rPr>
                <w:rFonts w:ascii="ＭＳ 明朝" w:eastAsia="ＭＳ 明朝" w:hint="default"/>
              </w:rPr>
            </w:pPr>
            <w:r>
              <w:rPr>
                <w:rFonts w:ascii="ＭＳ 明朝" w:eastAsia="ＭＳ 明朝"/>
              </w:rPr>
              <w:t>【目的】</w:t>
            </w:r>
          </w:p>
          <w:p w14:paraId="34F3FDF5" w14:textId="77777777" w:rsidR="005C6F6F" w:rsidRDefault="00D5502E">
            <w:pPr>
              <w:widowControl/>
              <w:jc w:val="left"/>
              <w:textAlignment w:val="auto"/>
              <w:rPr>
                <w:rFonts w:ascii="ＭＳ 明朝" w:eastAsia="ＭＳ 明朝" w:hint="default"/>
              </w:rPr>
            </w:pPr>
            <w:r>
              <w:rPr>
                <w:rFonts w:ascii="ＭＳ 明朝" w:eastAsia="ＭＳ 明朝"/>
                <w:noProof/>
              </w:rPr>
              <mc:AlternateContent>
                <mc:Choice Requires="wps">
                  <w:drawing>
                    <wp:anchor distT="0" distB="0" distL="114300" distR="114300" simplePos="0" relativeHeight="251665408" behindDoc="0" locked="0" layoutInCell="1" allowOverlap="1" wp14:anchorId="7A3C2C37" wp14:editId="71792E57">
                      <wp:simplePos x="0" y="0"/>
                      <wp:positionH relativeFrom="column">
                        <wp:posOffset>582071</wp:posOffset>
                      </wp:positionH>
                      <wp:positionV relativeFrom="paragraph">
                        <wp:posOffset>50539</wp:posOffset>
                      </wp:positionV>
                      <wp:extent cx="2190115" cy="267970"/>
                      <wp:effectExtent l="0" t="0" r="19685" b="1778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115" cy="267970"/>
                              </a:xfrm>
                              <a:prstGeom prst="wedgeRoundRectCallout">
                                <a:avLst>
                                  <a:gd name="adj1" fmla="val -31730"/>
                                  <a:gd name="adj2" fmla="val -2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3F7A11D1" w14:textId="77777777" w:rsidR="00D5502E" w:rsidRPr="00707206"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目的を簡潔に記載してください。</w:t>
                                  </w:r>
                                </w:p>
                                <w:p w14:paraId="490A62A8" w14:textId="77777777"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14:paraId="2E77A345"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7B59" id="角丸四角形吹き出し 8" o:spid="_x0000_s1029" type="#_x0000_t62" style="position:absolute;margin-left:45.85pt;margin-top:4pt;width:172.45pt;height: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lH/QIAAOEFAAAOAAAAZHJzL2Uyb0RvYy54bWysVM1uEzEQviPxDpbv7WY3TdJE3VRRqiCk&#10;0FZtUc+O15sseG1jO9mEW0+ckBAXDr1x4RUKEk9TIvEYjL276RY4Ifaw8njG8/N9M3N0vM45WjFt&#10;MiliHO63MGKCyiQT8xi/vJrsHWJkLBEJ4VKwGG+YwcfDp0+OCjVgkVxInjCNwIkwg0LFeGGtGgSB&#10;oQuWE7MvFROgTKXOiQVRz4NEkwK85zyIWq1uUEidKC0pMwZuT0olHnr/acqoPUtTwyziMYbcrP9r&#10;/5+5fzA8IoO5JmqR0SoN8g9Z5CQTEHTn6oRYgpY6+8NVnlEtjUztPpV5INM0o8zXANWErd+quVwQ&#10;xXwtAI5RO5jM/3NLT1fnGmVJjIEoQXKg6OeXjz/u7ra3t3DYfv+8/fD1/ub99t23+5tP6NABVigz&#10;gHeX6ly7ko2aSvragCJ4pHGCqWzWqc6dLRSM1h79zQ59traIwmUU9lth2MGIgi7q9vo9T09ABvVr&#10;pY19xmSO3CHGBUvm7EIuRXIBPI8J53JpPQtkNTXW05FURZHkVYhRmnNgd0U42muHvXZNf8MoemQU&#10;hWHVIQ2TdtMk7Ha7PWcDaVZR4VQn6uGRPEsmGede2Jgx1wgygPQzkcgCI06MhcsYT/znC+DL/IVM&#10;Srt+p9WqkTD+vY9mmn65QEWM+53IwUdgjlJOLBxzBcwaMceI8DkMKLXa+3/0uHTaTOoKOGkkBvEb&#10;KTTjukJPiFmUj73XCgwuXL3MjyCQUXdH2RCuNex6tvaN1657aiaTDTSjluWUGkUnGfifAj7nRANx&#10;MMCwauwZ/FIuoWBZnTBaSP32b/fOHqYFtBgVMOaAxpsl0Qyqey5gjvrhwYHbC1446PQiEHRTM2tq&#10;xDIfS6AOWgmy80dnb3l9TLXMr2EjjVxUUBFBIXaJeyWMbbl+YKdRNhp5M9gFitipuFTUOXfIOWSv&#10;1tdEq6rbLXByKuuVUHVb2XgPtu6lkKOllWm2w7zEtRpP2CO+faqd5xZVU/ZWD5t5+AsAAP//AwBQ&#10;SwMEFAAGAAgAAAAhAIxDuP7eAAAABwEAAA8AAABkcnMvZG93bnJldi54bWxMj0tPwzAQhO9I/Adr&#10;kbgg6vRBGkI2VQHBDUEf3N1kSSLidYidNvx7lhMcRzOa+SZbjbZVR+p94xhhOolAEReubLhC2O+e&#10;rhNQPhguTeuYEL7Jwyo/P8tMWroTb+i4DZWSEvapQahD6FKtfVGTNX7iOmLxPlxvTRDZV7rszUnK&#10;batnURRraxqWhdp09FBT8bkdLMLrS+XC0r49v8+v7hdd8vU4jOsd4uXFuL4DFWgMf2H4xRd0yIXp&#10;4AYuvWoRbqdLSSIk8kjsxTyOQR0QbqIZ6DzT//nzHwAAAP//AwBQSwECLQAUAAYACAAAACEAtoM4&#10;kv4AAADhAQAAEwAAAAAAAAAAAAAAAAAAAAAAW0NvbnRlbnRfVHlwZXNdLnhtbFBLAQItABQABgAI&#10;AAAAIQA4/SH/1gAAAJQBAAALAAAAAAAAAAAAAAAAAC8BAABfcmVscy8ucmVsc1BLAQItABQABgAI&#10;AAAAIQD1hwlH/QIAAOEFAAAOAAAAAAAAAAAAAAAAAC4CAABkcnMvZTJvRG9jLnhtbFBLAQItABQA&#10;BgAIAAAAIQCMQ7j+3gAAAAcBAAAPAAAAAAAAAAAAAAAAAFcFAABkcnMvZG93bnJldi54bWxQSwUG&#10;AAAAAAQABADzAAAAYgYAAAAA&#10;" adj="3946,10754" fillcolor="#f2f2f2" strokecolor="windowText">
                      <v:path arrowok="t"/>
                      <v:textbox>
                        <w:txbxContent>
                          <w:p w:rsidR="00D5502E" w:rsidRPr="00707206"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目的を簡潔に記載してください。</w:t>
                            </w:r>
                          </w:p>
                          <w:p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rsidR="00D5502E" w:rsidRDefault="00D5502E" w:rsidP="00D5502E">
                            <w:pPr>
                              <w:jc w:val="center"/>
                              <w:rPr>
                                <w:rFonts w:hint="default"/>
                              </w:rPr>
                            </w:pPr>
                          </w:p>
                        </w:txbxContent>
                      </v:textbox>
                    </v:shape>
                  </w:pict>
                </mc:Fallback>
              </mc:AlternateContent>
            </w:r>
          </w:p>
          <w:p w14:paraId="0F6266F7" w14:textId="77777777" w:rsidR="00293B00" w:rsidRDefault="00293B00">
            <w:pPr>
              <w:widowControl/>
              <w:jc w:val="left"/>
              <w:textAlignment w:val="auto"/>
              <w:rPr>
                <w:rFonts w:ascii="ＭＳ 明朝" w:eastAsia="ＭＳ 明朝" w:hint="default"/>
              </w:rPr>
            </w:pPr>
          </w:p>
          <w:p w14:paraId="4D14C5BB" w14:textId="77777777" w:rsidR="00767A33" w:rsidRPr="00AC026F" w:rsidRDefault="00D5502E" w:rsidP="00AC026F">
            <w:pPr>
              <w:widowControl/>
              <w:jc w:val="left"/>
              <w:textAlignment w:val="auto"/>
              <w:rPr>
                <w:rFonts w:ascii="ＭＳ 明朝" w:eastAsia="ＭＳ 明朝" w:hint="default"/>
              </w:rPr>
            </w:pPr>
            <w:r w:rsidRPr="00D5502E">
              <w:rPr>
                <w:rFonts w:ascii="ＭＳ 明朝" w:eastAsia="ＭＳ 明朝" w:hint="default"/>
                <w:noProof/>
              </w:rPr>
              <mc:AlternateContent>
                <mc:Choice Requires="wps">
                  <w:drawing>
                    <wp:anchor distT="0" distB="0" distL="114300" distR="114300" simplePos="0" relativeHeight="251667456" behindDoc="0" locked="0" layoutInCell="1" allowOverlap="1" wp14:anchorId="50F3C341" wp14:editId="32967400">
                      <wp:simplePos x="0" y="0"/>
                      <wp:positionH relativeFrom="column">
                        <wp:posOffset>375285</wp:posOffset>
                      </wp:positionH>
                      <wp:positionV relativeFrom="paragraph">
                        <wp:posOffset>1027430</wp:posOffset>
                      </wp:positionV>
                      <wp:extent cx="3581400" cy="428625"/>
                      <wp:effectExtent l="0" t="0" r="19050" b="2857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428625"/>
                              </a:xfrm>
                              <a:prstGeom prst="wedgeRoundRectCallout">
                                <a:avLst>
                                  <a:gd name="adj1" fmla="val -31730"/>
                                  <a:gd name="adj2" fmla="val -2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4DB4BB77" w14:textId="77777777"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CE7DA8">
                                    <w:rPr>
                                      <w:rFonts w:ascii="HG丸ｺﾞｼｯｸM-PRO" w:eastAsia="HG丸ｺﾞｼｯｸM-PRO" w:hAnsi="HG丸ｺﾞｼｯｸM-PRO"/>
                                      <w:color w:val="FF0000"/>
                                      <w:sz w:val="20"/>
                                    </w:rPr>
                                    <w:t>事業実施の住所を記載してください。</w:t>
                                  </w:r>
                                </w:p>
                                <w:p w14:paraId="29889E72" w14:textId="77777777"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i/>
                                      <w:color w:val="FF0000"/>
                                      <w:sz w:val="20"/>
                                    </w:rPr>
                                  </w:pPr>
                                  <w:r w:rsidRPr="00CE7DA8">
                                    <w:rPr>
                                      <w:rFonts w:ascii="HG丸ｺﾞｼｯｸM-PRO" w:eastAsia="HG丸ｺﾞｼｯｸM-PRO" w:hAnsi="HG丸ｺﾞｼｯｸM-PRO"/>
                                      <w:color w:val="FF0000"/>
                                      <w:sz w:val="20"/>
                                    </w:rPr>
                                    <w:t>（記載例）○○県　○○市　○○町　　○○工場内</w:t>
                                  </w:r>
                                </w:p>
                                <w:p w14:paraId="79334990" w14:textId="77777777" w:rsidR="00D5502E" w:rsidRDefault="00D5502E" w:rsidP="00D5502E">
                                  <w:pPr>
                                    <w:spacing w:line="240" w:lineRule="exact"/>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0F8B" id="角丸四角形吹き出し 10" o:spid="_x0000_s1030" type="#_x0000_t62" style="position:absolute;margin-left:29.55pt;margin-top:80.9pt;width:282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HnAAMAAOMFAAAOAAAAZHJzL2Uyb0RvYy54bWysVMtuEzEU3SPxD5b37WTyahp1UkWpgpBC&#10;W7VFXTseTzLgF7aTSdh1xQoJsWHRHRt+oSDxNSUSn8G1Z5JOgRViFiNf34fPPfdxdLwSHC2ZsbmS&#10;CY73GxgxSVWay1mCX16N93oYWUdkSriSLMFrZvHx4OmTo0L3WVPNFU+ZQRBE2n6hEzx3TvejyNI5&#10;E8TuK80kKDNlBHEgmlmUGlJAdMGjZqPRjQplUm0UZdbC7UmpxIMQP8sYdWdZZplDPMGAzYW/Cf+p&#10;/0eDI9KfGaLnOa1gkH9AIUgu4dFdqBPiCFqY/I9QIqdGWZW5fapEpLIspyzkANnEjd+yuZwTzUIu&#10;QI7VO5rs/wtLT5fnBuUp1A7okURAjX5++fjj7m5zewuHzffPmw9f72/eb959u7/5hMAKKCu07YPn&#10;pT43PmmrJ4q+tqCIHmm8YCubVWaEt4WU0Srwv97xz1YOUbhsdXpxuwE4KOjazV632fGvRaS/9dbG&#10;umdMCeQPCS5YOmMXaiHTC6j0iHCuFi7UgSwn1oWCpFVWJH0VY5QJDvVdEo72WvFBa9sANaPmI6Nm&#10;HFc9UjNp1U3ibrd7UMGsXgXAW6CBHsXzdJxzHoS1HXGDAAHAz2WqCow4sQ4uEzwOX0iAL8QLlZZ2&#10;h50GsFIyYYN/IMXW43KJigQfdoAyRAlMUsaJg6PQUFsrZxgRPoMRpc6E+I+cy6B1UFdQkxoweL8G&#10;of6uT/SE2HnpHKJWSLn0+bIwhFCMbXeUDeFbw62mq9B6be/hb6YqXUM7GlXOqdV0nEP8CfBzTgwU&#10;DnoDlo07g1/GFSSsqhNGc2Xe/u3e28O8gBajAgYd2HizIIZBds8lTNJh3G77zRCEduegCYKpa6Z1&#10;jVyIkYLSQSsBunD09o5vj5lR4hp20tC/CioiKbxd8l4JI1cuINhqlA2HwQy2gSZuIi819cE9c57Z&#10;q9U1Mbrqdgc1OVXbpUD6odvKrniw9Z5SDRdOZfmO85LXajxhk4T2qbaeX1V1OVg97ObBLwAAAP//&#10;AwBQSwMEFAAGAAgAAAAhAHTMqw/fAAAACgEAAA8AAABkcnMvZG93bnJldi54bWxMj8tOwzAQRfdI&#10;/IM1SGxQ6zwgtCFOVUB0h6At7N14SCLicYidNvw9wwqWc+foPorVZDtxxMG3jhTE8wgEUuVMS7WC&#10;t/3TbAHCB01Gd45QwTd6WJXnZ4XOjTvRFo+7UAs2IZ9rBU0IfS6lrxq02s9dj8S/DzdYHfgcamkG&#10;fWJz28kkijJpdUuc0OgeHxqsPnejVfDyXLtwa1837+nV/XW/+Hocp/VeqcuLaX0HIuAU/mD4rc/V&#10;oeROBzeS8aJTcLOMmWQ9i3kCA1mSsnJQkCTLFGRZyP8Tyh8AAAD//wMAUEsBAi0AFAAGAAgAAAAh&#10;ALaDOJL+AAAA4QEAABMAAAAAAAAAAAAAAAAAAAAAAFtDb250ZW50X1R5cGVzXS54bWxQSwECLQAU&#10;AAYACAAAACEAOP0h/9YAAACUAQAACwAAAAAAAAAAAAAAAAAvAQAAX3JlbHMvLnJlbHNQSwECLQAU&#10;AAYACAAAACEAiwPB5wADAADjBQAADgAAAAAAAAAAAAAAAAAuAgAAZHJzL2Uyb0RvYy54bWxQSwEC&#10;LQAUAAYACAAAACEAdMyrD98AAAAKAQAADwAAAAAAAAAAAAAAAABaBQAAZHJzL2Rvd25yZXYueG1s&#10;UEsFBgAAAAAEAAQA8wAAAGYGAAAAAA==&#10;" adj="3946,10754" fillcolor="#f2f2f2" strokecolor="windowText">
                      <v:path arrowok="t"/>
                      <v:textbox>
                        <w:txbxContent>
                          <w:p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CE7DA8">
                              <w:rPr>
                                <w:rFonts w:ascii="HG丸ｺﾞｼｯｸM-PRO" w:eastAsia="HG丸ｺﾞｼｯｸM-PRO" w:hAnsi="HG丸ｺﾞｼｯｸM-PRO"/>
                                <w:color w:val="FF0000"/>
                                <w:sz w:val="20"/>
                              </w:rPr>
                              <w:t>事業実施の住所を記載してください。</w:t>
                            </w:r>
                          </w:p>
                          <w:p w:rsidR="00D5502E" w:rsidRPr="00CE7DA8" w:rsidRDefault="00D5502E" w:rsidP="00D5502E">
                            <w:pPr>
                              <w:widowControl/>
                              <w:spacing w:line="240" w:lineRule="exact"/>
                              <w:jc w:val="left"/>
                              <w:textAlignment w:val="auto"/>
                              <w:rPr>
                                <w:rFonts w:ascii="HG丸ｺﾞｼｯｸM-PRO" w:eastAsia="HG丸ｺﾞｼｯｸM-PRO" w:hAnsi="HG丸ｺﾞｼｯｸM-PRO" w:hint="default"/>
                                <w:i/>
                                <w:color w:val="FF0000"/>
                                <w:sz w:val="20"/>
                              </w:rPr>
                            </w:pPr>
                            <w:r w:rsidRPr="00CE7DA8">
                              <w:rPr>
                                <w:rFonts w:ascii="HG丸ｺﾞｼｯｸM-PRO" w:eastAsia="HG丸ｺﾞｼｯｸM-PRO" w:hAnsi="HG丸ｺﾞｼｯｸM-PRO"/>
                                <w:color w:val="FF0000"/>
                                <w:sz w:val="20"/>
                              </w:rPr>
                              <w:t>（記載例）○○県　○○市　○○町　　○○工場内</w:t>
                            </w:r>
                          </w:p>
                          <w:p w:rsidR="00D5502E" w:rsidRDefault="00D5502E" w:rsidP="00D5502E">
                            <w:pPr>
                              <w:spacing w:line="240" w:lineRule="exact"/>
                              <w:jc w:val="center"/>
                              <w:rPr>
                                <w:rFonts w:hint="default"/>
                              </w:rPr>
                            </w:pPr>
                          </w:p>
                        </w:txbxContent>
                      </v:textbox>
                    </v:shape>
                  </w:pict>
                </mc:Fallback>
              </mc:AlternateContent>
            </w:r>
            <w:r w:rsidRPr="00D5502E">
              <w:rPr>
                <w:rFonts w:ascii="ＭＳ 明朝" w:eastAsia="ＭＳ 明朝"/>
                <w:noProof/>
              </w:rPr>
              <mc:AlternateContent>
                <mc:Choice Requires="wps">
                  <w:drawing>
                    <wp:anchor distT="0" distB="0" distL="114300" distR="114300" simplePos="0" relativeHeight="251669504" behindDoc="0" locked="0" layoutInCell="1" allowOverlap="1" wp14:anchorId="50ECE03E" wp14:editId="2A6385DD">
                      <wp:simplePos x="0" y="0"/>
                      <wp:positionH relativeFrom="column">
                        <wp:posOffset>3447415</wp:posOffset>
                      </wp:positionH>
                      <wp:positionV relativeFrom="paragraph">
                        <wp:posOffset>14605</wp:posOffset>
                      </wp:positionV>
                      <wp:extent cx="1143000" cy="771525"/>
                      <wp:effectExtent l="514350" t="0" r="19050" b="4762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771525"/>
                              </a:xfrm>
                              <a:prstGeom prst="wedgeRoundRectCallout">
                                <a:avLst>
                                  <a:gd name="adj1" fmla="val -93669"/>
                                  <a:gd name="adj2" fmla="val 50865"/>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12A9F31E" w14:textId="0522EA98" w:rsidR="00D5502E" w:rsidRDefault="00D5502E" w:rsidP="00D5502E">
                                  <w:pPr>
                                    <w:spacing w:line="240" w:lineRule="exact"/>
                                    <w:jc w:val="left"/>
                                    <w:rPr>
                                      <w:rFonts w:hint="default"/>
                                    </w:rPr>
                                  </w:pPr>
                                  <w:r w:rsidRPr="00707206">
                                    <w:rPr>
                                      <w:rFonts w:ascii="HG丸ｺﾞｼｯｸM-PRO" w:eastAsia="HG丸ｺﾞｼｯｸM-PRO" w:hAnsi="HG丸ｺﾞｼｯｸM-PRO"/>
                                      <w:color w:val="FF0000"/>
                                      <w:sz w:val="20"/>
                                    </w:rPr>
                                    <w:t>事業完了</w:t>
                                  </w:r>
                                  <w:r>
                                    <w:rPr>
                                      <w:rFonts w:ascii="HG丸ｺﾞｼｯｸM-PRO" w:eastAsia="HG丸ｺﾞｼｯｸM-PRO" w:hAnsi="HG丸ｺﾞｼｯｸM-PRO"/>
                                      <w:color w:val="FF0000"/>
                                      <w:sz w:val="20"/>
                                    </w:rPr>
                                    <w:t>期限</w:t>
                                  </w:r>
                                  <w:r w:rsidRPr="00707206">
                                    <w:rPr>
                                      <w:rFonts w:ascii="HG丸ｺﾞｼｯｸM-PRO" w:eastAsia="HG丸ｺﾞｼｯｸM-PRO" w:hAnsi="HG丸ｺﾞｼｯｸM-PRO"/>
                                      <w:color w:val="FF0000"/>
                                      <w:sz w:val="20"/>
                                    </w:rPr>
                                    <w:t>は、</w:t>
                                  </w:r>
                                  <w:r>
                                    <w:rPr>
                                      <w:rFonts w:ascii="HG丸ｺﾞｼｯｸM-PRO" w:eastAsia="HG丸ｺﾞｼｯｸM-PRO" w:hAnsi="HG丸ｺﾞｼｯｸM-PRO"/>
                                      <w:color w:val="FF0000"/>
                                      <w:sz w:val="20"/>
                                    </w:rPr>
                                    <w:t>最長で</w:t>
                                  </w:r>
                                  <w:r w:rsidRPr="00707206">
                                    <w:rPr>
                                      <w:rFonts w:ascii="HG丸ｺﾞｼｯｸM-PRO" w:eastAsia="HG丸ｺﾞｼｯｸM-PRO" w:hAnsi="HG丸ｺﾞｼｯｸM-PRO"/>
                                      <w:color w:val="FF0000"/>
                                      <w:sz w:val="20"/>
                                    </w:rPr>
                                    <w:t>2月</w:t>
                                  </w:r>
                                  <w:r w:rsidR="009E2C60">
                                    <w:rPr>
                                      <w:rFonts w:ascii="HG丸ｺﾞｼｯｸM-PRO" w:eastAsia="HG丸ｺﾞｼｯｸM-PRO" w:hAnsi="HG丸ｺﾞｼｯｸM-PRO"/>
                                      <w:color w:val="FF0000"/>
                                      <w:sz w:val="20"/>
                                    </w:rPr>
                                    <w:t>13</w:t>
                                  </w:r>
                                  <w:r>
                                    <w:rPr>
                                      <w:rFonts w:ascii="HG丸ｺﾞｼｯｸM-PRO" w:eastAsia="HG丸ｺﾞｼｯｸM-PRO" w:hAnsi="HG丸ｺﾞｼｯｸM-PRO"/>
                                      <w:color w:val="FF0000"/>
                                      <w:sz w:val="20"/>
                                    </w:rPr>
                                    <w:t>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CE0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margin-left:271.45pt;margin-top:1.15pt;width:90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REAAMAAOIFAAAOAAAAZHJzL2Uyb0RvYy54bWysVM1uEzEQviPxDpbv7WbT/DRRN1WUKggp&#10;tFVb1LPj9SYL/sN2sgm3njghIS4ceuPCKxQknqZE4jEYezfpFjgh9rDyeMbz830zc3S8EhwtmbG5&#10;kgmO9xsYMUlVmstZgl9ejfcOMbKOyJRwJVmC18zi48HTJ0eF7rOmmiueMoPAibT9Qid47pzuR5Gl&#10;cyaI3VeaSVBmygjiQDSzKDWkAO+CR81GoxMVyqTaKMqshduTUokHwX+WMerOsswyh3iCITcX/ib8&#10;p/4fDY5If2aInue0SoP8QxaC5BKC7lydEEfQwuR/uBI5NcqqzO1TJSKVZTlloQaoJm78Vs3lnGgW&#10;agFwrN7BZP+fW3q6PDcoTxPcxUgSART9/PLxx93d5vYWDpvvnzcfvt7fvN+8+3Z/8wl1PWCFtn14&#10;d6nPjS/Z6omiry0ookcaL9jKZpUZ4W2hYLQK6K936LOVQxQu47h10GgASRR03W7cbrZ9tIj0t6+1&#10;se4ZUwL5Q4ILls7YhVrI9AJ4HhHO1cIFFshyYl2gI62KIumrGKNMcGB3STja6x10Or2K/ppRs27U&#10;bhx2Qg7Aa83moG4TdzqdgArkWYWF0zbTgI/ieTrOOQ/C2o64QZAC5J/LVBUYcWIdXCZ4HL5QAV+I&#10;Fyot7XptD0sJhQ3vAyq27pdLVCS45zFDlMAgZZw4OAoN1Fo5w4jwGUwodSb4f/S4dFpP6gpIqSUG&#10;8Wsp1OP6Qk+InZePg9cqUy59vSzMILCxbY+yI3xvuNV0FTovQOxvpipdQzcaVY6p1XScg/8J4HNO&#10;DDAHzQG7xp3BL+MKClbVCaO5Mm//du/tYVxAi1EBcw5ovFkQw6C65xIGqRe3Wn4xBKHV7jZBMHXN&#10;tK6RCzFSQB30EmQXjt7e8e0xM0pcw0oa+qigIpJC7BL3Shi5cv/AUqNsOAxmsAw0cRN5qal37pHz&#10;yF6tronRVbs74ORUbXdC1W1lVzzY+pdSDRdOZfkO8xLXaj5hkYT2qZae31R1OVg9rObBLwAAAP//&#10;AwBQSwMEFAAGAAgAAAAhAEYviCPbAAAACQEAAA8AAABkcnMvZG93bnJldi54bWxMj8tOwzAQRfdI&#10;/IM1SOyog8sjpHEqhGAHi5Z+gBtP82hsh3jaJH/PdAXLq3t050y+nlwnzjjEJngN94sEBPoy2MZX&#10;GnbfH3cpiEjGW9MFjxpmjLAurq9yk9kw+g2et1QJHvExMxpqoj6TMpY1OhMXoUfP3SEMzhDHoZJ2&#10;MCOPu06qJHmSzjSeL9Smx7cay+P25DR8/cyodulMM414bD9b69p30vr2ZnpdgSCc6A+Giz6rQ8FO&#10;+3DyNopOw+ODemFUg1qC4P5ZXfKeQbVMQRa5/P9B8QsAAP//AwBQSwECLQAUAAYACAAAACEAtoM4&#10;kv4AAADhAQAAEwAAAAAAAAAAAAAAAAAAAAAAW0NvbnRlbnRfVHlwZXNdLnhtbFBLAQItABQABgAI&#10;AAAAIQA4/SH/1gAAAJQBAAALAAAAAAAAAAAAAAAAAC8BAABfcmVscy8ucmVsc1BLAQItABQABgAI&#10;AAAAIQAZ4FREAAMAAOIFAAAOAAAAAAAAAAAAAAAAAC4CAABkcnMvZTJvRG9jLnhtbFBLAQItABQA&#10;BgAIAAAAIQBGL4gj2wAAAAkBAAAPAAAAAAAAAAAAAAAAAFoFAABkcnMvZG93bnJldi54bWxQSwUG&#10;AAAAAAQABADzAAAAYgYAAAAA&#10;" adj="-9433,21787" fillcolor="#f2f2f2" strokecolor="windowText">
                      <v:path arrowok="t"/>
                      <v:textbox>
                        <w:txbxContent>
                          <w:p w14:paraId="12A9F31E" w14:textId="0522EA98" w:rsidR="00D5502E" w:rsidRDefault="00D5502E" w:rsidP="00D5502E">
                            <w:pPr>
                              <w:spacing w:line="240" w:lineRule="exact"/>
                              <w:jc w:val="left"/>
                              <w:rPr>
                                <w:rFonts w:hint="default"/>
                              </w:rPr>
                            </w:pPr>
                            <w:r w:rsidRPr="00707206">
                              <w:rPr>
                                <w:rFonts w:ascii="HG丸ｺﾞｼｯｸM-PRO" w:eastAsia="HG丸ｺﾞｼｯｸM-PRO" w:hAnsi="HG丸ｺﾞｼｯｸM-PRO"/>
                                <w:color w:val="FF0000"/>
                                <w:sz w:val="20"/>
                              </w:rPr>
                              <w:t>事業完了</w:t>
                            </w:r>
                            <w:r>
                              <w:rPr>
                                <w:rFonts w:ascii="HG丸ｺﾞｼｯｸM-PRO" w:eastAsia="HG丸ｺﾞｼｯｸM-PRO" w:hAnsi="HG丸ｺﾞｼｯｸM-PRO"/>
                                <w:color w:val="FF0000"/>
                                <w:sz w:val="20"/>
                              </w:rPr>
                              <w:t>期限</w:t>
                            </w:r>
                            <w:r w:rsidRPr="00707206">
                              <w:rPr>
                                <w:rFonts w:ascii="HG丸ｺﾞｼｯｸM-PRO" w:eastAsia="HG丸ｺﾞｼｯｸM-PRO" w:hAnsi="HG丸ｺﾞｼｯｸM-PRO"/>
                                <w:color w:val="FF0000"/>
                                <w:sz w:val="20"/>
                              </w:rPr>
                              <w:t>は、</w:t>
                            </w:r>
                            <w:r>
                              <w:rPr>
                                <w:rFonts w:ascii="HG丸ｺﾞｼｯｸM-PRO" w:eastAsia="HG丸ｺﾞｼｯｸM-PRO" w:hAnsi="HG丸ｺﾞｼｯｸM-PRO"/>
                                <w:color w:val="FF0000"/>
                                <w:sz w:val="20"/>
                              </w:rPr>
                              <w:t>最長で</w:t>
                            </w:r>
                            <w:r w:rsidRPr="00707206">
                              <w:rPr>
                                <w:rFonts w:ascii="HG丸ｺﾞｼｯｸM-PRO" w:eastAsia="HG丸ｺﾞｼｯｸM-PRO" w:hAnsi="HG丸ｺﾞｼｯｸM-PRO"/>
                                <w:color w:val="FF0000"/>
                                <w:sz w:val="20"/>
                              </w:rPr>
                              <w:t>2月</w:t>
                            </w:r>
                            <w:r w:rsidR="009E2C60">
                              <w:rPr>
                                <w:rFonts w:ascii="HG丸ｺﾞｼｯｸM-PRO" w:eastAsia="HG丸ｺﾞｼｯｸM-PRO" w:hAnsi="HG丸ｺﾞｼｯｸM-PRO"/>
                                <w:color w:val="FF0000"/>
                                <w:sz w:val="20"/>
                              </w:rPr>
                              <w:t>13</w:t>
                            </w:r>
                            <w:r>
                              <w:rPr>
                                <w:rFonts w:ascii="HG丸ｺﾞｼｯｸM-PRO" w:eastAsia="HG丸ｺﾞｼｯｸM-PRO" w:hAnsi="HG丸ｺﾞｼｯｸM-PRO"/>
                                <w:color w:val="FF0000"/>
                                <w:sz w:val="20"/>
                              </w:rPr>
                              <w:t>日です。</w:t>
                            </w:r>
                          </w:p>
                        </w:txbxContent>
                      </v:textbox>
                    </v:shape>
                  </w:pict>
                </mc:Fallback>
              </mc:AlternateContent>
            </w:r>
            <w:r w:rsidRPr="00D5502E">
              <w:rPr>
                <w:rFonts w:ascii="ＭＳ 明朝" w:eastAsia="ＭＳ 明朝"/>
                <w:noProof/>
              </w:rPr>
              <mc:AlternateContent>
                <mc:Choice Requires="wps">
                  <w:drawing>
                    <wp:anchor distT="0" distB="0" distL="114300" distR="114300" simplePos="0" relativeHeight="251668480" behindDoc="0" locked="0" layoutInCell="1" allowOverlap="1" wp14:anchorId="471332DF" wp14:editId="469368B5">
                      <wp:simplePos x="0" y="0"/>
                      <wp:positionH relativeFrom="column">
                        <wp:posOffset>577813</wp:posOffset>
                      </wp:positionH>
                      <wp:positionV relativeFrom="paragraph">
                        <wp:posOffset>202005</wp:posOffset>
                      </wp:positionV>
                      <wp:extent cx="2286000" cy="265430"/>
                      <wp:effectExtent l="0" t="0" r="19050" b="2032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65430"/>
                              </a:xfrm>
                              <a:prstGeom prst="wedgeRoundRectCallout">
                                <a:avLst>
                                  <a:gd name="adj1" fmla="val -31730"/>
                                  <a:gd name="adj2" fmla="val -2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6DB3A5FB" w14:textId="77777777" w:rsidR="00D5502E" w:rsidRPr="00707206"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概要を簡潔に記載してください。</w:t>
                                  </w:r>
                                </w:p>
                                <w:p w14:paraId="1FF3792F" w14:textId="77777777"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14:paraId="5A7CC23C"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917E" id="角丸四角形吹き出し 9" o:spid="_x0000_s1032" type="#_x0000_t62" style="position:absolute;margin-left:45.5pt;margin-top:15.9pt;width:180pt;height:2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R/QIAAOEFAAAOAAAAZHJzL2Uyb0RvYy54bWysVM1uEzEQviPxDpbv7Wa3SdpE3VRRqiCk&#10;0FZtUc+O15ss+A/byabceuKEhLhw6I0Lr1CQeJoSicdg7N2kW+CE2MPK9vx/38wcHq0ER0tmbKFk&#10;iuPdFkZMUpUVcpbil5fjnQOMrCMyI1xJluJrZvHR4OmTw1L3WaLmimfMIHAibb/UKZ47p/tRZOmc&#10;CWJ3lWYShLkygji4mlmUGVKCd8GjpNXqRqUymTaKMmvh9bgS4kHwn+eMutM8t8whnmLIzYW/Cf+p&#10;/0eDQ9KfGaLnBa3TIP+QhSCFhKBbV8fEEbQwxR+uREGNsip3u1SJSOV5QVmoAaqJW79VczEnmoVa&#10;AByrtzDZ/+eWnizPDCqyFPcwkkQART+/fPxxd7e+vYXD+vvn9Yev9zfv1+++3d98Qj0PWKltH+wu&#10;9JnxJVs9UfS1BUH0SOIvttZZ5UZ4XSgYrQL611v02cohCo9JctBttYAkCrKk22nvBXoi0t9Ya2Pd&#10;M6YE8ocUlyybsXO1kNk58DwinKuFCyyQ5cS6QEdWF0WyVzFGueDA7pJwtLMX71f+gbOGUvJIKYnj&#10;ukMaKntNlbjb7e57HUizjgqnTaIBHsWLbFxwHi7XdsQNggwg/UJmqsSIE+vgMcXj8IUC+EK8UFml&#10;1+t4VKoQNtiHaLbpl0tUAoWdpAPwEZijnBMHR6GBWStnGBE+gwGlzgT/j4wrp82kLoGTRmIQv5FC&#10;M64v9JjYeWUcvNaZcunrZWEEgYxNd1QN4VvDraar0Hgdb+Ffpiq7hmY0qppSq+m4AP8TwOeMGCAO&#10;egNWjTuFX84VFKzqE0ZzZd7+7d3rw7SAFKMSxhzQeLMghkF1zyXMUS9ut/1eCJd2Zz+Bi2lKpk2J&#10;XIiRAuqglSC7cPT6jm+OuVHiCjbS0EcFEZEUYle415eRq9YP7DTKhsOgBrtAEzeRF5p65x45j+zl&#10;6ooYXXe7A05O1GYl1N1WdcWDrreUarhwKi+2mFe41uMJeyS0T73z/KJq3oPWw2Ye/AIAAP//AwBQ&#10;SwMEFAAGAAgAAAAhAIfEtATeAAAACAEAAA8AAABkcnMvZG93bnJldi54bWxMj8tOw0AMRfdI/MPI&#10;SGwQnYSUtoQ4VQHBDkEf7KeJSSIynpCZtOHvcVewtK91fU62HG2rDtT7xjFCPIlAEReubLhC2G2f&#10;rxegfDBcmtYxIfyQh2V+fpaZtHRHXtNhEyolJexTg1CH0KVa+6Ima/zEdcSSfbremiBjX+myN0cp&#10;t62+iaKZtqZh+VCbjh5rKr42g0V4e61cmNv3l4/k6mHaLb6fhnG1Rby8GFf3oAKN4e8YTviCDrkw&#10;7d3ApVctwl0sKgEhicVA8untabFHmCcz0Hmm/wvkvwAAAP//AwBQSwECLQAUAAYACAAAACEAtoM4&#10;kv4AAADhAQAAEwAAAAAAAAAAAAAAAAAAAAAAW0NvbnRlbnRfVHlwZXNdLnhtbFBLAQItABQABgAI&#10;AAAAIQA4/SH/1gAAAJQBAAALAAAAAAAAAAAAAAAAAC8BAABfcmVscy8ucmVsc1BLAQItABQABgAI&#10;AAAAIQAOjq+R/QIAAOEFAAAOAAAAAAAAAAAAAAAAAC4CAABkcnMvZTJvRG9jLnhtbFBLAQItABQA&#10;BgAIAAAAIQCHxLQE3gAAAAgBAAAPAAAAAAAAAAAAAAAAAFcFAABkcnMvZG93bnJldi54bWxQSwUG&#10;AAAAAAQABADzAAAAYgYAAAAA&#10;" adj="3946,10754" fillcolor="#f2f2f2" strokecolor="windowText">
                      <v:path arrowok="t"/>
                      <v:textbox>
                        <w:txbxContent>
                          <w:p w:rsidR="00D5502E" w:rsidRPr="00707206" w:rsidRDefault="00D5502E" w:rsidP="00D5502E">
                            <w:pPr>
                              <w:widowControl/>
                              <w:spacing w:line="240" w:lineRule="exact"/>
                              <w:jc w:val="left"/>
                              <w:textAlignment w:val="auto"/>
                              <w:rPr>
                                <w:rFonts w:ascii="HG丸ｺﾞｼｯｸM-PRO" w:eastAsia="HG丸ｺﾞｼｯｸM-PRO" w:hAnsi="HG丸ｺﾞｼｯｸM-PRO" w:hint="default"/>
                                <w:color w:val="FF0000"/>
                                <w:sz w:val="20"/>
                              </w:rPr>
                            </w:pPr>
                            <w:r w:rsidRPr="00707206">
                              <w:rPr>
                                <w:rFonts w:ascii="HG丸ｺﾞｼｯｸM-PRO" w:eastAsia="HG丸ｺﾞｼｯｸM-PRO" w:hAnsi="HG丸ｺﾞｼｯｸM-PRO"/>
                                <w:color w:val="FF0000"/>
                                <w:sz w:val="20"/>
                              </w:rPr>
                              <w:t>概要を簡潔に記載してください。</w:t>
                            </w:r>
                          </w:p>
                          <w:p w:rsidR="00D5502E" w:rsidRPr="00707206" w:rsidRDefault="00D5502E" w:rsidP="00D5502E">
                            <w:pPr>
                              <w:spacing w:line="240" w:lineRule="exact"/>
                              <w:jc w:val="center"/>
                              <w:rPr>
                                <w:rFonts w:ascii="HG丸ｺﾞｼｯｸM-PRO" w:eastAsia="HG丸ｺﾞｼｯｸM-PRO" w:hAnsi="HG丸ｺﾞｼｯｸM-PRO" w:hint="default"/>
                                <w:i/>
                                <w:color w:val="FF0000"/>
                                <w:sz w:val="20"/>
                              </w:rPr>
                            </w:pPr>
                          </w:p>
                          <w:p w:rsidR="00D5502E" w:rsidRDefault="00D5502E" w:rsidP="00D5502E">
                            <w:pPr>
                              <w:jc w:val="center"/>
                              <w:rPr>
                                <w:rFonts w:hint="default"/>
                              </w:rPr>
                            </w:pPr>
                          </w:p>
                        </w:txbxContent>
                      </v:textbox>
                    </v:shape>
                  </w:pict>
                </mc:Fallback>
              </mc:AlternateContent>
            </w:r>
            <w:r w:rsidR="00A557F9">
              <w:rPr>
                <w:rFonts w:ascii="ＭＳ 明朝" w:eastAsia="ＭＳ 明朝"/>
              </w:rPr>
              <w:t>【概要】</w:t>
            </w:r>
          </w:p>
        </w:tc>
      </w:tr>
      <w:tr w:rsidR="000C71C8" w14:paraId="743B476A" w14:textId="77777777" w:rsidTr="00A557F9">
        <w:trPr>
          <w:trHeight w:val="543"/>
        </w:trPr>
        <w:tc>
          <w:tcPr>
            <w:tcW w:w="1959" w:type="dxa"/>
          </w:tcPr>
          <w:p w14:paraId="603369B8" w14:textId="77777777" w:rsidR="000C71C8" w:rsidRDefault="000C71C8" w:rsidP="009D775D">
            <w:pPr>
              <w:pStyle w:val="Word"/>
              <w:spacing w:line="325" w:lineRule="exact"/>
              <w:ind w:left="-22"/>
              <w:rPr>
                <w:rFonts w:hint="default"/>
              </w:rPr>
            </w:pPr>
            <w:r>
              <w:t>補助事業期間</w:t>
            </w:r>
          </w:p>
        </w:tc>
        <w:tc>
          <w:tcPr>
            <w:tcW w:w="7468" w:type="dxa"/>
          </w:tcPr>
          <w:p w14:paraId="2F6BAF0E" w14:textId="77777777" w:rsidR="000C71C8" w:rsidRDefault="000C71C8" w:rsidP="000C71C8">
            <w:pPr>
              <w:widowControl/>
              <w:jc w:val="left"/>
              <w:textAlignment w:val="auto"/>
              <w:rPr>
                <w:rFonts w:ascii="ＭＳ 明朝" w:eastAsia="ＭＳ 明朝" w:hint="default"/>
              </w:rPr>
            </w:pPr>
            <w:r>
              <w:rPr>
                <w:rFonts w:ascii="ＭＳ 明朝" w:eastAsia="ＭＳ 明朝"/>
              </w:rPr>
              <w:t xml:space="preserve">交付決定日　　　　</w:t>
            </w:r>
            <w:r w:rsidR="00CB5826">
              <w:rPr>
                <w:rFonts w:ascii="ＭＳ 明朝" w:eastAsia="ＭＳ 明朝"/>
              </w:rPr>
              <w:t xml:space="preserve">～　　令和　</w:t>
            </w:r>
            <w:r>
              <w:rPr>
                <w:rFonts w:ascii="ＭＳ 明朝" w:eastAsia="ＭＳ 明朝"/>
              </w:rPr>
              <w:t xml:space="preserve">　年　　月　　日</w:t>
            </w:r>
          </w:p>
          <w:p w14:paraId="5127858D" w14:textId="77777777" w:rsidR="005C6F6F" w:rsidRDefault="005C6F6F" w:rsidP="000C71C8">
            <w:pPr>
              <w:widowControl/>
              <w:jc w:val="left"/>
              <w:textAlignment w:val="auto"/>
              <w:rPr>
                <w:rFonts w:ascii="ＭＳ 明朝" w:eastAsia="ＭＳ 明朝" w:hint="default"/>
              </w:rPr>
            </w:pPr>
          </w:p>
        </w:tc>
      </w:tr>
      <w:tr w:rsidR="000C71C8" w14:paraId="4F63AEE2" w14:textId="77777777" w:rsidTr="00897043">
        <w:trPr>
          <w:trHeight w:val="511"/>
        </w:trPr>
        <w:tc>
          <w:tcPr>
            <w:tcW w:w="1959" w:type="dxa"/>
          </w:tcPr>
          <w:p w14:paraId="212F9B81" w14:textId="77777777" w:rsidR="000C71C8" w:rsidRDefault="00F93296" w:rsidP="000C71C8">
            <w:pPr>
              <w:pStyle w:val="Word"/>
              <w:spacing w:line="325" w:lineRule="exact"/>
              <w:ind w:left="-22"/>
              <w:rPr>
                <w:rFonts w:hint="default"/>
              </w:rPr>
            </w:pPr>
            <w:r>
              <w:t>事業実施場所</w:t>
            </w:r>
          </w:p>
          <w:p w14:paraId="3A6D7037" w14:textId="77777777" w:rsidR="000C71C8" w:rsidRDefault="000C71C8" w:rsidP="000C71C8">
            <w:pPr>
              <w:pStyle w:val="Word"/>
              <w:spacing w:line="325" w:lineRule="exact"/>
              <w:ind w:left="-22"/>
              <w:rPr>
                <w:rFonts w:hint="default"/>
              </w:rPr>
            </w:pPr>
          </w:p>
        </w:tc>
        <w:tc>
          <w:tcPr>
            <w:tcW w:w="7468" w:type="dxa"/>
          </w:tcPr>
          <w:p w14:paraId="1376CB58" w14:textId="77777777" w:rsidR="005C6F6F" w:rsidRDefault="005C6F6F" w:rsidP="000C71C8">
            <w:pPr>
              <w:pStyle w:val="Word"/>
              <w:spacing w:line="325" w:lineRule="exact"/>
              <w:rPr>
                <w:rFonts w:hint="default"/>
              </w:rPr>
            </w:pPr>
          </w:p>
        </w:tc>
      </w:tr>
      <w:tr w:rsidR="00194CD1" w14:paraId="0A937306" w14:textId="77777777" w:rsidTr="00897043">
        <w:trPr>
          <w:trHeight w:val="798"/>
        </w:trPr>
        <w:tc>
          <w:tcPr>
            <w:tcW w:w="1959" w:type="dxa"/>
          </w:tcPr>
          <w:p w14:paraId="3E38EB9E" w14:textId="77777777" w:rsidR="00194CD1" w:rsidRDefault="0044497A" w:rsidP="000C71C8">
            <w:pPr>
              <w:pStyle w:val="Word"/>
              <w:spacing w:line="325" w:lineRule="exact"/>
              <w:ind w:left="-22"/>
              <w:rPr>
                <w:rFonts w:hint="default"/>
              </w:rPr>
            </w:pPr>
            <w:r>
              <w:t>補助金交付希望額</w:t>
            </w:r>
          </w:p>
        </w:tc>
        <w:tc>
          <w:tcPr>
            <w:tcW w:w="7468" w:type="dxa"/>
          </w:tcPr>
          <w:p w14:paraId="28B3EC3C" w14:textId="77777777" w:rsidR="00194CD1" w:rsidRPr="00B71446" w:rsidRDefault="00873C0E" w:rsidP="000C71C8">
            <w:pPr>
              <w:pStyle w:val="Word"/>
              <w:spacing w:line="325" w:lineRule="exact"/>
              <w:rPr>
                <w:rFonts w:hAnsi="ＭＳ 明朝" w:hint="default"/>
                <w:noProof/>
              </w:rPr>
            </w:pPr>
            <w:r>
              <w:rPr>
                <w:rFonts w:hAnsi="ＭＳ 明朝"/>
                <w:noProof/>
              </w:rPr>
              <w:t>技術</w:t>
            </w:r>
            <w:r w:rsidR="0044497A" w:rsidRPr="00B71446">
              <w:rPr>
                <w:rFonts w:hAnsi="ＭＳ 明朝"/>
                <w:noProof/>
              </w:rPr>
              <w:t>開発</w:t>
            </w:r>
            <w:r w:rsidRPr="000B723F">
              <w:rPr>
                <w:rFonts w:hAnsi="ＭＳ 明朝"/>
                <w:noProof/>
                <w:color w:val="auto"/>
              </w:rPr>
              <w:t>等</w:t>
            </w:r>
            <w:r w:rsidR="0044497A" w:rsidRPr="000B723F">
              <w:rPr>
                <w:rFonts w:hAnsi="ＭＳ 明朝"/>
                <w:noProof/>
                <w:color w:val="auto"/>
              </w:rPr>
              <w:t>に要す</w:t>
            </w:r>
            <w:r w:rsidR="0044497A" w:rsidRPr="00B71446">
              <w:rPr>
                <w:rFonts w:hAnsi="ＭＳ 明朝"/>
                <w:noProof/>
              </w:rPr>
              <w:t>る経費 ：　　　　　　　　　　　円</w:t>
            </w:r>
          </w:p>
          <w:p w14:paraId="197A797D" w14:textId="77777777" w:rsidR="005C6F6F" w:rsidRPr="00B71446" w:rsidRDefault="0044497A" w:rsidP="000C71C8">
            <w:pPr>
              <w:pStyle w:val="Word"/>
              <w:spacing w:line="325" w:lineRule="exact"/>
              <w:rPr>
                <w:rFonts w:hAnsi="ＭＳ 明朝" w:hint="default"/>
                <w:noProof/>
              </w:rPr>
            </w:pPr>
            <w:r w:rsidRPr="00B71446">
              <w:rPr>
                <w:rFonts w:hAnsi="ＭＳ 明朝"/>
                <w:noProof/>
              </w:rPr>
              <w:t xml:space="preserve">補助金交付希望額　　　 ：                      </w:t>
            </w:r>
            <w:r w:rsidR="005C6F6F">
              <w:rPr>
                <w:rFonts w:hAnsi="ＭＳ 明朝"/>
                <w:noProof/>
              </w:rPr>
              <w:t>円</w:t>
            </w:r>
          </w:p>
        </w:tc>
      </w:tr>
    </w:tbl>
    <w:p w14:paraId="55B07303" w14:textId="77777777" w:rsidR="005C6F6F" w:rsidRDefault="005C6F6F" w:rsidP="00E262AF">
      <w:pPr>
        <w:pStyle w:val="Word"/>
        <w:spacing w:line="325" w:lineRule="exact"/>
        <w:rPr>
          <w:rFonts w:hint="default"/>
        </w:rPr>
      </w:pPr>
    </w:p>
    <w:p w14:paraId="6D391F04" w14:textId="77777777" w:rsidR="003F71DE" w:rsidRPr="00B71446" w:rsidRDefault="00CA35B1" w:rsidP="00E262AF">
      <w:pPr>
        <w:pStyle w:val="Word"/>
        <w:spacing w:line="325" w:lineRule="exact"/>
        <w:rPr>
          <w:rFonts w:ascii="ＭＳ ゴシック" w:eastAsia="ＭＳ ゴシック" w:hint="default"/>
        </w:rPr>
      </w:pPr>
      <w:r w:rsidRPr="00B71446">
        <w:rPr>
          <w:rFonts w:ascii="ＭＳ ゴシック" w:eastAsia="ＭＳ ゴシック"/>
        </w:rPr>
        <w:t>２．</w:t>
      </w:r>
      <w:r w:rsidR="009D775D" w:rsidRPr="00B71446">
        <w:rPr>
          <w:rFonts w:ascii="ＭＳ ゴシック" w:eastAsia="ＭＳ ゴシック"/>
        </w:rPr>
        <w:t>実施体制</w:t>
      </w:r>
    </w:p>
    <w:p w14:paraId="4367CFFE" w14:textId="77777777" w:rsidR="009D775D" w:rsidRPr="00395D54" w:rsidRDefault="009D775D" w:rsidP="00E262AF">
      <w:pPr>
        <w:pStyle w:val="Word"/>
        <w:spacing w:line="325" w:lineRule="exact"/>
        <w:rPr>
          <w:rFonts w:hint="default"/>
          <w:color w:val="auto"/>
        </w:rPr>
      </w:pPr>
      <w:r>
        <w:t xml:space="preserve">　技術開</w:t>
      </w:r>
      <w:r w:rsidRPr="00395D54">
        <w:rPr>
          <w:color w:val="auto"/>
        </w:rPr>
        <w:t>発</w:t>
      </w:r>
      <w:r w:rsidR="00873C0E" w:rsidRPr="00395D54">
        <w:rPr>
          <w:color w:val="auto"/>
        </w:rPr>
        <w:t>等</w:t>
      </w:r>
      <w:r w:rsidRPr="00395D54">
        <w:rPr>
          <w:color w:val="auto"/>
        </w:rPr>
        <w:t>責任者</w:t>
      </w:r>
    </w:p>
    <w:tbl>
      <w:tblPr>
        <w:tblW w:w="939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2880"/>
        <w:gridCol w:w="1691"/>
        <w:gridCol w:w="2946"/>
      </w:tblGrid>
      <w:tr w:rsidR="009D775D" w14:paraId="7CF7BE4D" w14:textId="77777777" w:rsidTr="00914D05">
        <w:trPr>
          <w:trHeight w:val="810"/>
        </w:trPr>
        <w:tc>
          <w:tcPr>
            <w:tcW w:w="1875" w:type="dxa"/>
          </w:tcPr>
          <w:p w14:paraId="00A320B7" w14:textId="77777777" w:rsidR="009D775D" w:rsidRDefault="009D775D" w:rsidP="009D775D">
            <w:pPr>
              <w:pStyle w:val="Word"/>
              <w:spacing w:line="325" w:lineRule="exact"/>
              <w:rPr>
                <w:rFonts w:hint="default"/>
              </w:rPr>
            </w:pPr>
            <w:r>
              <w:t xml:space="preserve">氏名　</w:t>
            </w:r>
          </w:p>
          <w:p w14:paraId="0D2AAD01" w14:textId="77777777" w:rsidR="009D775D" w:rsidRDefault="009D775D" w:rsidP="009D775D">
            <w:pPr>
              <w:pStyle w:val="Word"/>
              <w:spacing w:line="325" w:lineRule="exact"/>
              <w:rPr>
                <w:rFonts w:hint="default"/>
              </w:rPr>
            </w:pPr>
          </w:p>
        </w:tc>
        <w:tc>
          <w:tcPr>
            <w:tcW w:w="2880" w:type="dxa"/>
          </w:tcPr>
          <w:p w14:paraId="393BAC66" w14:textId="77777777" w:rsidR="009D775D" w:rsidRDefault="009D775D" w:rsidP="009D775D">
            <w:pPr>
              <w:widowControl/>
              <w:jc w:val="left"/>
              <w:textAlignment w:val="auto"/>
              <w:rPr>
                <w:rFonts w:ascii="ＭＳ 明朝" w:eastAsia="ＭＳ 明朝" w:hint="default"/>
              </w:rPr>
            </w:pPr>
          </w:p>
          <w:p w14:paraId="41518A67" w14:textId="77777777" w:rsidR="009D775D" w:rsidRDefault="009D775D" w:rsidP="009D775D">
            <w:pPr>
              <w:pStyle w:val="Word"/>
              <w:spacing w:line="325" w:lineRule="exact"/>
              <w:rPr>
                <w:rFonts w:hint="default"/>
              </w:rPr>
            </w:pPr>
          </w:p>
        </w:tc>
        <w:tc>
          <w:tcPr>
            <w:tcW w:w="1691" w:type="dxa"/>
          </w:tcPr>
          <w:p w14:paraId="70375C32" w14:textId="77777777" w:rsidR="009D775D" w:rsidRDefault="009D775D" w:rsidP="009D775D">
            <w:pPr>
              <w:widowControl/>
              <w:jc w:val="left"/>
              <w:textAlignment w:val="auto"/>
              <w:rPr>
                <w:rFonts w:ascii="ＭＳ 明朝" w:eastAsia="ＭＳ 明朝" w:hint="default"/>
              </w:rPr>
            </w:pPr>
            <w:r>
              <w:rPr>
                <w:rFonts w:ascii="ＭＳ 明朝" w:eastAsia="ＭＳ 明朝"/>
              </w:rPr>
              <w:t>部署</w:t>
            </w:r>
          </w:p>
          <w:p w14:paraId="16D8CEA5" w14:textId="77777777" w:rsidR="009D775D" w:rsidRPr="00914D05" w:rsidRDefault="009D775D" w:rsidP="00914D05">
            <w:pPr>
              <w:widowControl/>
              <w:jc w:val="left"/>
              <w:textAlignment w:val="auto"/>
              <w:rPr>
                <w:rFonts w:ascii="ＭＳ 明朝" w:eastAsia="ＭＳ 明朝" w:hint="default"/>
              </w:rPr>
            </w:pPr>
            <w:r>
              <w:rPr>
                <w:rFonts w:ascii="ＭＳ 明朝" w:eastAsia="ＭＳ 明朝"/>
              </w:rPr>
              <w:t>役職</w:t>
            </w:r>
          </w:p>
        </w:tc>
        <w:tc>
          <w:tcPr>
            <w:tcW w:w="2946" w:type="dxa"/>
          </w:tcPr>
          <w:p w14:paraId="167C59C0" w14:textId="77777777" w:rsidR="009D775D" w:rsidRDefault="009D775D" w:rsidP="009D775D">
            <w:pPr>
              <w:widowControl/>
              <w:jc w:val="left"/>
              <w:textAlignment w:val="auto"/>
              <w:rPr>
                <w:rFonts w:ascii="ＭＳ 明朝" w:eastAsia="ＭＳ 明朝" w:hint="default"/>
              </w:rPr>
            </w:pPr>
          </w:p>
          <w:p w14:paraId="3B8BCB01" w14:textId="77777777" w:rsidR="009D775D" w:rsidRDefault="009D775D" w:rsidP="009D775D">
            <w:pPr>
              <w:pStyle w:val="Word"/>
              <w:spacing w:line="325" w:lineRule="exact"/>
              <w:rPr>
                <w:rFonts w:hint="default"/>
              </w:rPr>
            </w:pPr>
          </w:p>
        </w:tc>
      </w:tr>
      <w:tr w:rsidR="009D775D" w14:paraId="42080F81" w14:textId="77777777" w:rsidTr="009D775D">
        <w:trPr>
          <w:trHeight w:val="801"/>
        </w:trPr>
        <w:tc>
          <w:tcPr>
            <w:tcW w:w="1875" w:type="dxa"/>
          </w:tcPr>
          <w:p w14:paraId="474C811D" w14:textId="77777777" w:rsidR="009D775D" w:rsidRDefault="009D775D" w:rsidP="009D775D">
            <w:pPr>
              <w:pStyle w:val="Word"/>
              <w:spacing w:line="325" w:lineRule="exact"/>
              <w:rPr>
                <w:rFonts w:hint="default"/>
              </w:rPr>
            </w:pPr>
            <w:r>
              <w:lastRenderedPageBreak/>
              <w:t>連絡先</w:t>
            </w:r>
          </w:p>
        </w:tc>
        <w:tc>
          <w:tcPr>
            <w:tcW w:w="7517" w:type="dxa"/>
            <w:gridSpan w:val="3"/>
          </w:tcPr>
          <w:p w14:paraId="5D021A2A" w14:textId="77777777" w:rsidR="009D775D" w:rsidRDefault="009D775D" w:rsidP="009D775D">
            <w:pPr>
              <w:pStyle w:val="Word"/>
              <w:spacing w:line="325" w:lineRule="exact"/>
              <w:rPr>
                <w:rFonts w:hint="default"/>
              </w:rPr>
            </w:pPr>
            <w:r>
              <w:t>電話番号</w:t>
            </w:r>
          </w:p>
          <w:p w14:paraId="34B294ED" w14:textId="77777777" w:rsidR="009D775D" w:rsidRDefault="009D775D" w:rsidP="009D775D">
            <w:pPr>
              <w:pStyle w:val="Word"/>
              <w:spacing w:line="325" w:lineRule="exact"/>
              <w:rPr>
                <w:rFonts w:hint="default"/>
              </w:rPr>
            </w:pPr>
            <w:r>
              <w:t>E-Mail</w:t>
            </w:r>
          </w:p>
        </w:tc>
      </w:tr>
      <w:tr w:rsidR="009D775D" w14:paraId="66AB5535" w14:textId="77777777" w:rsidTr="00914D05">
        <w:trPr>
          <w:trHeight w:val="864"/>
        </w:trPr>
        <w:tc>
          <w:tcPr>
            <w:tcW w:w="1875" w:type="dxa"/>
          </w:tcPr>
          <w:p w14:paraId="4A47A5AC" w14:textId="77777777" w:rsidR="009D775D" w:rsidRDefault="00873C0E" w:rsidP="009D775D">
            <w:pPr>
              <w:pStyle w:val="Word"/>
              <w:spacing w:line="325" w:lineRule="exact"/>
              <w:rPr>
                <w:rFonts w:hint="default"/>
              </w:rPr>
            </w:pPr>
            <w:r>
              <w:t>技術</w:t>
            </w:r>
            <w:r w:rsidR="009D775D" w:rsidRPr="000B723F">
              <w:rPr>
                <w:color w:val="auto"/>
              </w:rPr>
              <w:t>開発</w:t>
            </w:r>
            <w:r w:rsidRPr="000B723F">
              <w:rPr>
                <w:color w:val="auto"/>
              </w:rPr>
              <w:t>等</w:t>
            </w:r>
            <w:r w:rsidR="009D775D">
              <w:t>における役割</w:t>
            </w:r>
          </w:p>
          <w:p w14:paraId="39ABA135" w14:textId="77777777" w:rsidR="009D775D" w:rsidRDefault="009D775D" w:rsidP="009D775D">
            <w:pPr>
              <w:pStyle w:val="Word"/>
              <w:spacing w:line="325" w:lineRule="exact"/>
              <w:rPr>
                <w:rFonts w:hint="default"/>
              </w:rPr>
            </w:pPr>
          </w:p>
        </w:tc>
        <w:tc>
          <w:tcPr>
            <w:tcW w:w="7517" w:type="dxa"/>
            <w:gridSpan w:val="3"/>
          </w:tcPr>
          <w:p w14:paraId="08545369" w14:textId="77777777" w:rsidR="009D775D" w:rsidRDefault="009D775D">
            <w:pPr>
              <w:widowControl/>
              <w:jc w:val="left"/>
              <w:textAlignment w:val="auto"/>
              <w:rPr>
                <w:rFonts w:ascii="ＭＳ 明朝" w:eastAsia="ＭＳ 明朝" w:hint="default"/>
              </w:rPr>
            </w:pPr>
          </w:p>
          <w:p w14:paraId="26109EDD" w14:textId="77777777" w:rsidR="009D775D" w:rsidRDefault="009D775D" w:rsidP="009D775D">
            <w:pPr>
              <w:pStyle w:val="Word"/>
              <w:spacing w:line="325" w:lineRule="exact"/>
              <w:rPr>
                <w:rFonts w:hint="default"/>
              </w:rPr>
            </w:pPr>
          </w:p>
        </w:tc>
      </w:tr>
    </w:tbl>
    <w:p w14:paraId="55F0B2B0" w14:textId="77777777" w:rsidR="000C71C8" w:rsidRDefault="009D775D" w:rsidP="00E262AF">
      <w:pPr>
        <w:pStyle w:val="Word"/>
        <w:spacing w:line="325" w:lineRule="exact"/>
        <w:rPr>
          <w:rFonts w:hint="default"/>
        </w:rPr>
      </w:pPr>
      <w:r>
        <w:t xml:space="preserve">　補助事業参加者</w:t>
      </w:r>
    </w:p>
    <w:tbl>
      <w:tblPr>
        <w:tblW w:w="939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2413"/>
        <w:gridCol w:w="5104"/>
      </w:tblGrid>
      <w:tr w:rsidR="009D775D" w14:paraId="73C1642E" w14:textId="77777777" w:rsidTr="00914D05">
        <w:trPr>
          <w:trHeight w:val="501"/>
        </w:trPr>
        <w:tc>
          <w:tcPr>
            <w:tcW w:w="1875" w:type="dxa"/>
          </w:tcPr>
          <w:p w14:paraId="0E03DB03" w14:textId="77777777" w:rsidR="009D775D" w:rsidRDefault="009D775D" w:rsidP="009D775D">
            <w:pPr>
              <w:pStyle w:val="Word"/>
              <w:spacing w:line="325" w:lineRule="exact"/>
              <w:jc w:val="center"/>
              <w:rPr>
                <w:rFonts w:hint="default"/>
              </w:rPr>
            </w:pPr>
            <w:r>
              <w:t>氏名</w:t>
            </w:r>
          </w:p>
          <w:p w14:paraId="44F5CA19" w14:textId="77777777" w:rsidR="009D775D" w:rsidRDefault="009D775D" w:rsidP="009D775D">
            <w:pPr>
              <w:pStyle w:val="Word"/>
              <w:spacing w:line="325" w:lineRule="exact"/>
              <w:jc w:val="center"/>
              <w:rPr>
                <w:rFonts w:hint="default"/>
              </w:rPr>
            </w:pPr>
          </w:p>
        </w:tc>
        <w:tc>
          <w:tcPr>
            <w:tcW w:w="2413" w:type="dxa"/>
          </w:tcPr>
          <w:p w14:paraId="2456E9EA" w14:textId="77777777" w:rsidR="009D775D" w:rsidRDefault="009D775D" w:rsidP="00CE7DA8">
            <w:pPr>
              <w:pStyle w:val="Word"/>
              <w:spacing w:line="325" w:lineRule="exact"/>
              <w:jc w:val="center"/>
              <w:rPr>
                <w:rFonts w:hint="default"/>
              </w:rPr>
            </w:pPr>
            <w:r>
              <w:t>部署</w:t>
            </w:r>
            <w:r w:rsidR="00707206">
              <w:t>等</w:t>
            </w:r>
          </w:p>
        </w:tc>
        <w:tc>
          <w:tcPr>
            <w:tcW w:w="5104" w:type="dxa"/>
          </w:tcPr>
          <w:p w14:paraId="35587EC4" w14:textId="77777777" w:rsidR="009D775D" w:rsidRDefault="00873C0E" w:rsidP="009D775D">
            <w:pPr>
              <w:widowControl/>
              <w:jc w:val="center"/>
              <w:textAlignment w:val="auto"/>
              <w:rPr>
                <w:rFonts w:ascii="ＭＳ 明朝" w:eastAsia="ＭＳ 明朝" w:hint="default"/>
              </w:rPr>
            </w:pPr>
            <w:r>
              <w:rPr>
                <w:rFonts w:ascii="ＭＳ 明朝" w:eastAsia="ＭＳ 明朝"/>
              </w:rPr>
              <w:t>技術</w:t>
            </w:r>
            <w:r w:rsidR="009D775D">
              <w:rPr>
                <w:rFonts w:ascii="ＭＳ 明朝" w:eastAsia="ＭＳ 明朝"/>
              </w:rPr>
              <w:t>開</w:t>
            </w:r>
            <w:r w:rsidR="009D775D" w:rsidRPr="00E244C2">
              <w:rPr>
                <w:rFonts w:ascii="ＭＳ 明朝" w:eastAsia="ＭＳ 明朝"/>
                <w:color w:val="auto"/>
              </w:rPr>
              <w:t>発</w:t>
            </w:r>
            <w:r w:rsidRPr="00E244C2">
              <w:rPr>
                <w:rFonts w:ascii="ＭＳ 明朝" w:eastAsia="ＭＳ 明朝"/>
                <w:color w:val="auto"/>
              </w:rPr>
              <w:t>等</w:t>
            </w:r>
            <w:r w:rsidR="009D775D">
              <w:rPr>
                <w:rFonts w:ascii="ＭＳ 明朝" w:eastAsia="ＭＳ 明朝"/>
              </w:rPr>
              <w:t>における役割</w:t>
            </w:r>
          </w:p>
          <w:p w14:paraId="1F03E6FE" w14:textId="77777777" w:rsidR="009D775D" w:rsidRDefault="009D775D" w:rsidP="009D775D">
            <w:pPr>
              <w:pStyle w:val="Word"/>
              <w:spacing w:line="325" w:lineRule="exact"/>
              <w:jc w:val="center"/>
              <w:rPr>
                <w:rFonts w:hint="default"/>
              </w:rPr>
            </w:pPr>
          </w:p>
        </w:tc>
      </w:tr>
      <w:tr w:rsidR="009D775D" w14:paraId="6221EEBD" w14:textId="77777777" w:rsidTr="00F93296">
        <w:trPr>
          <w:trHeight w:val="547"/>
        </w:trPr>
        <w:tc>
          <w:tcPr>
            <w:tcW w:w="1875" w:type="dxa"/>
          </w:tcPr>
          <w:p w14:paraId="5D2D249B" w14:textId="77777777" w:rsidR="009D775D" w:rsidRDefault="009D775D" w:rsidP="0068317B">
            <w:pPr>
              <w:pStyle w:val="Word"/>
              <w:spacing w:line="325" w:lineRule="exact"/>
              <w:rPr>
                <w:rFonts w:hint="default"/>
              </w:rPr>
            </w:pPr>
          </w:p>
        </w:tc>
        <w:tc>
          <w:tcPr>
            <w:tcW w:w="2413" w:type="dxa"/>
          </w:tcPr>
          <w:p w14:paraId="27E23DBB" w14:textId="77777777" w:rsidR="009D775D" w:rsidRDefault="00D5502E" w:rsidP="0068317B">
            <w:pPr>
              <w:pStyle w:val="Word"/>
              <w:spacing w:line="325" w:lineRule="exact"/>
              <w:rPr>
                <w:rFonts w:hint="default"/>
              </w:rPr>
            </w:pPr>
            <w:r w:rsidRPr="00D5502E">
              <w:rPr>
                <w:noProof/>
              </w:rPr>
              <mc:AlternateContent>
                <mc:Choice Requires="wps">
                  <w:drawing>
                    <wp:anchor distT="0" distB="0" distL="114300" distR="114300" simplePos="0" relativeHeight="251671552" behindDoc="0" locked="0" layoutInCell="1" allowOverlap="1" wp14:anchorId="2024BD79" wp14:editId="3C859D01">
                      <wp:simplePos x="0" y="0"/>
                      <wp:positionH relativeFrom="column">
                        <wp:posOffset>191321</wp:posOffset>
                      </wp:positionH>
                      <wp:positionV relativeFrom="paragraph">
                        <wp:posOffset>144780</wp:posOffset>
                      </wp:positionV>
                      <wp:extent cx="1397000" cy="956310"/>
                      <wp:effectExtent l="6350" t="5715" r="6350" b="9525"/>
                      <wp:wrapNone/>
                      <wp:docPr id="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956310"/>
                              </a:xfrm>
                              <a:prstGeom prst="wedgeRoundRectCallout">
                                <a:avLst>
                                  <a:gd name="adj1" fmla="val -14000"/>
                                  <a:gd name="adj2" fmla="val -16204"/>
                                  <a:gd name="adj3" fmla="val 16667"/>
                                </a:avLst>
                              </a:prstGeom>
                              <a:solidFill>
                                <a:srgbClr val="F2F2F2"/>
                              </a:solidFill>
                              <a:ln w="9525" algn="ctr">
                                <a:solidFill>
                                  <a:srgbClr val="000000"/>
                                </a:solidFill>
                                <a:miter lim="800000"/>
                                <a:headEnd/>
                                <a:tailEnd/>
                              </a:ln>
                            </wps:spPr>
                            <wps:txbx>
                              <w:txbxContent>
                                <w:p w14:paraId="1768B227" w14:textId="77777777" w:rsidR="00D5502E" w:rsidRPr="00707206" w:rsidRDefault="00D5502E" w:rsidP="00D5502E">
                                  <w:pPr>
                                    <w:spacing w:line="24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複数団体で実施する場合は、会社名等を記載してください。</w:t>
                                  </w:r>
                                </w:p>
                                <w:p w14:paraId="26874D2C" w14:textId="77777777" w:rsidR="00D5502E" w:rsidRDefault="00D5502E" w:rsidP="00D5502E">
                                  <w:pPr>
                                    <w:jc w:val="center"/>
                                    <w:rPr>
                                      <w:rFonts w:hint="default"/>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1025C" id="角丸四角形吹き出し 11" o:spid="_x0000_s1033" type="#_x0000_t62" style="position:absolute;left:0;text-align:left;margin-left:15.05pt;margin-top:11.4pt;width:110pt;height: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RLlQIAAPYEAAAOAAAAZHJzL2Uyb0RvYy54bWysVM1u1DAQviPxDpbvbX663XZXzVbVliKk&#10;AlULD+C1ncTg2MH2brbceuKEhLhw6I0Lr1CQeJqyEo/B2Em3WXpDKJLlyfx+88344HBZSbTgxgqt&#10;MpxsxxhxRTUTqsjw61cnW/sYWUcUI1IrnuFLbvHh5PGjg6Ye81SXWjJuEARRdtzUGS6dq8dRZGnJ&#10;K2K3dc0VKHNtKuJANEXEDGkgeiWjNI6HUaMNq42m3Fr4e9wq8STEz3NO3cs8t9whmWGozYXThHPm&#10;z2hyQMaFIXUpaFcG+YcqKiIUJF2HOiaOoLkRD0JVghptde62qa4ineeC8oAB0CTxX2guSlLzgAWa&#10;Y+t1m+z/C0tfLM4MEizDuxgpUgFFv799/nVzs7q+hsvq59fVp++3Vx9XH37cXn1BSeI71tR2DI4X&#10;9ZnxmG19qulbi5SelkQV/MgY3ZScMKgz2EcbDl6w4IpmzXPNICGZOx2at8xN5QNCW9AycHS55ogv&#10;HaLwM9kZ7cUxUElBN9od7iSBxIiM77xrY91TrivkLxluOCv4uZ4rdg7TMCVS6rkL6cji1LpAGuug&#10;E/YmwSivJMzAgki0lQx8rnZIekbpptEwjQcPjXb6RslwONzzNlBolxdud6WGLmop2ImQMgimmE2l&#10;QVBEhk9S/3XOtm8mFWp8F1Igj8gCNpA6E7BtmNl+NADUYYICNswq4WAXpagyvL82ImPP5BPFQhMc&#10;EbK9g7NUAOeOzXYq3HK2DNMUsHrdTLNL4NrodvXgqYBLqc17jBpYuwzbd3NiOEbymYJ5GSWDgd/T&#10;IAx291IQTF8z62uIohCqRY1aYera7Z7XRhQl5EpCP5Q+ginLhfMU3NfVCbBcgZnuIfDb25eD1f1z&#10;NfkDAAD//wMAUEsDBBQABgAIAAAAIQDVIQJq3AAAAAkBAAAPAAAAZHJzL2Rvd25yZXYueG1sTI9B&#10;T4QwEIXvJv6HZky8uS3gqkHKZmP0IDdXTTwOtAJKp4SWBf+9syc9zntf3rxX7FY3iKOdQu9JQ7JR&#10;ICw13vTUanh7fbq6AxEiksHBk9XwYwPsyvOzAnPjF3qxx0NsBYdQyFFDF+OYSxmazjoMGz9aYu/T&#10;Tw4jn1MrzYQLh7tBpkrdSIc98YcOR/vQ2eb7MDsN1aqeE9zOzVdWfbwv9b5KHhfU+vJi3d+DiHaN&#10;fzCc6nN1KLlT7WcyQQwaMpUwqSFNeQH76fYk1AzeZtcgy0L+X1D+AgAA//8DAFBLAQItABQABgAI&#10;AAAAIQC2gziS/gAAAOEBAAATAAAAAAAAAAAAAAAAAAAAAABbQ29udGVudF9UeXBlc10ueG1sUEsB&#10;Ai0AFAAGAAgAAAAhADj9If/WAAAAlAEAAAsAAAAAAAAAAAAAAAAALwEAAF9yZWxzLy5yZWxzUEsB&#10;Ai0AFAAGAAgAAAAhAIkCFEuVAgAA9gQAAA4AAAAAAAAAAAAAAAAALgIAAGRycy9lMm9Eb2MueG1s&#10;UEsBAi0AFAAGAAgAAAAhANUhAmrcAAAACQEAAA8AAAAAAAAAAAAAAAAA7wQAAGRycy9kb3ducmV2&#10;LnhtbFBLBQYAAAAABAAEAPMAAAD4BQAAAAA=&#10;" adj="7776,7300" fillcolor="#f2f2f2">
                      <v:textbox>
                        <w:txbxContent>
                          <w:p w:rsidR="00D5502E" w:rsidRPr="00707206" w:rsidRDefault="00D5502E" w:rsidP="00D5502E">
                            <w:pPr>
                              <w:spacing w:line="24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複数団体で実施する場合は、会社名等を記載してください。</w:t>
                            </w:r>
                          </w:p>
                          <w:p w:rsidR="00D5502E" w:rsidRDefault="00D5502E" w:rsidP="00D5502E">
                            <w:pPr>
                              <w:jc w:val="center"/>
                              <w:rPr>
                                <w:rFonts w:hint="default"/>
                              </w:rPr>
                            </w:pPr>
                          </w:p>
                        </w:txbxContent>
                      </v:textbox>
                    </v:shape>
                  </w:pict>
                </mc:Fallback>
              </mc:AlternateContent>
            </w:r>
          </w:p>
          <w:p w14:paraId="2D66E63B" w14:textId="77777777" w:rsidR="00F93296" w:rsidRDefault="00F93296" w:rsidP="0068317B">
            <w:pPr>
              <w:pStyle w:val="Word"/>
              <w:spacing w:line="325" w:lineRule="exact"/>
              <w:rPr>
                <w:rFonts w:hint="default"/>
              </w:rPr>
            </w:pPr>
          </w:p>
        </w:tc>
        <w:tc>
          <w:tcPr>
            <w:tcW w:w="5104" w:type="dxa"/>
          </w:tcPr>
          <w:p w14:paraId="5F9B4138" w14:textId="77777777" w:rsidR="009D775D" w:rsidRDefault="009D775D" w:rsidP="0068317B">
            <w:pPr>
              <w:pStyle w:val="Word"/>
              <w:spacing w:line="325" w:lineRule="exact"/>
              <w:rPr>
                <w:rFonts w:hint="default"/>
              </w:rPr>
            </w:pPr>
          </w:p>
        </w:tc>
      </w:tr>
      <w:tr w:rsidR="009D775D" w14:paraId="12CA8827" w14:textId="77777777" w:rsidTr="00F93296">
        <w:trPr>
          <w:trHeight w:val="555"/>
        </w:trPr>
        <w:tc>
          <w:tcPr>
            <w:tcW w:w="1875" w:type="dxa"/>
          </w:tcPr>
          <w:p w14:paraId="4AD0A9FE" w14:textId="77777777" w:rsidR="009D775D" w:rsidRDefault="009D775D" w:rsidP="0068317B">
            <w:pPr>
              <w:pStyle w:val="Word"/>
              <w:spacing w:line="325" w:lineRule="exact"/>
              <w:rPr>
                <w:rFonts w:hint="default"/>
              </w:rPr>
            </w:pPr>
          </w:p>
        </w:tc>
        <w:tc>
          <w:tcPr>
            <w:tcW w:w="2413" w:type="dxa"/>
          </w:tcPr>
          <w:p w14:paraId="42164D3D" w14:textId="77777777" w:rsidR="009D775D" w:rsidRDefault="009D775D" w:rsidP="0068317B">
            <w:pPr>
              <w:widowControl/>
              <w:jc w:val="left"/>
              <w:textAlignment w:val="auto"/>
              <w:rPr>
                <w:rFonts w:ascii="ＭＳ 明朝" w:eastAsia="ＭＳ 明朝" w:hint="default"/>
              </w:rPr>
            </w:pPr>
          </w:p>
          <w:p w14:paraId="6C9E0070" w14:textId="77777777" w:rsidR="009D775D" w:rsidRDefault="009D775D" w:rsidP="0068317B">
            <w:pPr>
              <w:pStyle w:val="Word"/>
              <w:spacing w:line="325" w:lineRule="exact"/>
              <w:rPr>
                <w:rFonts w:hint="default"/>
              </w:rPr>
            </w:pPr>
          </w:p>
        </w:tc>
        <w:tc>
          <w:tcPr>
            <w:tcW w:w="5104" w:type="dxa"/>
          </w:tcPr>
          <w:p w14:paraId="0483BC61" w14:textId="77777777" w:rsidR="009D775D" w:rsidRDefault="009D775D">
            <w:pPr>
              <w:widowControl/>
              <w:jc w:val="left"/>
              <w:textAlignment w:val="auto"/>
              <w:rPr>
                <w:rFonts w:ascii="ＭＳ 明朝" w:eastAsia="ＭＳ 明朝" w:hint="default"/>
              </w:rPr>
            </w:pPr>
          </w:p>
          <w:p w14:paraId="4CDE9A19" w14:textId="77777777" w:rsidR="009D775D" w:rsidRDefault="009D775D" w:rsidP="009D775D">
            <w:pPr>
              <w:pStyle w:val="Word"/>
              <w:spacing w:line="325" w:lineRule="exact"/>
              <w:rPr>
                <w:rFonts w:hint="default"/>
              </w:rPr>
            </w:pPr>
          </w:p>
        </w:tc>
      </w:tr>
      <w:tr w:rsidR="009D775D" w14:paraId="73D58CCA" w14:textId="77777777" w:rsidTr="00F93296">
        <w:trPr>
          <w:trHeight w:val="637"/>
        </w:trPr>
        <w:tc>
          <w:tcPr>
            <w:tcW w:w="1875" w:type="dxa"/>
          </w:tcPr>
          <w:p w14:paraId="7ED5F630" w14:textId="77777777" w:rsidR="009D775D" w:rsidRDefault="009D775D" w:rsidP="0068317B">
            <w:pPr>
              <w:pStyle w:val="Word"/>
              <w:spacing w:line="325" w:lineRule="exact"/>
              <w:rPr>
                <w:rFonts w:hint="default"/>
              </w:rPr>
            </w:pPr>
          </w:p>
        </w:tc>
        <w:tc>
          <w:tcPr>
            <w:tcW w:w="2413" w:type="dxa"/>
          </w:tcPr>
          <w:p w14:paraId="71528E37" w14:textId="77777777" w:rsidR="009D775D" w:rsidRDefault="009D775D" w:rsidP="0068317B">
            <w:pPr>
              <w:widowControl/>
              <w:jc w:val="left"/>
              <w:textAlignment w:val="auto"/>
              <w:rPr>
                <w:rFonts w:ascii="ＭＳ 明朝" w:eastAsia="ＭＳ 明朝" w:hint="default"/>
              </w:rPr>
            </w:pPr>
          </w:p>
        </w:tc>
        <w:tc>
          <w:tcPr>
            <w:tcW w:w="5104" w:type="dxa"/>
          </w:tcPr>
          <w:p w14:paraId="0726BAB6" w14:textId="77777777" w:rsidR="009D775D" w:rsidRDefault="009D775D" w:rsidP="0068317B">
            <w:pPr>
              <w:widowControl/>
              <w:jc w:val="left"/>
              <w:textAlignment w:val="auto"/>
              <w:rPr>
                <w:rFonts w:ascii="ＭＳ 明朝" w:eastAsia="ＭＳ 明朝" w:hint="default"/>
              </w:rPr>
            </w:pPr>
          </w:p>
        </w:tc>
      </w:tr>
    </w:tbl>
    <w:p w14:paraId="628715D2" w14:textId="77777777" w:rsidR="00D65246" w:rsidRDefault="00D65246" w:rsidP="009D775D">
      <w:pPr>
        <w:pStyle w:val="Word"/>
        <w:spacing w:line="337" w:lineRule="exact"/>
        <w:rPr>
          <w:rFonts w:ascii="ＭＳ ゴシック" w:eastAsia="ＭＳ ゴシック" w:hint="default"/>
        </w:rPr>
      </w:pPr>
    </w:p>
    <w:p w14:paraId="735CFD9E" w14:textId="77777777" w:rsidR="00DE0818" w:rsidRPr="000B723F" w:rsidRDefault="00CA35B1" w:rsidP="009D775D">
      <w:pPr>
        <w:pStyle w:val="Word"/>
        <w:spacing w:line="337" w:lineRule="exact"/>
        <w:rPr>
          <w:rFonts w:ascii="ＭＳ ゴシック" w:eastAsia="ＭＳ ゴシック" w:hint="default"/>
          <w:color w:val="auto"/>
        </w:rPr>
      </w:pPr>
      <w:r w:rsidRPr="00B71446">
        <w:rPr>
          <w:rFonts w:ascii="ＭＳ ゴシック" w:eastAsia="ＭＳ ゴシック"/>
        </w:rPr>
        <w:t>３．</w:t>
      </w:r>
      <w:r w:rsidR="00873C0E">
        <w:rPr>
          <w:rFonts w:ascii="ＭＳ ゴシック" w:eastAsia="ＭＳ ゴシック"/>
        </w:rPr>
        <w:t>技術</w:t>
      </w:r>
      <w:r w:rsidR="009D775D" w:rsidRPr="00B71446">
        <w:rPr>
          <w:rFonts w:ascii="ＭＳ ゴシック" w:eastAsia="ＭＳ ゴシック"/>
        </w:rPr>
        <w:t>開</w:t>
      </w:r>
      <w:r w:rsidR="009D775D" w:rsidRPr="000B723F">
        <w:rPr>
          <w:rFonts w:ascii="ＭＳ ゴシック" w:eastAsia="ＭＳ ゴシック"/>
          <w:color w:val="auto"/>
        </w:rPr>
        <w:t>発</w:t>
      </w:r>
      <w:r w:rsidR="00873C0E" w:rsidRPr="000B723F">
        <w:rPr>
          <w:rFonts w:ascii="ＭＳ ゴシック" w:eastAsia="ＭＳ ゴシック"/>
          <w:color w:val="auto"/>
        </w:rPr>
        <w:t>等</w:t>
      </w:r>
      <w:r w:rsidR="00EB7160" w:rsidRPr="000B723F">
        <w:rPr>
          <w:rFonts w:ascii="ＭＳ ゴシック" w:eastAsia="ＭＳ ゴシック"/>
          <w:color w:val="auto"/>
        </w:rPr>
        <w:t>説明書</w:t>
      </w:r>
    </w:p>
    <w:p w14:paraId="517A788E" w14:textId="77777777" w:rsidR="000F7AA1" w:rsidRDefault="000F7AA1" w:rsidP="009D775D">
      <w:pPr>
        <w:pStyle w:val="Word"/>
        <w:spacing w:line="337" w:lineRule="exact"/>
        <w:rPr>
          <w:rFonts w:hAnsi="ＭＳ 明朝" w:hint="default"/>
        </w:rPr>
      </w:pPr>
      <w:r w:rsidRPr="00B71446">
        <w:rPr>
          <w:rFonts w:hAnsi="ＭＳ 明朝"/>
        </w:rPr>
        <w:t xml:space="preserve">　　テーマ：</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9"/>
      </w:tblGrid>
      <w:tr w:rsidR="00506C60" w14:paraId="3671D851" w14:textId="77777777" w:rsidTr="00D65246">
        <w:trPr>
          <w:trHeight w:val="8519"/>
        </w:trPr>
        <w:tc>
          <w:tcPr>
            <w:tcW w:w="9429" w:type="dxa"/>
          </w:tcPr>
          <w:p w14:paraId="626FB7A0" w14:textId="77777777" w:rsidR="00506C60" w:rsidRPr="000B723F" w:rsidRDefault="00506C60" w:rsidP="00506C60">
            <w:pPr>
              <w:pStyle w:val="Word"/>
              <w:spacing w:line="297" w:lineRule="exact"/>
              <w:jc w:val="left"/>
              <w:rPr>
                <w:rFonts w:hint="default"/>
                <w:color w:val="auto"/>
              </w:rPr>
            </w:pPr>
            <w:r>
              <w:t>①技術開</w:t>
            </w:r>
            <w:r w:rsidRPr="000B723F">
              <w:rPr>
                <w:color w:val="auto"/>
              </w:rPr>
              <w:t>発等の内容</w:t>
            </w:r>
          </w:p>
          <w:p w14:paraId="72E45F5F" w14:textId="77777777" w:rsidR="00506C60" w:rsidRDefault="00506C60" w:rsidP="00506C60">
            <w:pPr>
              <w:pStyle w:val="Word"/>
              <w:spacing w:line="297" w:lineRule="exact"/>
              <w:jc w:val="left"/>
              <w:rPr>
                <w:rFonts w:hint="default"/>
              </w:rPr>
            </w:pPr>
            <w:r w:rsidRPr="000B723F">
              <w:rPr>
                <w:color w:val="auto"/>
              </w:rPr>
              <w:t xml:space="preserve"> (1)具体的な技術開発等の説明（背</w:t>
            </w:r>
            <w:r>
              <w:t>景・必要性等）</w:t>
            </w:r>
          </w:p>
          <w:p w14:paraId="3E2BAF15" w14:textId="77777777" w:rsidR="00506C60" w:rsidRDefault="00506C60" w:rsidP="00506C60">
            <w:pPr>
              <w:pStyle w:val="Word"/>
              <w:spacing w:line="297" w:lineRule="exact"/>
              <w:jc w:val="left"/>
              <w:rPr>
                <w:rFonts w:hint="default"/>
              </w:rPr>
            </w:pPr>
          </w:p>
          <w:p w14:paraId="2CE87DF0" w14:textId="77777777" w:rsidR="00506C60" w:rsidRDefault="00D5502E" w:rsidP="00506C60">
            <w:pPr>
              <w:pStyle w:val="Word"/>
              <w:spacing w:line="297" w:lineRule="exact"/>
              <w:jc w:val="left"/>
              <w:rPr>
                <w:rFonts w:hint="default"/>
              </w:rPr>
            </w:pPr>
            <w:r w:rsidRPr="00D5502E">
              <w:rPr>
                <w:noProof/>
              </w:rPr>
              <mc:AlternateContent>
                <mc:Choice Requires="wps">
                  <w:drawing>
                    <wp:anchor distT="0" distB="0" distL="114300" distR="114300" simplePos="0" relativeHeight="251672576" behindDoc="0" locked="0" layoutInCell="1" allowOverlap="1" wp14:anchorId="6CE5053B" wp14:editId="2906886B">
                      <wp:simplePos x="0" y="0"/>
                      <wp:positionH relativeFrom="column">
                        <wp:posOffset>315446</wp:posOffset>
                      </wp:positionH>
                      <wp:positionV relativeFrom="paragraph">
                        <wp:posOffset>57860</wp:posOffset>
                      </wp:positionV>
                      <wp:extent cx="4359275" cy="616585"/>
                      <wp:effectExtent l="0" t="0" r="22225" b="1206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9275" cy="61658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6A115E17" w14:textId="77777777" w:rsidR="00D5502E"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具体的な技術等開発の説明を記載してください。</w:t>
                                  </w:r>
                                </w:p>
                                <w:p w14:paraId="37538F7E"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rPr>
                                  </w:pPr>
                                  <w:r>
                                    <w:rPr>
                                      <w:rFonts w:ascii="HG丸ｺﾞｼｯｸM-PRO" w:eastAsia="HG丸ｺﾞｼｯｸM-PRO" w:hAnsi="HG丸ｺﾞｼｯｸM-PRO"/>
                                      <w:color w:val="FF0000"/>
                                    </w:rPr>
                                    <w:t>必要に応じて、資料を添付していただいてもかまいません。</w:t>
                                  </w:r>
                                </w:p>
                                <w:p w14:paraId="1BB4A746"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14:paraId="7C81DB61"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CDCA" id="角丸四角形吹き出し 12" o:spid="_x0000_s1034" type="#_x0000_t62" style="position:absolute;margin-left:24.85pt;margin-top:4.55pt;width:343.25pt;height:4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UdAQMAAOUFAAAOAAAAZHJzL2Uyb0RvYy54bWysVM1u00AQviPxDqu9t47TxG2iOlWUKggp&#10;0Kot6nmzXieG/WN3E6fceuKEhLhw6I0Lr1CQeJoSicdgdu2kLuWE8MGa2fn/5ufwaCU4WjJjCyVT&#10;HO+2MGKSqqyQsxS/uhjvHGBkHZEZ4UqyFF8xi48GT58clrrP2mqueMYMAifS9kud4rlzuh9Fls6Z&#10;IHZXaSZBmCsjiAPWzKLMkBK8Cx61W60kKpXJtFGUWQuvx5UQD4L/PGfUneS5ZQ7xFENuLvxN+E/9&#10;Pxockv7MED0vaJ0G+YcsBCkkBN26OiaOoIUpHrkSBTXKqtztUiUilecFZaEGqCZu/VHN+ZxoFmoB&#10;cKzewmT/n1v6cnlqUJFB79oYSSKgR7++fvp5e7u+uQFi/ePL+uO3u+sP6/ff764/I9ACyEpt+2B5&#10;rk+NL9rqiaJvLAiiBxLP2FpnlRvhdaFktAr4X23xZyuHKDx29rq99n4XIwqyJE66B10fLSL9jbU2&#10;1j1jSiBPpLhk2YydqYXMzqDTI8K5WrjQB7KcWBcaktVVkex1jFEuOPR3STjaifeSpFcPQEMJYGgo&#10;dZJOHD9W2msqxUmS7NeJ1nEh5U2qASDFi2xccB6YKzviBkEOUEAhM1VixIl18JjicfhCCXwhXqis&#10;0ut1W60wrODYBvsAi2365RKVKe512x5AAruUc+KAFBq6a+UMI8JnsKTUmeD/gXHltJnUBXSlkRjE&#10;b6TQjOsLPSZ2XhkHrzUYXPp6WVhDaMdmPqqR8MPhVtNVGL4Db+Ffpiq7goE0qtpUq+m4AP8TwOeU&#10;GGgdLDGcG3cCv5wrKFjVFEZzZd797d3rw8aAFKMSVh3QeLsghkF1zyXsUi/udPxtCEynu98GxjQl&#10;06ZELsRIQetgmCC7QHp9xzdkbpS4hKs09FFBRCSF2BXuNTNy1QmCu0bZcBjU4B5o4ibyXFPv3CPn&#10;kb1YXRKj63l30JOXanMWSD9MW7Uh97reUqrhwqm82GJe4VovKNySMD713fPHqskHrfvrPPgNAAD/&#10;/wMAUEsDBBQABgAIAAAAIQDqt2f43gAAAAgBAAAPAAAAZHJzL2Rvd25yZXYueG1sTI/BbsIwDIbv&#10;k3iHyJN2GwlsgtE1RRTEDtN2GOMBQmPaQuNUTYBuT485bTdb/6ffn9N57xpxxi7UnjSMhgoEUuFt&#10;TaWG7ff68QVEiIasaTyhhh8MMM8Gd6lJrL/QF543sRRcQiExGqoY20TKUFToTBj6Fomzve+cibx2&#10;pbSduXC5a+RYqYl0pia+UJkWlxUWx83JaaiXb0d52G9/P9XB5fQePvJ8FbR+uO8XryAi9vEPhps+&#10;q0PGTjt/IhtEo+F5NmVSw2wEguPp02QMYsec4kFmqfz/QHYFAAD//wMAUEsBAi0AFAAGAAgAAAAh&#10;ALaDOJL+AAAA4QEAABMAAAAAAAAAAAAAAAAAAAAAAFtDb250ZW50X1R5cGVzXS54bWxQSwECLQAU&#10;AAYACAAAACEAOP0h/9YAAACUAQAACwAAAAAAAAAAAAAAAAAvAQAAX3JlbHMvLnJlbHNQSwECLQAU&#10;AAYACAAAACEAbEylHQEDAADlBQAADgAAAAAAAAAAAAAAAAAuAgAAZHJzL2Uyb0RvYy54bWxQSwEC&#10;LQAUAAYACAAAACEA6rdn+N4AAAAIAQAADwAAAAAAAAAAAAAAAABbBQAAZHJzL2Rvd25yZXYueG1s&#10;UEsFBgAAAAAEAAQA8wAAAGYGAAAAAA==&#10;" adj="7847,775" fillcolor="#f2f2f2" strokecolor="windowText">
                      <v:path arrowok="t"/>
                      <v:textbox>
                        <w:txbxContent>
                          <w:p w:rsidR="00D5502E"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具体的な技術等開発の説明を記載してください。</w:t>
                            </w:r>
                          </w:p>
                          <w:p w:rsidR="00D5502E" w:rsidRPr="00CE7DA8" w:rsidRDefault="00D5502E" w:rsidP="00D5502E">
                            <w:pPr>
                              <w:spacing w:line="240" w:lineRule="exact"/>
                              <w:jc w:val="left"/>
                              <w:rPr>
                                <w:rFonts w:ascii="HG丸ｺﾞｼｯｸM-PRO" w:eastAsia="HG丸ｺﾞｼｯｸM-PRO" w:hAnsi="HG丸ｺﾞｼｯｸM-PRO" w:hint="default"/>
                                <w:color w:val="FF0000"/>
                              </w:rPr>
                            </w:pPr>
                            <w:r>
                              <w:rPr>
                                <w:rFonts w:ascii="HG丸ｺﾞｼｯｸM-PRO" w:eastAsia="HG丸ｺﾞｼｯｸM-PRO" w:hAnsi="HG丸ｺﾞｼｯｸM-PRO"/>
                                <w:color w:val="FF0000"/>
                              </w:rPr>
                              <w:t>必要に応じて、資料を添付していただいてもかまいません。</w:t>
                            </w:r>
                          </w:p>
                          <w:p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rsidR="00D5502E" w:rsidRDefault="00D5502E" w:rsidP="00D5502E">
                            <w:pPr>
                              <w:jc w:val="center"/>
                              <w:rPr>
                                <w:rFonts w:hint="default"/>
                              </w:rPr>
                            </w:pPr>
                          </w:p>
                        </w:txbxContent>
                      </v:textbox>
                    </v:shape>
                  </w:pict>
                </mc:Fallback>
              </mc:AlternateContent>
            </w:r>
          </w:p>
          <w:p w14:paraId="6E343AB3" w14:textId="77777777" w:rsidR="00506C60" w:rsidRDefault="00506C60" w:rsidP="00506C60">
            <w:pPr>
              <w:pStyle w:val="Word"/>
              <w:spacing w:line="297" w:lineRule="exact"/>
              <w:jc w:val="left"/>
              <w:rPr>
                <w:rFonts w:hint="default"/>
              </w:rPr>
            </w:pPr>
          </w:p>
          <w:p w14:paraId="64BCCF0D" w14:textId="77777777" w:rsidR="00506C60" w:rsidRDefault="00506C60" w:rsidP="00506C60">
            <w:pPr>
              <w:pStyle w:val="Word"/>
              <w:spacing w:line="297" w:lineRule="exact"/>
              <w:jc w:val="left"/>
              <w:rPr>
                <w:rFonts w:hint="default"/>
              </w:rPr>
            </w:pPr>
          </w:p>
          <w:p w14:paraId="3A600076" w14:textId="77777777" w:rsidR="00506C60" w:rsidRDefault="00506C60" w:rsidP="00506C60">
            <w:pPr>
              <w:pStyle w:val="Word"/>
              <w:spacing w:line="297" w:lineRule="exact"/>
              <w:jc w:val="left"/>
              <w:rPr>
                <w:rFonts w:hint="default"/>
              </w:rPr>
            </w:pPr>
          </w:p>
          <w:p w14:paraId="0FFE8770" w14:textId="77777777" w:rsidR="00506C60" w:rsidRDefault="00506C60" w:rsidP="00506C60">
            <w:pPr>
              <w:pStyle w:val="Word"/>
              <w:spacing w:line="297" w:lineRule="exact"/>
              <w:jc w:val="left"/>
              <w:rPr>
                <w:rFonts w:hint="default"/>
              </w:rPr>
            </w:pPr>
          </w:p>
          <w:p w14:paraId="329E7BA0" w14:textId="77777777" w:rsidR="00506C60" w:rsidRDefault="00506C60" w:rsidP="00506C60">
            <w:pPr>
              <w:pStyle w:val="Word"/>
              <w:spacing w:line="297" w:lineRule="exact"/>
              <w:jc w:val="left"/>
              <w:rPr>
                <w:rFonts w:hint="default"/>
                <w:color w:val="auto"/>
              </w:rPr>
            </w:pPr>
          </w:p>
          <w:p w14:paraId="04F97BDA" w14:textId="77777777" w:rsidR="00506C60" w:rsidRPr="000B723F" w:rsidRDefault="00506C60" w:rsidP="00506C60">
            <w:pPr>
              <w:pStyle w:val="Word"/>
              <w:spacing w:line="297" w:lineRule="exact"/>
              <w:jc w:val="left"/>
              <w:rPr>
                <w:rFonts w:hint="default"/>
                <w:color w:val="auto"/>
              </w:rPr>
            </w:pPr>
          </w:p>
          <w:p w14:paraId="7210FBAF" w14:textId="77777777" w:rsidR="00506C60" w:rsidRPr="000B723F" w:rsidRDefault="00506C60" w:rsidP="00506C60">
            <w:pPr>
              <w:pStyle w:val="Word"/>
              <w:spacing w:line="297" w:lineRule="exact"/>
              <w:jc w:val="left"/>
              <w:rPr>
                <w:rFonts w:hint="default"/>
                <w:color w:val="auto"/>
              </w:rPr>
            </w:pPr>
            <w:r w:rsidRPr="000B723F">
              <w:rPr>
                <w:color w:val="auto"/>
              </w:rPr>
              <w:t xml:space="preserve"> (2)現在の技術開発等の段階</w:t>
            </w:r>
          </w:p>
          <w:p w14:paraId="10947033" w14:textId="77777777" w:rsidR="00506C60" w:rsidRDefault="00D5502E" w:rsidP="00506C60">
            <w:pPr>
              <w:pStyle w:val="Word"/>
              <w:spacing w:line="297" w:lineRule="exact"/>
              <w:jc w:val="left"/>
              <w:rPr>
                <w:rFonts w:hint="default"/>
              </w:rPr>
            </w:pPr>
            <w:r w:rsidRPr="00D5502E">
              <w:rPr>
                <w:noProof/>
              </w:rPr>
              <mc:AlternateContent>
                <mc:Choice Requires="wps">
                  <w:drawing>
                    <wp:anchor distT="0" distB="0" distL="114300" distR="114300" simplePos="0" relativeHeight="251673600" behindDoc="0" locked="0" layoutInCell="1" allowOverlap="1" wp14:anchorId="7AAC3E92" wp14:editId="3CE94EBE">
                      <wp:simplePos x="0" y="0"/>
                      <wp:positionH relativeFrom="column">
                        <wp:posOffset>320413</wp:posOffset>
                      </wp:positionH>
                      <wp:positionV relativeFrom="paragraph">
                        <wp:posOffset>150681</wp:posOffset>
                      </wp:positionV>
                      <wp:extent cx="5008245" cy="531495"/>
                      <wp:effectExtent l="0" t="0" r="20955" b="2095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8245" cy="53149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0D4F98E0"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一般的な知見と貴団体のこれまでの実績を記載してください。</w:t>
                                  </w:r>
                                </w:p>
                                <w:p w14:paraId="41A87595"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14:paraId="76B3B569"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80D09" id="角丸四角形吹き出し 14" o:spid="_x0000_s1035" type="#_x0000_t62" style="position:absolute;margin-left:25.25pt;margin-top:11.85pt;width:394.35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ypAQMAAOUFAAAOAAAAZHJzL2Uyb0RvYy54bWysVM1uEzEQviPxDpbv7WbTTdpE3VRRqiCk&#10;QKu2qGfH600W/IftZFNuPXFCQlw49MaFVyhIPE2JxGMw9m7SLeWE2MPK4xnPz/fNzOHRSnC0ZMYW&#10;SqY43m1hxCRVWSFnKX51Md45wMg6IjPClWQpvmIWHw2ePjksdZ+11VzxjBkETqTtlzrFc+d0P4os&#10;nTNB7K7STIIyV0YQB6KZRZkhJXgXPGq3Wt2oVCbTRlFmLdweV0o8CP7znFF3kueWOcRTDLm58Dfh&#10;P/X/aHBI+jND9LygdRrkH7IQpJAQdOvqmDiCFqZ45EoU1CircrdLlYhUnheUhRqgmrj1RzXnc6JZ&#10;qAXAsXoLk/1/bunL5alBRQbcJRhJIoCjX18//by9Xd/cwGH948v647e76w/r99/vrj8jsALISm37&#10;8PJcnxpftNUTRd9YUEQPNF6wtc0qN8LbQsloFfC/2uLPVg5RuOy0WgftpIMRBV1nL056HR8tIv3N&#10;a22se8aUQP6Q4pJlM3amFjI7A6ZHhHO1cIEHspxYFwjJ6qpI9jrGKBcc+F0SjnbivW63VzdAw6j9&#10;wCjpJnH82GivaRR3u939OtE6LqS8STUApHiRjQvOg3BlR9wgyAEKKGSmSow4sQ4uUzwOXyiBL8QL&#10;lVV2PYAmNCs4tuF9gMU2/XKJyhT3Om0PIIFZyjlxcBQa2LVyhhHhMxhS6kzw/+Bx5bSZ1AWw0kgM&#10;4jdSaMb1hR4TO68eB681GFz6elkYQ6Bj0x9VS/jmcKvpKjRf4MHfTFV2BQ1pVDWpVtNxAf4ngM8p&#10;MUAdDDGsG3cCv5wrKFjVJ4zmyrz72723h4kBLUYljDqg8XZBDIPqnkuYpV6cJH43BCHp7LdBME3N&#10;tKmRCzFSQB00E2QXjt7e8c0xN0pcwlYa+qigIpJC7Ar3Whi5agXBXqNsOAxmsA80cRN5rql37pHz&#10;yF6sLonRdb874OSl2qwF0g/dVk3Iva1/KdVw4VRebDGvcK0HFHZJaJ967/ll1ZSD1f12HvwGAAD/&#10;/wMAUEsDBBQABgAIAAAAIQDDeH1A4AAAAAkBAAAPAAAAZHJzL2Rvd25yZXYueG1sTI/LTsMwEEX3&#10;SPyDNUjsqE1KaQlxKlIEiwoWfXyAG0+TtPE4it028PUMK1iO7tG9Z7L54Fpxxj40njTcjxQIpNLb&#10;hioN283b3QxEiIasaT2hhi8MMM+vrzKTWn+hFZ7XsRJcQiE1GuoYu1TKUNboTBj5Domzve+diXz2&#10;lbS9uXC5a2Wi1KN0piFeqE2HixrL4/rkNDSL96M87Lffn+rgClqGj6J4DVrf3gwvzyAiDvEPhl99&#10;VoecnXb+RDaIVsNETZjUkIynIDifjZ8SEDsG1fQBZJ7J/x/kPwAAAP//AwBQSwECLQAUAAYACAAA&#10;ACEAtoM4kv4AAADhAQAAEwAAAAAAAAAAAAAAAAAAAAAAW0NvbnRlbnRfVHlwZXNdLnhtbFBLAQIt&#10;ABQABgAIAAAAIQA4/SH/1gAAAJQBAAALAAAAAAAAAAAAAAAAAC8BAABfcmVscy8ucmVsc1BLAQIt&#10;ABQABgAIAAAAIQAksFypAQMAAOUFAAAOAAAAAAAAAAAAAAAAAC4CAABkcnMvZTJvRG9jLnhtbFBL&#10;AQItABQABgAIAAAAIQDDeH1A4AAAAAkBAAAPAAAAAAAAAAAAAAAAAFsFAABkcnMvZG93bnJldi54&#10;bWxQSwUGAAAAAAQABADzAAAAaAYAAAAA&#10;" adj="7847,775" fillcolor="#f2f2f2" strokecolor="windowText">
                      <v:path arrowok="t"/>
                      <v:textbox>
                        <w:txbxContent>
                          <w:p w:rsidR="00D5502E" w:rsidRPr="00CE7DA8"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一般的な知見と貴団体のこれまでの実績を記載してください。</w:t>
                            </w:r>
                          </w:p>
                          <w:p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rsidR="00D5502E" w:rsidRDefault="00D5502E" w:rsidP="00D5502E">
                            <w:pPr>
                              <w:jc w:val="center"/>
                              <w:rPr>
                                <w:rFonts w:hint="default"/>
                              </w:rPr>
                            </w:pPr>
                          </w:p>
                        </w:txbxContent>
                      </v:textbox>
                    </v:shape>
                  </w:pict>
                </mc:Fallback>
              </mc:AlternateContent>
            </w:r>
          </w:p>
          <w:p w14:paraId="29A0FF50" w14:textId="77777777" w:rsidR="00506C60" w:rsidRDefault="00506C60" w:rsidP="00506C60">
            <w:pPr>
              <w:pStyle w:val="Word"/>
              <w:spacing w:line="297" w:lineRule="exact"/>
              <w:jc w:val="left"/>
              <w:rPr>
                <w:rFonts w:hint="default"/>
              </w:rPr>
            </w:pPr>
          </w:p>
          <w:p w14:paraId="206F6F0A" w14:textId="77777777" w:rsidR="00506C60" w:rsidRDefault="00506C60" w:rsidP="00506C60">
            <w:pPr>
              <w:pStyle w:val="Word"/>
              <w:spacing w:line="297" w:lineRule="exact"/>
              <w:jc w:val="left"/>
              <w:rPr>
                <w:rFonts w:hint="default"/>
              </w:rPr>
            </w:pPr>
          </w:p>
          <w:p w14:paraId="6E039757" w14:textId="77777777" w:rsidR="00506C60" w:rsidRDefault="00506C60" w:rsidP="00506C60">
            <w:pPr>
              <w:pStyle w:val="Word"/>
              <w:spacing w:line="297" w:lineRule="exact"/>
              <w:jc w:val="left"/>
              <w:rPr>
                <w:rFonts w:hint="default"/>
              </w:rPr>
            </w:pPr>
          </w:p>
          <w:p w14:paraId="1AD1D41A" w14:textId="77777777" w:rsidR="00506C60" w:rsidRDefault="00506C60" w:rsidP="00506C60">
            <w:pPr>
              <w:pStyle w:val="Word"/>
              <w:spacing w:line="297" w:lineRule="exact"/>
              <w:jc w:val="left"/>
              <w:rPr>
                <w:rFonts w:hint="default"/>
              </w:rPr>
            </w:pPr>
          </w:p>
          <w:p w14:paraId="7EC2A7B5" w14:textId="77777777" w:rsidR="00506C60" w:rsidRDefault="00506C60" w:rsidP="00506C60">
            <w:pPr>
              <w:pStyle w:val="Word"/>
              <w:spacing w:line="297" w:lineRule="exact"/>
              <w:jc w:val="left"/>
              <w:rPr>
                <w:rFonts w:hint="default"/>
              </w:rPr>
            </w:pPr>
          </w:p>
          <w:p w14:paraId="0CA8C8C9" w14:textId="77777777" w:rsidR="00506C60" w:rsidRDefault="00506C60" w:rsidP="00506C60">
            <w:pPr>
              <w:pStyle w:val="Word"/>
              <w:spacing w:line="297" w:lineRule="exact"/>
              <w:jc w:val="left"/>
              <w:rPr>
                <w:rFonts w:hint="default"/>
              </w:rPr>
            </w:pPr>
          </w:p>
          <w:p w14:paraId="422B8E94" w14:textId="77777777" w:rsidR="00506C60" w:rsidRDefault="00506C60" w:rsidP="00506C60">
            <w:pPr>
              <w:pStyle w:val="Word"/>
              <w:spacing w:line="325" w:lineRule="exact"/>
              <w:jc w:val="left"/>
              <w:rPr>
                <w:rFonts w:hint="default"/>
              </w:rPr>
            </w:pPr>
            <w:r>
              <w:t xml:space="preserve"> (3)新規性・独自性　</w:t>
            </w:r>
          </w:p>
          <w:p w14:paraId="1C098927" w14:textId="77777777" w:rsidR="00506C60" w:rsidRDefault="00D5502E" w:rsidP="00506C60">
            <w:pPr>
              <w:pStyle w:val="Word"/>
              <w:spacing w:line="325" w:lineRule="exact"/>
              <w:jc w:val="left"/>
              <w:rPr>
                <w:rFonts w:hint="default"/>
              </w:rPr>
            </w:pPr>
            <w:r>
              <w:rPr>
                <w:noProof/>
              </w:rPr>
              <mc:AlternateContent>
                <mc:Choice Requires="wps">
                  <w:drawing>
                    <wp:anchor distT="0" distB="0" distL="114300" distR="114300" simplePos="0" relativeHeight="251675648" behindDoc="0" locked="0" layoutInCell="1" allowOverlap="1" wp14:anchorId="5D7E917C" wp14:editId="5BA0204E">
                      <wp:simplePos x="0" y="0"/>
                      <wp:positionH relativeFrom="column">
                        <wp:posOffset>320825</wp:posOffset>
                      </wp:positionH>
                      <wp:positionV relativeFrom="paragraph">
                        <wp:posOffset>141455</wp:posOffset>
                      </wp:positionV>
                      <wp:extent cx="5337175" cy="531495"/>
                      <wp:effectExtent l="0" t="0" r="15875" b="2095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7175" cy="53149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1FC59831"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技術等開発しようとしていることでこれまでの技術と比べて新しいところ、改善</w:t>
                                  </w:r>
                                  <w:r>
                                    <w:rPr>
                                      <w:rFonts w:ascii="HG丸ｺﾞｼｯｸM-PRO" w:eastAsia="HG丸ｺﾞｼｯｸM-PRO" w:hAnsi="HG丸ｺﾞｼｯｸM-PRO"/>
                                      <w:color w:val="FF0000"/>
                                    </w:rPr>
                                    <w:t>や工夫を</w:t>
                                  </w:r>
                                  <w:r w:rsidRPr="00CE7DA8">
                                    <w:rPr>
                                      <w:rFonts w:ascii="HG丸ｺﾞｼｯｸM-PRO" w:eastAsia="HG丸ｺﾞｼｯｸM-PRO" w:hAnsi="HG丸ｺﾞｼｯｸM-PRO"/>
                                      <w:color w:val="FF0000"/>
                                    </w:rPr>
                                    <w:t>され</w:t>
                                  </w:r>
                                  <w:r>
                                    <w:rPr>
                                      <w:rFonts w:ascii="HG丸ｺﾞｼｯｸM-PRO" w:eastAsia="HG丸ｺﾞｼｯｸM-PRO" w:hAnsi="HG丸ｺﾞｼｯｸM-PRO"/>
                                      <w:color w:val="FF0000"/>
                                    </w:rPr>
                                    <w:t>てい</w:t>
                                  </w:r>
                                  <w:r w:rsidRPr="00CE7DA8">
                                    <w:rPr>
                                      <w:rFonts w:ascii="HG丸ｺﾞｼｯｸM-PRO" w:eastAsia="HG丸ｺﾞｼｯｸM-PRO" w:hAnsi="HG丸ｺﾞｼｯｸM-PRO"/>
                                      <w:color w:val="FF0000"/>
                                    </w:rPr>
                                    <w:t>るところなどを記載してください。</w:t>
                                  </w:r>
                                </w:p>
                                <w:p w14:paraId="7A6C57E1"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r w:rsidRPr="00CE7DA8">
                                    <w:rPr>
                                      <w:rFonts w:ascii="HG丸ｺﾞｼｯｸM-PRO" w:eastAsia="HG丸ｺﾞｼｯｸM-PRO" w:hAnsi="HG丸ｺﾞｼｯｸM-PRO"/>
                                      <w:color w:val="FF0000"/>
                                    </w:rPr>
                                    <w:t xml:space="preserve">　</w:t>
                                  </w:r>
                                </w:p>
                                <w:p w14:paraId="297448E7"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D394" id="角丸四角形吹き出し 15" o:spid="_x0000_s1036" type="#_x0000_t62" style="position:absolute;margin-left:25.25pt;margin-top:11.15pt;width:420.25pt;height:4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LC/wIAAOYFAAAOAAAAZHJzL2Uyb0RvYy54bWysVMtuEzEU3SPxD5b37WTyJFEnVZQqCCm0&#10;VVvUtePxJAN+YTuZlF1XrJAQGxbdseEXChJfUyLxGVx7JumUskLMYuTre3wf5z4ODteCoxUzNlcy&#10;wfF+AyMmqUpzOU/wq4vJ3jOMrCMyJVxJluArZvHh8OmTg0IPWFMtFE+ZQWBE2kGhE7xwTg+iyNIF&#10;E8TuK80kKDNlBHEgmnmUGlKAdcGjZqPRjQplUm0UZdbC7VGpxMNgP8sYdSdZZplDPMEQmwt/E/4z&#10;/4+GB2QwN0QvclqFQf4hCkFyCU53po6II2hp8kemRE6Nsipz+1SJSGVZTlnIAbKJG39kc74gmoVc&#10;gByrdzTZ/2eWHq9ODcpTqF0HI0kE1OjX108/b283Nzdw2Pz4svn47e76w+b997vrzwhQQFmh7QBe&#10;nutT45O2eqroGwuK6IHGC7bCrDMjPBZSRuvA/9WOf7Z2iMJlp9XqxT2Ig4Ku04rb/eAtIoPta22s&#10;e86UQP6Q4IKlc3amljI9g0qPCedq6UIdyGpqXShIWmVF0tcxRpngUN8V4WgvbnW7/aoBaqDmA1C7&#10;247jx6BWHRR3u92ex0CglV84bUMNBCmep5Oc8yBc2TE3CGKABHKZqgIjTqyDywRPwhdS4EvxUqUl&#10;rt9pNEKzgmEb3gdvtm6XS1QkuN9pegIJzFLGiYOj0FBdK+cYET6HIaXOBPsPHpdG60FdQFVqgYH/&#10;Wgh1vz7RI2IX5eNgtSKDS58vC2MI5dj2R9kSvjncerYumy8k569mKr2CjjSqHFWr6SQHB1Mg6JQY&#10;qB1MMewbdwK/jCvIWFUnjBbKvPvbvcfDyIAWowJmHeh4uySGQXovJAxTP263/XIIQrvTa4Jg6ppZ&#10;XSOXYqygdtBNEF04erzj22NmlLiEtTTyXkFFJAXfJfGVMHblDoLFRtloFGCwEDRxU3muqTfuqfPU&#10;XqwvidFVwzsoyrHa7oWq3crOu8f6l1KNlk5l+Y70ktdqQmGZhP6pFp/fVnU5oO7X8/A3AAAA//8D&#10;AFBLAwQUAAYACAAAACEAswKpwt8AAAAJAQAADwAAAGRycy9kb3ducmV2LnhtbEyPQW7CMBBF95V6&#10;B2sqsSs2qUA0jYMaKrqoygLKAUw8JIF4HMUG0p6+01VZjv7Tn/ezxeBaccE+NJ40TMYKBFLpbUOV&#10;ht3X6nEOIkRD1rSeUMM3Bljk93eZSa2/0gYv21gJLqGQGg11jF0qZShrdCaMfYfE2cH3zkQ++0ra&#10;3ly53LUyUWomnWmIP9Smw2WN5Wl7dhqa5ftJHg+7n7U6uoI+wmdRvAWtRw/D6wuIiEP8h+FPn9Uh&#10;Z6e9P5MNotUwVVMmNSTJEwjO588T3rZnUM0UyDyTtwvyXwAAAP//AwBQSwECLQAUAAYACAAAACEA&#10;toM4kv4AAADhAQAAEwAAAAAAAAAAAAAAAAAAAAAAW0NvbnRlbnRfVHlwZXNdLnhtbFBLAQItABQA&#10;BgAIAAAAIQA4/SH/1gAAAJQBAAALAAAAAAAAAAAAAAAAAC8BAABfcmVscy8ucmVsc1BLAQItABQA&#10;BgAIAAAAIQD4PnLC/wIAAOYFAAAOAAAAAAAAAAAAAAAAAC4CAABkcnMvZTJvRG9jLnhtbFBLAQIt&#10;ABQABgAIAAAAIQCzAqnC3wAAAAkBAAAPAAAAAAAAAAAAAAAAAFkFAABkcnMvZG93bnJldi54bWxQ&#10;SwUGAAAAAAQABADzAAAAZQYAAAAA&#10;" adj="7847,775" fillcolor="#f2f2f2" strokecolor="windowText">
                      <v:path arrowok="t"/>
                      <v:textbox>
                        <w:txbxContent>
                          <w:p w:rsidR="00D5502E" w:rsidRPr="00CE7DA8" w:rsidRDefault="00D5502E" w:rsidP="00D5502E">
                            <w:pPr>
                              <w:spacing w:line="240" w:lineRule="exact"/>
                              <w:jc w:val="left"/>
                              <w:rPr>
                                <w:rFonts w:ascii="HG丸ｺﾞｼｯｸM-PRO" w:eastAsia="HG丸ｺﾞｼｯｸM-PRO" w:hAnsi="HG丸ｺﾞｼｯｸM-PRO" w:hint="default"/>
                                <w:color w:val="FF0000"/>
                              </w:rPr>
                            </w:pPr>
                            <w:r w:rsidRPr="00CE7DA8">
                              <w:rPr>
                                <w:rFonts w:ascii="HG丸ｺﾞｼｯｸM-PRO" w:eastAsia="HG丸ｺﾞｼｯｸM-PRO" w:hAnsi="HG丸ｺﾞｼｯｸM-PRO"/>
                                <w:color w:val="FF0000"/>
                              </w:rPr>
                              <w:t>技術等開発しようとしていることでこれまでの技術と比べて新しいところ、改善</w:t>
                            </w:r>
                            <w:r>
                              <w:rPr>
                                <w:rFonts w:ascii="HG丸ｺﾞｼｯｸM-PRO" w:eastAsia="HG丸ｺﾞｼｯｸM-PRO" w:hAnsi="HG丸ｺﾞｼｯｸM-PRO"/>
                                <w:color w:val="FF0000"/>
                              </w:rPr>
                              <w:t>や工夫を</w:t>
                            </w:r>
                            <w:r w:rsidRPr="00CE7DA8">
                              <w:rPr>
                                <w:rFonts w:ascii="HG丸ｺﾞｼｯｸM-PRO" w:eastAsia="HG丸ｺﾞｼｯｸM-PRO" w:hAnsi="HG丸ｺﾞｼｯｸM-PRO"/>
                                <w:color w:val="FF0000"/>
                              </w:rPr>
                              <w:t>され</w:t>
                            </w:r>
                            <w:r>
                              <w:rPr>
                                <w:rFonts w:ascii="HG丸ｺﾞｼｯｸM-PRO" w:eastAsia="HG丸ｺﾞｼｯｸM-PRO" w:hAnsi="HG丸ｺﾞｼｯｸM-PRO"/>
                                <w:color w:val="FF0000"/>
                              </w:rPr>
                              <w:t>てい</w:t>
                            </w:r>
                            <w:r w:rsidRPr="00CE7DA8">
                              <w:rPr>
                                <w:rFonts w:ascii="HG丸ｺﾞｼｯｸM-PRO" w:eastAsia="HG丸ｺﾞｼｯｸM-PRO" w:hAnsi="HG丸ｺﾞｼｯｸM-PRO"/>
                                <w:color w:val="FF0000"/>
                              </w:rPr>
                              <w:t>るところなどを記載してください。</w:t>
                            </w:r>
                          </w:p>
                          <w:p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r w:rsidRPr="00CE7DA8">
                              <w:rPr>
                                <w:rFonts w:ascii="HG丸ｺﾞｼｯｸM-PRO" w:eastAsia="HG丸ｺﾞｼｯｸM-PRO" w:hAnsi="HG丸ｺﾞｼｯｸM-PRO"/>
                                <w:color w:val="FF0000"/>
                              </w:rPr>
                              <w:t xml:space="preserve">　</w:t>
                            </w:r>
                          </w:p>
                          <w:p w:rsidR="00D5502E" w:rsidRDefault="00D5502E" w:rsidP="00D5502E">
                            <w:pPr>
                              <w:jc w:val="center"/>
                              <w:rPr>
                                <w:rFonts w:hint="default"/>
                              </w:rPr>
                            </w:pPr>
                          </w:p>
                        </w:txbxContent>
                      </v:textbox>
                    </v:shape>
                  </w:pict>
                </mc:Fallback>
              </mc:AlternateContent>
            </w:r>
          </w:p>
          <w:p w14:paraId="34DF584A" w14:textId="77777777" w:rsidR="00506C60" w:rsidRDefault="00506C60" w:rsidP="00506C60">
            <w:pPr>
              <w:pStyle w:val="Word"/>
              <w:spacing w:line="325" w:lineRule="exact"/>
              <w:jc w:val="left"/>
              <w:rPr>
                <w:rFonts w:hint="default"/>
              </w:rPr>
            </w:pPr>
          </w:p>
          <w:p w14:paraId="774ACE6B" w14:textId="77777777" w:rsidR="00506C60" w:rsidRDefault="00506C60" w:rsidP="00506C60">
            <w:pPr>
              <w:pStyle w:val="Word"/>
              <w:spacing w:line="325" w:lineRule="exact"/>
              <w:jc w:val="left"/>
              <w:rPr>
                <w:rFonts w:hint="default"/>
              </w:rPr>
            </w:pPr>
          </w:p>
          <w:p w14:paraId="0BDDE047" w14:textId="77777777" w:rsidR="00506C60" w:rsidRDefault="00506C60" w:rsidP="00506C60">
            <w:pPr>
              <w:pStyle w:val="Word"/>
              <w:spacing w:line="325" w:lineRule="exact"/>
              <w:jc w:val="left"/>
              <w:rPr>
                <w:rFonts w:hint="default"/>
              </w:rPr>
            </w:pPr>
          </w:p>
          <w:p w14:paraId="59F1AB94" w14:textId="77777777" w:rsidR="00506C60" w:rsidRDefault="00506C60" w:rsidP="00506C60">
            <w:pPr>
              <w:pStyle w:val="Word"/>
              <w:spacing w:line="325" w:lineRule="exact"/>
              <w:jc w:val="left"/>
              <w:rPr>
                <w:rFonts w:hint="default"/>
              </w:rPr>
            </w:pPr>
          </w:p>
          <w:p w14:paraId="275037EA" w14:textId="77777777" w:rsidR="00506C60" w:rsidRDefault="00506C60" w:rsidP="00506C60">
            <w:pPr>
              <w:pStyle w:val="Word"/>
              <w:spacing w:line="325" w:lineRule="exact"/>
              <w:jc w:val="left"/>
              <w:rPr>
                <w:rFonts w:hint="default"/>
              </w:rPr>
            </w:pPr>
          </w:p>
          <w:p w14:paraId="4B7DDC1B" w14:textId="77777777" w:rsidR="00506C60" w:rsidRDefault="00506C60" w:rsidP="00506C60">
            <w:pPr>
              <w:pStyle w:val="Word"/>
              <w:spacing w:line="325" w:lineRule="exact"/>
              <w:jc w:val="left"/>
              <w:rPr>
                <w:rFonts w:hint="default"/>
              </w:rPr>
            </w:pPr>
          </w:p>
        </w:tc>
      </w:tr>
    </w:tbl>
    <w:p w14:paraId="48847377" w14:textId="77777777" w:rsidR="00506C60" w:rsidRPr="00506C60" w:rsidRDefault="00506C60" w:rsidP="009D775D">
      <w:pPr>
        <w:pStyle w:val="Word"/>
        <w:spacing w:line="337" w:lineRule="exact"/>
        <w:rPr>
          <w:rFonts w:hAnsi="ＭＳ 明朝" w:hint="default"/>
        </w:rPr>
      </w:pPr>
    </w:p>
    <w:tbl>
      <w:tblPr>
        <w:tblW w:w="9714" w:type="dxa"/>
        <w:tblInd w:w="62" w:type="dxa"/>
        <w:tblLayout w:type="fixed"/>
        <w:tblCellMar>
          <w:left w:w="0" w:type="dxa"/>
          <w:right w:w="0" w:type="dxa"/>
        </w:tblCellMar>
        <w:tblLook w:val="0000" w:firstRow="0" w:lastRow="0" w:firstColumn="0" w:lastColumn="0" w:noHBand="0" w:noVBand="0"/>
      </w:tblPr>
      <w:tblGrid>
        <w:gridCol w:w="9519"/>
        <w:gridCol w:w="195"/>
      </w:tblGrid>
      <w:tr w:rsidR="00DE0818" w14:paraId="418055A2" w14:textId="77777777" w:rsidTr="00A91D0A">
        <w:trPr>
          <w:trHeight w:val="10833"/>
        </w:trPr>
        <w:tc>
          <w:tcPr>
            <w:tcW w:w="9714" w:type="dxa"/>
            <w:gridSpan w:val="2"/>
            <w:tcBorders>
              <w:top w:val="single" w:sz="4" w:space="0" w:color="000000"/>
              <w:left w:val="single" w:sz="4" w:space="0" w:color="000000"/>
              <w:bottom w:val="single" w:sz="4" w:space="0" w:color="000000"/>
              <w:right w:val="single" w:sz="4" w:space="0" w:color="000000"/>
            </w:tcBorders>
            <w:tcMar>
              <w:left w:w="52" w:type="dxa"/>
              <w:right w:w="52" w:type="dxa"/>
            </w:tcMar>
          </w:tcPr>
          <w:p w14:paraId="1C4E867B" w14:textId="77777777" w:rsidR="00506C60" w:rsidRDefault="00506C60" w:rsidP="00506C60">
            <w:pPr>
              <w:pStyle w:val="Word"/>
              <w:spacing w:line="297" w:lineRule="exact"/>
              <w:jc w:val="left"/>
              <w:rPr>
                <w:rFonts w:hint="default"/>
              </w:rPr>
            </w:pPr>
            <w:r>
              <w:lastRenderedPageBreak/>
              <w:t>②実施計画</w:t>
            </w:r>
          </w:p>
          <w:p w14:paraId="0B89E5E4" w14:textId="77777777" w:rsidR="00506C60" w:rsidRDefault="00506C60" w:rsidP="00506C60">
            <w:pPr>
              <w:pStyle w:val="Word"/>
              <w:spacing w:line="297" w:lineRule="exact"/>
              <w:jc w:val="left"/>
              <w:rPr>
                <w:rFonts w:hint="default"/>
              </w:rPr>
            </w:pPr>
            <w:r>
              <w:t xml:space="preserve"> (1)技術</w:t>
            </w:r>
            <w:r w:rsidRPr="000B723F">
              <w:rPr>
                <w:color w:val="auto"/>
              </w:rPr>
              <w:t>開発等</w:t>
            </w:r>
            <w:r>
              <w:t>の方法</w:t>
            </w:r>
            <w:r>
              <w:rPr>
                <w:sz w:val="18"/>
              </w:rPr>
              <w:t>（</w:t>
            </w:r>
            <w:r w:rsidRPr="000637C2">
              <w:rPr>
                <w:sz w:val="18"/>
                <w:u w:val="single"/>
              </w:rPr>
              <w:t>箇条書き</w:t>
            </w:r>
            <w:r>
              <w:rPr>
                <w:sz w:val="18"/>
              </w:rPr>
              <w:t>で記載してください。）</w:t>
            </w:r>
          </w:p>
          <w:p w14:paraId="44452110" w14:textId="77777777" w:rsidR="00506C60" w:rsidRDefault="00D5502E" w:rsidP="00506C60">
            <w:pPr>
              <w:pStyle w:val="Word"/>
              <w:spacing w:line="297" w:lineRule="exact"/>
              <w:jc w:val="left"/>
              <w:rPr>
                <w:rFonts w:hint="default"/>
              </w:rPr>
            </w:pPr>
            <w:r>
              <w:rPr>
                <w:noProof/>
              </w:rPr>
              <mc:AlternateContent>
                <mc:Choice Requires="wps">
                  <w:drawing>
                    <wp:anchor distT="0" distB="0" distL="114300" distR="114300" simplePos="0" relativeHeight="251677696" behindDoc="0" locked="0" layoutInCell="1" allowOverlap="1" wp14:anchorId="29043D82" wp14:editId="22B870A8">
                      <wp:simplePos x="0" y="0"/>
                      <wp:positionH relativeFrom="column">
                        <wp:posOffset>282127</wp:posOffset>
                      </wp:positionH>
                      <wp:positionV relativeFrom="paragraph">
                        <wp:posOffset>87966</wp:posOffset>
                      </wp:positionV>
                      <wp:extent cx="4314825" cy="1400175"/>
                      <wp:effectExtent l="0" t="0" r="28575" b="2857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40017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215C0B9F" w14:textId="77777777" w:rsidR="00D5502E" w:rsidRDefault="00D5502E" w:rsidP="00D5502E">
                                  <w:pPr>
                                    <w:spacing w:line="200" w:lineRule="exact"/>
                                    <w:jc w:val="left"/>
                                    <w:rPr>
                                      <w:rFonts w:ascii="HG丸ｺﾞｼｯｸM-PRO" w:eastAsia="HG丸ｺﾞｼｯｸM-PRO" w:hAnsi="HG丸ｺﾞｼｯｸM-PRO" w:hint="default"/>
                                      <w:color w:val="FF0000"/>
                                      <w:sz w:val="20"/>
                                    </w:rPr>
                                  </w:pPr>
                                  <w:r w:rsidRPr="000637C2">
                                    <w:rPr>
                                      <w:rFonts w:ascii="HG丸ｺﾞｼｯｸM-PRO" w:eastAsia="HG丸ｺﾞｼｯｸM-PRO" w:hAnsi="HG丸ｺﾞｼｯｸM-PRO"/>
                                      <w:color w:val="FF0000"/>
                                      <w:sz w:val="20"/>
                                    </w:rPr>
                                    <w:t>技術開発の進め方について、箇条書きで</w:t>
                                  </w:r>
                                  <w:r>
                                    <w:rPr>
                                      <w:rFonts w:ascii="HG丸ｺﾞｼｯｸM-PRO" w:eastAsia="HG丸ｺﾞｼｯｸM-PRO" w:hAnsi="HG丸ｺﾞｼｯｸM-PRO"/>
                                      <w:color w:val="FF0000"/>
                                      <w:sz w:val="20"/>
                                    </w:rPr>
                                    <w:t>具体的に</w:t>
                                  </w:r>
                                  <w:r w:rsidRPr="000637C2">
                                    <w:rPr>
                                      <w:rFonts w:ascii="HG丸ｺﾞｼｯｸM-PRO" w:eastAsia="HG丸ｺﾞｼｯｸM-PRO" w:hAnsi="HG丸ｺﾞｼｯｸM-PRO"/>
                                      <w:color w:val="FF0000"/>
                                      <w:sz w:val="20"/>
                                    </w:rPr>
                                    <w:t>記載してください。</w:t>
                                  </w:r>
                                </w:p>
                                <w:p w14:paraId="63369106"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（記載例）</w:t>
                                  </w:r>
                                </w:p>
                                <w:p w14:paraId="3F669136"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・準備</w:t>
                                  </w:r>
                                </w:p>
                                <w:p w14:paraId="5CDD8C06"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・○○研究</w:t>
                                  </w:r>
                                  <w:r>
                                    <w:rPr>
                                      <w:rFonts w:ascii="HG丸ｺﾞｼｯｸM-PRO" w:eastAsia="HG丸ｺﾞｼｯｸM-PRO" w:hAnsi="HG丸ｺﾞｼｯｸM-PRO"/>
                                      <w:color w:val="FF0000"/>
                                      <w:sz w:val="18"/>
                                    </w:rPr>
                                    <w:t xml:space="preserve">　　・・・××大学××教室　週1回訪問</w:t>
                                  </w:r>
                                </w:p>
                                <w:p w14:paraId="3A519FFE"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・○○調査</w:t>
                                  </w:r>
                                  <w:r>
                                    <w:rPr>
                                      <w:rFonts w:ascii="HG丸ｺﾞｼｯｸM-PRO" w:eastAsia="HG丸ｺﾞｼｯｸM-PRO" w:hAnsi="HG丸ｺﾞｼｯｸM-PRO"/>
                                      <w:color w:val="FF0000"/>
                                      <w:sz w:val="18"/>
                                    </w:rPr>
                                    <w:t xml:space="preserve">　　・・・○○市　</w:t>
                                  </w:r>
                                </w:p>
                                <w:p w14:paraId="687396A2"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・△△試験</w:t>
                                  </w:r>
                                  <w:r>
                                    <w:rPr>
                                      <w:rFonts w:ascii="HG丸ｺﾞｼｯｸM-PRO" w:eastAsia="HG丸ｺﾞｼｯｸM-PRO" w:hAnsi="HG丸ｺﾞｼｯｸM-PRO"/>
                                      <w:color w:val="FF0000"/>
                                      <w:sz w:val="18"/>
                                    </w:rPr>
                                    <w:t xml:space="preserve">　　・・・△△研究所に委託</w:t>
                                  </w:r>
                                </w:p>
                                <w:p w14:paraId="3566AA01"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・データ分析</w:t>
                                  </w:r>
                                  <w:r>
                                    <w:rPr>
                                      <w:rFonts w:ascii="HG丸ｺﾞｼｯｸM-PRO" w:eastAsia="HG丸ｺﾞｼｯｸM-PRO" w:hAnsi="HG丸ｺﾞｼｯｸM-PRO"/>
                                      <w:color w:val="FF0000"/>
                                      <w:sz w:val="18"/>
                                    </w:rPr>
                                    <w:t xml:space="preserve">　・・・</w:t>
                                  </w:r>
                                </w:p>
                                <w:p w14:paraId="3E94CA72"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・試作機製作</w:t>
                                  </w:r>
                                  <w:r>
                                    <w:rPr>
                                      <w:rFonts w:ascii="HG丸ｺﾞｼｯｸM-PRO" w:eastAsia="HG丸ｺﾞｼｯｸM-PRO" w:hAnsi="HG丸ｺﾞｼｯｸM-PRO"/>
                                      <w:color w:val="FF0000"/>
                                      <w:sz w:val="18"/>
                                    </w:rPr>
                                    <w:t xml:space="preserve">　・・・××機械の製作</w:t>
                                  </w:r>
                                </w:p>
                                <w:p w14:paraId="6D274856" w14:textId="77777777"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・とりまとめ</w:t>
                                  </w:r>
                                </w:p>
                                <w:p w14:paraId="170EEBAD"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0CBE" id="角丸四角形吹き出し 16" o:spid="_x0000_s1037" type="#_x0000_t62" style="position:absolute;margin-left:22.2pt;margin-top:6.95pt;width:339.75pt;height:1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7YAgMAAOcFAAAOAAAAZHJzL2Uyb0RvYy54bWysVE9v0zAUvyPxHSzftyRdmq3V0qnqVIRU&#10;2LQN7ew6ThtwbGO7TcdtJ05IiAuH3bjwFQYSn2ZU4mPw7KRdxjghcoj8/H5+f37vz+HRquRoybQp&#10;pEhxtBtixASVWSFmKX51Md45wMhYIjLCpWApvmIGHw2ePjmsVJ915FzyjGkERoTpVyrFc2tVPwgM&#10;nbOSmF2pmABlLnVJLIh6FmSaVGC95EEnDJOgkjpTWlJmDNwe10o88PbznFF7kueGWcRTDLFZ/9f+&#10;P3X/YHBI+jNN1LygTRjkH6IoSSHA6dbUMbEELXTxyFRZUC2NzO0ulWUg87ygzOcA2UThH9mcz4li&#10;Phcgx6gtTeb/maUvl6caFRnULsFIkBJq9Ovrp5+3t+ubGzisf3xZf/x2d/1h/f773fVnBCigrFKm&#10;Dy/P1al2SRs1kfSNAUXwQOME02BWuS4dFlJGK8//1ZZ/trKIwmW8F8UHnS5GFHRRHIbRfte5C0h/&#10;81xpY58xWSJ3SHHFshk7kwuRnUGpR4RzubC+EGQ5MdZXJGvSItnrCKO85FDgJeFoJ9pLkl7TAS1Q&#10;5wEoTuIoegzaa4OiJEn2m0AbvxDyJlTPkORFNi4498KVGXGNIAZIoBCZrDDixFi4TPHYfz4Fvihf&#10;yKzG9bph6LsVDBv/3tNi2na5QFWKe13PIIFhyjmxQGapoLxGzDAifAZTSq329h88ro22g7qAsrQC&#10;A/+tENp+XaLHxMzrx95qQwYXLl/m5xDKsWmQuidcd9jVdFV3n+fYXU1ldgUtqWU9q0bRcQEOJkDQ&#10;KdFQOxhjWDj2BH45l5CxbE4YzaV+97d7h4eZAS1GFQw70PF2QTSD9J4LmKZeFMduO3gh7u53QNBt&#10;zbStEYtyJKF20E0QnT86vOWbY65leQl7aei8gooICr5r4hthZOslBJuNsuHQw2AjKGIn4lxRZ9xR&#10;56i9WF0SrZqGt1CUl3KzGEjft1s9IvdY91LI4cLKvNiSXvPajChsE98/zeZz66ote9T9fh78BgAA&#10;//8DAFBLAwQUAAYACAAAACEAWTm//N4AAAAJAQAADwAAAGRycy9kb3ducmV2LnhtbEyPQU/CQBCF&#10;7yb8h82QcJOtpVGp3RKK0YPBg8APWLpDW+jONt0Fqr/e4aS3mXkvb76XLQbbigv2vnGk4GEagUAq&#10;nWmoUrDbvt0/g/BBk9GtI1TwjR4W+egu06lxV/rCyyZUgkPIp1pBHUKXSunLGq32U9chsXZwvdWB&#10;176SptdXDretjKPoUVrdEH+odYerGsvT5mwVNKv3kzwedj+f0dEW9OHXRfHqlZqMh+ULiIBD+DPD&#10;DZ/RIWemvTuT8aJVkCQJO/k+m4Ng/Sm+DXsF8YwVmWfyf4P8FwAA//8DAFBLAQItABQABgAIAAAA&#10;IQC2gziS/gAAAOEBAAATAAAAAAAAAAAAAAAAAAAAAABbQ29udGVudF9UeXBlc10ueG1sUEsBAi0A&#10;FAAGAAgAAAAhADj9If/WAAAAlAEAAAsAAAAAAAAAAAAAAAAALwEAAF9yZWxzLy5yZWxzUEsBAi0A&#10;FAAGAAgAAAAhAMN3ztgCAwAA5wUAAA4AAAAAAAAAAAAAAAAALgIAAGRycy9lMm9Eb2MueG1sUEsB&#10;Ai0AFAAGAAgAAAAhAFk5v/zeAAAACQEAAA8AAAAAAAAAAAAAAAAAXAUAAGRycy9kb3ducmV2Lnht&#10;bFBLBQYAAAAABAAEAPMAAABnBgAAAAA=&#10;" adj="7847,775" fillcolor="#f2f2f2" strokecolor="windowText">
                      <v:path arrowok="t"/>
                      <v:textbox>
                        <w:txbxContent>
                          <w:p w:rsidR="00D5502E" w:rsidRDefault="00D5502E" w:rsidP="00D5502E">
                            <w:pPr>
                              <w:spacing w:line="200" w:lineRule="exact"/>
                              <w:jc w:val="left"/>
                              <w:rPr>
                                <w:rFonts w:ascii="HG丸ｺﾞｼｯｸM-PRO" w:eastAsia="HG丸ｺﾞｼｯｸM-PRO" w:hAnsi="HG丸ｺﾞｼｯｸM-PRO" w:hint="default"/>
                                <w:color w:val="FF0000"/>
                                <w:sz w:val="20"/>
                              </w:rPr>
                            </w:pPr>
                            <w:r w:rsidRPr="000637C2">
                              <w:rPr>
                                <w:rFonts w:ascii="HG丸ｺﾞｼｯｸM-PRO" w:eastAsia="HG丸ｺﾞｼｯｸM-PRO" w:hAnsi="HG丸ｺﾞｼｯｸM-PRO"/>
                                <w:color w:val="FF0000"/>
                                <w:sz w:val="20"/>
                              </w:rPr>
                              <w:t>技術開発の進め方について、箇条書きで</w:t>
                            </w:r>
                            <w:r>
                              <w:rPr>
                                <w:rFonts w:ascii="HG丸ｺﾞｼｯｸM-PRO" w:eastAsia="HG丸ｺﾞｼｯｸM-PRO" w:hAnsi="HG丸ｺﾞｼｯｸM-PRO"/>
                                <w:color w:val="FF0000"/>
                                <w:sz w:val="20"/>
                              </w:rPr>
                              <w:t>具体的に</w:t>
                            </w:r>
                            <w:r w:rsidRPr="000637C2">
                              <w:rPr>
                                <w:rFonts w:ascii="HG丸ｺﾞｼｯｸM-PRO" w:eastAsia="HG丸ｺﾞｼｯｸM-PRO" w:hAnsi="HG丸ｺﾞｼｯｸM-PRO"/>
                                <w:color w:val="FF0000"/>
                                <w:sz w:val="20"/>
                              </w:rPr>
                              <w:t>記載してください。</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（記載例）</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・準備</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・○○研究</w:t>
                            </w:r>
                            <w:r>
                              <w:rPr>
                                <w:rFonts w:ascii="HG丸ｺﾞｼｯｸM-PRO" w:eastAsia="HG丸ｺﾞｼｯｸM-PRO" w:hAnsi="HG丸ｺﾞｼｯｸM-PRO"/>
                                <w:color w:val="FF0000"/>
                                <w:sz w:val="18"/>
                              </w:rPr>
                              <w:t xml:space="preserve">　　・・・××大学××教室　週1回訪問</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・○○調査</w:t>
                            </w:r>
                            <w:r>
                              <w:rPr>
                                <w:rFonts w:ascii="HG丸ｺﾞｼｯｸM-PRO" w:eastAsia="HG丸ｺﾞｼｯｸM-PRO" w:hAnsi="HG丸ｺﾞｼｯｸM-PRO"/>
                                <w:color w:val="FF0000"/>
                                <w:sz w:val="18"/>
                              </w:rPr>
                              <w:t xml:space="preserve">　　・・・○○市　</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・△△試験</w:t>
                            </w:r>
                            <w:r>
                              <w:rPr>
                                <w:rFonts w:ascii="HG丸ｺﾞｼｯｸM-PRO" w:eastAsia="HG丸ｺﾞｼｯｸM-PRO" w:hAnsi="HG丸ｺﾞｼｯｸM-PRO"/>
                                <w:color w:val="FF0000"/>
                                <w:sz w:val="18"/>
                              </w:rPr>
                              <w:t xml:space="preserve">　　・・・△△研究所に委託</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・データ分析</w:t>
                            </w:r>
                            <w:r>
                              <w:rPr>
                                <w:rFonts w:ascii="HG丸ｺﾞｼｯｸM-PRO" w:eastAsia="HG丸ｺﾞｼｯｸM-PRO" w:hAnsi="HG丸ｺﾞｼｯｸM-PRO"/>
                                <w:color w:val="FF0000"/>
                                <w:sz w:val="18"/>
                              </w:rPr>
                              <w:t xml:space="preserve">　・・・</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・試作機製作</w:t>
                            </w:r>
                            <w:r>
                              <w:rPr>
                                <w:rFonts w:ascii="HG丸ｺﾞｼｯｸM-PRO" w:eastAsia="HG丸ｺﾞｼｯｸM-PRO" w:hAnsi="HG丸ｺﾞｼｯｸM-PRO"/>
                                <w:color w:val="FF0000"/>
                                <w:sz w:val="18"/>
                              </w:rPr>
                              <w:t xml:space="preserve">　・・・××機械の製作</w:t>
                            </w:r>
                          </w:p>
                          <w:p w:rsidR="00D5502E" w:rsidRPr="000637C2" w:rsidRDefault="00D5502E" w:rsidP="00D5502E">
                            <w:pPr>
                              <w:spacing w:line="200" w:lineRule="exact"/>
                              <w:jc w:val="left"/>
                              <w:rPr>
                                <w:rFonts w:ascii="HG丸ｺﾞｼｯｸM-PRO" w:eastAsia="HG丸ｺﾞｼｯｸM-PRO" w:hAnsi="HG丸ｺﾞｼｯｸM-PRO" w:hint="default"/>
                                <w:color w:val="FF0000"/>
                                <w:sz w:val="18"/>
                              </w:rPr>
                            </w:pPr>
                            <w:r w:rsidRPr="000637C2">
                              <w:rPr>
                                <w:rFonts w:ascii="HG丸ｺﾞｼｯｸM-PRO" w:eastAsia="HG丸ｺﾞｼｯｸM-PRO" w:hAnsi="HG丸ｺﾞｼｯｸM-PRO"/>
                                <w:color w:val="FF0000"/>
                                <w:sz w:val="18"/>
                              </w:rPr>
                              <w:t>・とりまとめ</w:t>
                            </w:r>
                          </w:p>
                          <w:p w:rsidR="00D5502E" w:rsidRDefault="00D5502E" w:rsidP="00D5502E">
                            <w:pPr>
                              <w:jc w:val="center"/>
                              <w:rPr>
                                <w:rFonts w:hint="default"/>
                              </w:rPr>
                            </w:pPr>
                          </w:p>
                        </w:txbxContent>
                      </v:textbox>
                    </v:shape>
                  </w:pict>
                </mc:Fallback>
              </mc:AlternateContent>
            </w:r>
          </w:p>
          <w:p w14:paraId="2B12365C" w14:textId="77777777" w:rsidR="00506C60" w:rsidRDefault="00506C60" w:rsidP="00506C60">
            <w:pPr>
              <w:pStyle w:val="Word"/>
              <w:spacing w:line="297" w:lineRule="exact"/>
              <w:jc w:val="left"/>
              <w:rPr>
                <w:rFonts w:hint="default"/>
              </w:rPr>
            </w:pPr>
          </w:p>
          <w:p w14:paraId="74BC2F33" w14:textId="77777777" w:rsidR="00D5502E" w:rsidRDefault="00D5502E" w:rsidP="00506C60">
            <w:pPr>
              <w:pStyle w:val="Word"/>
              <w:spacing w:line="297" w:lineRule="exact"/>
              <w:jc w:val="left"/>
              <w:rPr>
                <w:rFonts w:hint="default"/>
              </w:rPr>
            </w:pPr>
          </w:p>
          <w:p w14:paraId="726BB82D" w14:textId="77777777" w:rsidR="00D5502E" w:rsidRDefault="00D5502E" w:rsidP="00506C60">
            <w:pPr>
              <w:pStyle w:val="Word"/>
              <w:spacing w:line="297" w:lineRule="exact"/>
              <w:jc w:val="left"/>
              <w:rPr>
                <w:rFonts w:hint="default"/>
              </w:rPr>
            </w:pPr>
          </w:p>
          <w:p w14:paraId="298591E8" w14:textId="77777777" w:rsidR="00D5502E" w:rsidRDefault="00D5502E" w:rsidP="00506C60">
            <w:pPr>
              <w:pStyle w:val="Word"/>
              <w:spacing w:line="297" w:lineRule="exact"/>
              <w:jc w:val="left"/>
              <w:rPr>
                <w:rFonts w:hint="default"/>
              </w:rPr>
            </w:pPr>
          </w:p>
          <w:p w14:paraId="043B38FE" w14:textId="77777777" w:rsidR="00D5502E" w:rsidRDefault="00D5502E" w:rsidP="00506C60">
            <w:pPr>
              <w:pStyle w:val="Word"/>
              <w:spacing w:line="297" w:lineRule="exact"/>
              <w:jc w:val="left"/>
              <w:rPr>
                <w:rFonts w:hint="default"/>
              </w:rPr>
            </w:pPr>
          </w:p>
          <w:p w14:paraId="6F06153A" w14:textId="77777777" w:rsidR="00D5502E" w:rsidRDefault="00D5502E" w:rsidP="00506C60">
            <w:pPr>
              <w:pStyle w:val="Word"/>
              <w:spacing w:line="297" w:lineRule="exact"/>
              <w:jc w:val="left"/>
              <w:rPr>
                <w:rFonts w:hint="default"/>
              </w:rPr>
            </w:pPr>
          </w:p>
          <w:p w14:paraId="576951AC" w14:textId="77777777" w:rsidR="00D5502E" w:rsidRDefault="00D5502E" w:rsidP="00506C60">
            <w:pPr>
              <w:pStyle w:val="Word"/>
              <w:spacing w:line="297" w:lineRule="exact"/>
              <w:jc w:val="left"/>
              <w:rPr>
                <w:rFonts w:hint="default"/>
              </w:rPr>
            </w:pPr>
          </w:p>
          <w:p w14:paraId="7E6F1A35" w14:textId="77777777" w:rsidR="00D5502E" w:rsidRPr="00F93296" w:rsidRDefault="00D5502E" w:rsidP="00506C60">
            <w:pPr>
              <w:pStyle w:val="Word"/>
              <w:spacing w:line="297" w:lineRule="exact"/>
              <w:jc w:val="left"/>
              <w:rPr>
                <w:rFonts w:hint="default"/>
              </w:rPr>
            </w:pPr>
          </w:p>
          <w:p w14:paraId="074D6495" w14:textId="77777777" w:rsidR="00506C60" w:rsidRDefault="00506C60" w:rsidP="00506C60">
            <w:pPr>
              <w:pStyle w:val="Word"/>
              <w:spacing w:line="297" w:lineRule="exact"/>
              <w:jc w:val="left"/>
              <w:rPr>
                <w:rFonts w:hint="default"/>
              </w:rPr>
            </w:pPr>
            <w:r>
              <w:t xml:space="preserve"> (2)実施スケジュール</w:t>
            </w:r>
          </w:p>
          <w:p w14:paraId="3F186F63" w14:textId="77777777" w:rsidR="00506C60" w:rsidRDefault="00506C60" w:rsidP="00506C60">
            <w:pPr>
              <w:pStyle w:val="Word"/>
              <w:spacing w:line="297" w:lineRule="exact"/>
              <w:jc w:val="left"/>
              <w:rPr>
                <w:rFonts w:hint="default"/>
              </w:rPr>
            </w:pPr>
          </w:p>
          <w:tbl>
            <w:tblPr>
              <w:tblW w:w="929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418"/>
              <w:gridCol w:w="708"/>
              <w:gridCol w:w="709"/>
              <w:gridCol w:w="709"/>
              <w:gridCol w:w="709"/>
              <w:gridCol w:w="708"/>
              <w:gridCol w:w="709"/>
              <w:gridCol w:w="709"/>
              <w:gridCol w:w="709"/>
              <w:gridCol w:w="708"/>
            </w:tblGrid>
            <w:tr w:rsidR="00A91D0A" w14:paraId="106CAEB3" w14:textId="77777777" w:rsidTr="00A91D0A">
              <w:trPr>
                <w:trHeight w:val="631"/>
              </w:trPr>
              <w:tc>
                <w:tcPr>
                  <w:tcW w:w="2919" w:type="dxa"/>
                  <w:gridSpan w:val="2"/>
                  <w:shd w:val="clear" w:color="auto" w:fill="auto"/>
                </w:tcPr>
                <w:p w14:paraId="2775F8D7" w14:textId="77777777" w:rsidR="00A91D0A" w:rsidRDefault="00A91D0A" w:rsidP="00506C60">
                  <w:pPr>
                    <w:pStyle w:val="Word"/>
                    <w:spacing w:line="297" w:lineRule="exact"/>
                    <w:jc w:val="center"/>
                    <w:rPr>
                      <w:rFonts w:hint="default"/>
                    </w:rPr>
                  </w:pPr>
                </w:p>
                <w:p w14:paraId="73D81BB5" w14:textId="77777777" w:rsidR="00A91D0A" w:rsidRDefault="00A91D0A" w:rsidP="00506C60">
                  <w:pPr>
                    <w:pStyle w:val="Word"/>
                    <w:spacing w:line="297" w:lineRule="exact"/>
                    <w:jc w:val="right"/>
                    <w:rPr>
                      <w:rFonts w:hint="default"/>
                    </w:rPr>
                  </w:pPr>
                  <w:r>
                    <w:t xml:space="preserve">　　　　　月</w:t>
                  </w:r>
                </w:p>
              </w:tc>
              <w:tc>
                <w:tcPr>
                  <w:tcW w:w="708" w:type="dxa"/>
                  <w:vMerge w:val="restart"/>
                </w:tcPr>
                <w:p w14:paraId="4498C2C1" w14:textId="77777777" w:rsidR="00A91D0A" w:rsidRDefault="00A91D0A" w:rsidP="00506C60">
                  <w:pPr>
                    <w:pStyle w:val="Word"/>
                    <w:spacing w:line="297" w:lineRule="exact"/>
                    <w:jc w:val="center"/>
                    <w:rPr>
                      <w:rFonts w:hint="default"/>
                    </w:rPr>
                  </w:pPr>
                </w:p>
                <w:p w14:paraId="51D1D369" w14:textId="33744426" w:rsidR="00A91D0A" w:rsidRDefault="00A91D0A" w:rsidP="00506C60">
                  <w:pPr>
                    <w:pStyle w:val="Word"/>
                    <w:spacing w:line="297" w:lineRule="exact"/>
                    <w:jc w:val="center"/>
                    <w:rPr>
                      <w:rFonts w:hint="default"/>
                    </w:rPr>
                  </w:pPr>
                  <w:r>
                    <w:t>６</w:t>
                  </w:r>
                </w:p>
              </w:tc>
              <w:tc>
                <w:tcPr>
                  <w:tcW w:w="709" w:type="dxa"/>
                  <w:vMerge w:val="restart"/>
                  <w:tcBorders>
                    <w:right w:val="double" w:sz="4" w:space="0" w:color="auto"/>
                  </w:tcBorders>
                  <w:shd w:val="clear" w:color="auto" w:fill="auto"/>
                </w:tcPr>
                <w:p w14:paraId="44ABD328" w14:textId="3E976A32" w:rsidR="00A91D0A" w:rsidRDefault="00A91D0A" w:rsidP="00506C60">
                  <w:pPr>
                    <w:pStyle w:val="Word"/>
                    <w:spacing w:line="297" w:lineRule="exact"/>
                    <w:jc w:val="center"/>
                    <w:rPr>
                      <w:rFonts w:hint="default"/>
                    </w:rPr>
                  </w:pPr>
                </w:p>
                <w:p w14:paraId="0ED08EA9" w14:textId="77777777" w:rsidR="00A91D0A" w:rsidRDefault="00A91D0A" w:rsidP="00506C60">
                  <w:pPr>
                    <w:pStyle w:val="Word"/>
                    <w:spacing w:line="297" w:lineRule="exact"/>
                    <w:jc w:val="center"/>
                    <w:rPr>
                      <w:rFonts w:hint="default"/>
                    </w:rPr>
                  </w:pPr>
                  <w:r>
                    <w:t>７</w:t>
                  </w:r>
                </w:p>
              </w:tc>
              <w:tc>
                <w:tcPr>
                  <w:tcW w:w="709" w:type="dxa"/>
                  <w:vMerge w:val="restart"/>
                  <w:tcBorders>
                    <w:left w:val="double" w:sz="4" w:space="0" w:color="auto"/>
                    <w:right w:val="double" w:sz="4" w:space="0" w:color="auto"/>
                  </w:tcBorders>
                  <w:shd w:val="clear" w:color="auto" w:fill="auto"/>
                </w:tcPr>
                <w:p w14:paraId="71FD96CC" w14:textId="77777777" w:rsidR="00A91D0A" w:rsidRDefault="00A91D0A" w:rsidP="00506C60">
                  <w:pPr>
                    <w:pStyle w:val="Word"/>
                    <w:spacing w:line="297" w:lineRule="exact"/>
                    <w:jc w:val="center"/>
                    <w:rPr>
                      <w:rFonts w:hint="default"/>
                    </w:rPr>
                  </w:pPr>
                </w:p>
                <w:p w14:paraId="288F1329" w14:textId="77777777" w:rsidR="00A91D0A" w:rsidRDefault="00A91D0A" w:rsidP="00506C60">
                  <w:pPr>
                    <w:pStyle w:val="Word"/>
                    <w:spacing w:line="297" w:lineRule="exact"/>
                    <w:jc w:val="center"/>
                    <w:rPr>
                      <w:rFonts w:hint="default"/>
                    </w:rPr>
                  </w:pPr>
                  <w:r>
                    <w:t>８</w:t>
                  </w:r>
                </w:p>
              </w:tc>
              <w:tc>
                <w:tcPr>
                  <w:tcW w:w="709" w:type="dxa"/>
                  <w:vMerge w:val="restart"/>
                  <w:tcBorders>
                    <w:left w:val="double" w:sz="4" w:space="0" w:color="auto"/>
                    <w:right w:val="double" w:sz="4" w:space="0" w:color="auto"/>
                  </w:tcBorders>
                  <w:shd w:val="clear" w:color="auto" w:fill="auto"/>
                </w:tcPr>
                <w:p w14:paraId="13DED9E6" w14:textId="77777777" w:rsidR="00A91D0A" w:rsidRDefault="00A91D0A" w:rsidP="00506C60">
                  <w:pPr>
                    <w:pStyle w:val="Word"/>
                    <w:spacing w:line="297" w:lineRule="exact"/>
                    <w:jc w:val="center"/>
                    <w:rPr>
                      <w:rFonts w:hint="default"/>
                    </w:rPr>
                  </w:pPr>
                </w:p>
                <w:p w14:paraId="675A0366" w14:textId="77777777" w:rsidR="00A91D0A" w:rsidRDefault="00A91D0A" w:rsidP="00506C60">
                  <w:pPr>
                    <w:pStyle w:val="Word"/>
                    <w:spacing w:line="297" w:lineRule="exact"/>
                    <w:jc w:val="center"/>
                    <w:rPr>
                      <w:rFonts w:hint="default"/>
                    </w:rPr>
                  </w:pPr>
                  <w:r>
                    <w:t>９</w:t>
                  </w:r>
                </w:p>
              </w:tc>
              <w:tc>
                <w:tcPr>
                  <w:tcW w:w="708" w:type="dxa"/>
                  <w:vMerge w:val="restart"/>
                  <w:tcBorders>
                    <w:left w:val="double" w:sz="4" w:space="0" w:color="auto"/>
                    <w:right w:val="double" w:sz="4" w:space="0" w:color="auto"/>
                  </w:tcBorders>
                  <w:shd w:val="clear" w:color="auto" w:fill="auto"/>
                </w:tcPr>
                <w:p w14:paraId="03415EC3" w14:textId="77777777" w:rsidR="00A91D0A" w:rsidRDefault="00A91D0A" w:rsidP="00506C60">
                  <w:pPr>
                    <w:pStyle w:val="Word"/>
                    <w:spacing w:line="297" w:lineRule="exact"/>
                    <w:jc w:val="center"/>
                    <w:rPr>
                      <w:rFonts w:hint="default"/>
                    </w:rPr>
                  </w:pPr>
                </w:p>
                <w:p w14:paraId="7DDD183B" w14:textId="77777777" w:rsidR="00A91D0A" w:rsidRDefault="00A91D0A" w:rsidP="00506C60">
                  <w:pPr>
                    <w:pStyle w:val="Word"/>
                    <w:spacing w:line="297" w:lineRule="exact"/>
                    <w:jc w:val="center"/>
                    <w:rPr>
                      <w:rFonts w:hint="default"/>
                    </w:rPr>
                  </w:pPr>
                  <w:r>
                    <w:t>10</w:t>
                  </w:r>
                </w:p>
              </w:tc>
              <w:tc>
                <w:tcPr>
                  <w:tcW w:w="709" w:type="dxa"/>
                  <w:vMerge w:val="restart"/>
                  <w:tcBorders>
                    <w:left w:val="double" w:sz="4" w:space="0" w:color="auto"/>
                    <w:right w:val="double" w:sz="4" w:space="0" w:color="auto"/>
                  </w:tcBorders>
                  <w:shd w:val="clear" w:color="auto" w:fill="auto"/>
                </w:tcPr>
                <w:p w14:paraId="25F794E3" w14:textId="77777777" w:rsidR="00A91D0A" w:rsidRDefault="00A91D0A" w:rsidP="00506C60">
                  <w:pPr>
                    <w:pStyle w:val="Word"/>
                    <w:spacing w:line="297" w:lineRule="exact"/>
                    <w:jc w:val="center"/>
                    <w:rPr>
                      <w:rFonts w:hint="default"/>
                    </w:rPr>
                  </w:pPr>
                </w:p>
                <w:p w14:paraId="26177FD7" w14:textId="77777777" w:rsidR="00A91D0A" w:rsidRDefault="00A91D0A" w:rsidP="00506C60">
                  <w:pPr>
                    <w:pStyle w:val="Word"/>
                    <w:spacing w:line="297" w:lineRule="exact"/>
                    <w:jc w:val="center"/>
                    <w:rPr>
                      <w:rFonts w:hint="default"/>
                    </w:rPr>
                  </w:pPr>
                  <w:r>
                    <w:t>11</w:t>
                  </w:r>
                </w:p>
              </w:tc>
              <w:tc>
                <w:tcPr>
                  <w:tcW w:w="709" w:type="dxa"/>
                  <w:vMerge w:val="restart"/>
                  <w:tcBorders>
                    <w:left w:val="double" w:sz="4" w:space="0" w:color="auto"/>
                    <w:right w:val="double" w:sz="4" w:space="0" w:color="auto"/>
                  </w:tcBorders>
                  <w:shd w:val="clear" w:color="auto" w:fill="auto"/>
                </w:tcPr>
                <w:p w14:paraId="6E90177F" w14:textId="77777777" w:rsidR="00A91D0A" w:rsidRDefault="00A91D0A" w:rsidP="00506C60">
                  <w:pPr>
                    <w:pStyle w:val="Word"/>
                    <w:spacing w:line="297" w:lineRule="exact"/>
                    <w:jc w:val="center"/>
                    <w:rPr>
                      <w:rFonts w:hint="default"/>
                    </w:rPr>
                  </w:pPr>
                </w:p>
                <w:p w14:paraId="28E24C6A" w14:textId="77777777" w:rsidR="00A91D0A" w:rsidRDefault="00A91D0A" w:rsidP="00506C60">
                  <w:pPr>
                    <w:pStyle w:val="Word"/>
                    <w:spacing w:line="297" w:lineRule="exact"/>
                    <w:jc w:val="center"/>
                    <w:rPr>
                      <w:rFonts w:hint="default"/>
                    </w:rPr>
                  </w:pPr>
                  <w:r>
                    <w:t>12</w:t>
                  </w:r>
                </w:p>
              </w:tc>
              <w:tc>
                <w:tcPr>
                  <w:tcW w:w="709" w:type="dxa"/>
                  <w:vMerge w:val="restart"/>
                  <w:tcBorders>
                    <w:left w:val="double" w:sz="4" w:space="0" w:color="auto"/>
                    <w:right w:val="double" w:sz="4" w:space="0" w:color="auto"/>
                  </w:tcBorders>
                  <w:shd w:val="clear" w:color="auto" w:fill="auto"/>
                </w:tcPr>
                <w:p w14:paraId="0C9A39EE" w14:textId="77777777" w:rsidR="00A91D0A" w:rsidRDefault="00A91D0A" w:rsidP="00506C60">
                  <w:pPr>
                    <w:pStyle w:val="Word"/>
                    <w:spacing w:line="297" w:lineRule="exact"/>
                    <w:jc w:val="center"/>
                    <w:rPr>
                      <w:rFonts w:hint="default"/>
                    </w:rPr>
                  </w:pPr>
                </w:p>
                <w:p w14:paraId="13AD1483" w14:textId="77777777" w:rsidR="00A91D0A" w:rsidRDefault="00A91D0A" w:rsidP="00506C60">
                  <w:pPr>
                    <w:pStyle w:val="Word"/>
                    <w:spacing w:line="297" w:lineRule="exact"/>
                    <w:jc w:val="center"/>
                    <w:rPr>
                      <w:rFonts w:hint="default"/>
                    </w:rPr>
                  </w:pPr>
                  <w:r>
                    <w:t>１</w:t>
                  </w:r>
                </w:p>
              </w:tc>
              <w:tc>
                <w:tcPr>
                  <w:tcW w:w="708" w:type="dxa"/>
                  <w:vMerge w:val="restart"/>
                  <w:tcBorders>
                    <w:left w:val="double" w:sz="4" w:space="0" w:color="auto"/>
                    <w:right w:val="double" w:sz="4" w:space="0" w:color="auto"/>
                  </w:tcBorders>
                  <w:shd w:val="clear" w:color="auto" w:fill="auto"/>
                </w:tcPr>
                <w:p w14:paraId="71F8B024" w14:textId="77777777" w:rsidR="00A91D0A" w:rsidRDefault="00A91D0A" w:rsidP="00506C60">
                  <w:pPr>
                    <w:pStyle w:val="Word"/>
                    <w:spacing w:line="297" w:lineRule="exact"/>
                    <w:jc w:val="center"/>
                    <w:rPr>
                      <w:rFonts w:hint="default"/>
                    </w:rPr>
                  </w:pPr>
                </w:p>
                <w:p w14:paraId="6C8A4B03" w14:textId="77777777" w:rsidR="00A91D0A" w:rsidRDefault="00A91D0A" w:rsidP="00506C60">
                  <w:pPr>
                    <w:pStyle w:val="Word"/>
                    <w:spacing w:line="297" w:lineRule="exact"/>
                    <w:jc w:val="center"/>
                    <w:rPr>
                      <w:rFonts w:hint="default"/>
                    </w:rPr>
                  </w:pPr>
                  <w:r>
                    <w:t>２</w:t>
                  </w:r>
                </w:p>
              </w:tc>
            </w:tr>
            <w:tr w:rsidR="00A91D0A" w14:paraId="01BB1806" w14:textId="77777777" w:rsidTr="00A91D0A">
              <w:trPr>
                <w:trHeight w:val="666"/>
              </w:trPr>
              <w:tc>
                <w:tcPr>
                  <w:tcW w:w="1501" w:type="dxa"/>
                  <w:shd w:val="clear" w:color="auto" w:fill="auto"/>
                </w:tcPr>
                <w:p w14:paraId="3476BF34" w14:textId="77777777" w:rsidR="00A91D0A" w:rsidRPr="00B71446" w:rsidRDefault="00A91D0A" w:rsidP="00506C60">
                  <w:pPr>
                    <w:pStyle w:val="Word"/>
                    <w:spacing w:line="297" w:lineRule="exact"/>
                    <w:jc w:val="center"/>
                    <w:rPr>
                      <w:rFonts w:hint="default"/>
                      <w:sz w:val="22"/>
                    </w:rPr>
                  </w:pPr>
                  <w:r>
                    <w:rPr>
                      <w:sz w:val="22"/>
                    </w:rPr>
                    <w:t>技術</w:t>
                  </w:r>
                  <w:r w:rsidRPr="00B71446">
                    <w:rPr>
                      <w:sz w:val="22"/>
                    </w:rPr>
                    <w:t>開発</w:t>
                  </w:r>
                  <w:r w:rsidRPr="000B723F">
                    <w:rPr>
                      <w:color w:val="auto"/>
                      <w:sz w:val="22"/>
                    </w:rPr>
                    <w:t>等</w:t>
                  </w:r>
                </w:p>
                <w:p w14:paraId="4A91EDE1" w14:textId="77777777" w:rsidR="00A91D0A" w:rsidRDefault="00A91D0A" w:rsidP="00506C60">
                  <w:pPr>
                    <w:pStyle w:val="Word"/>
                    <w:spacing w:line="297" w:lineRule="exact"/>
                    <w:jc w:val="center"/>
                    <w:rPr>
                      <w:rFonts w:hint="default"/>
                    </w:rPr>
                  </w:pPr>
                  <w:r w:rsidRPr="00B71446">
                    <w:rPr>
                      <w:sz w:val="22"/>
                    </w:rPr>
                    <w:t>の方法等</w:t>
                  </w:r>
                </w:p>
              </w:tc>
              <w:tc>
                <w:tcPr>
                  <w:tcW w:w="1418" w:type="dxa"/>
                  <w:shd w:val="clear" w:color="auto" w:fill="auto"/>
                </w:tcPr>
                <w:p w14:paraId="5B5FAF39" w14:textId="77777777" w:rsidR="00A91D0A" w:rsidRPr="00B71446" w:rsidRDefault="00A91D0A" w:rsidP="00506C60">
                  <w:pPr>
                    <w:pStyle w:val="Word"/>
                    <w:spacing w:line="297" w:lineRule="exact"/>
                    <w:jc w:val="center"/>
                    <w:rPr>
                      <w:rFonts w:hint="default"/>
                      <w:sz w:val="22"/>
                    </w:rPr>
                  </w:pPr>
                  <w:r w:rsidRPr="00B71446">
                    <w:rPr>
                      <w:sz w:val="22"/>
                    </w:rPr>
                    <w:t>役割</w:t>
                  </w:r>
                </w:p>
                <w:p w14:paraId="00D1F96C" w14:textId="77777777" w:rsidR="00A91D0A" w:rsidRDefault="00A91D0A" w:rsidP="00506C60">
                  <w:pPr>
                    <w:pStyle w:val="Word"/>
                    <w:spacing w:line="297" w:lineRule="exact"/>
                    <w:jc w:val="center"/>
                    <w:rPr>
                      <w:rFonts w:hint="default"/>
                    </w:rPr>
                  </w:pPr>
                  <w:r w:rsidRPr="00B71446">
                    <w:rPr>
                      <w:sz w:val="22"/>
                    </w:rPr>
                    <w:t>（担当者）</w:t>
                  </w:r>
                </w:p>
              </w:tc>
              <w:tc>
                <w:tcPr>
                  <w:tcW w:w="708" w:type="dxa"/>
                  <w:vMerge/>
                </w:tcPr>
                <w:p w14:paraId="45160E48" w14:textId="77777777" w:rsidR="00A91D0A" w:rsidRDefault="00A91D0A" w:rsidP="00506C60">
                  <w:pPr>
                    <w:pStyle w:val="Word"/>
                    <w:spacing w:line="297" w:lineRule="exact"/>
                    <w:jc w:val="center"/>
                    <w:rPr>
                      <w:rFonts w:hint="default"/>
                    </w:rPr>
                  </w:pPr>
                </w:p>
              </w:tc>
              <w:tc>
                <w:tcPr>
                  <w:tcW w:w="709" w:type="dxa"/>
                  <w:vMerge/>
                  <w:tcBorders>
                    <w:right w:val="double" w:sz="4" w:space="0" w:color="auto"/>
                  </w:tcBorders>
                  <w:shd w:val="clear" w:color="auto" w:fill="auto"/>
                </w:tcPr>
                <w:p w14:paraId="125A644D" w14:textId="79A8356A" w:rsidR="00A91D0A" w:rsidRDefault="00A91D0A" w:rsidP="00506C60">
                  <w:pPr>
                    <w:pStyle w:val="Word"/>
                    <w:spacing w:line="297" w:lineRule="exact"/>
                    <w:jc w:val="center"/>
                    <w:rPr>
                      <w:rFonts w:hint="default"/>
                    </w:rPr>
                  </w:pPr>
                </w:p>
              </w:tc>
              <w:tc>
                <w:tcPr>
                  <w:tcW w:w="709" w:type="dxa"/>
                  <w:vMerge/>
                  <w:tcBorders>
                    <w:left w:val="double" w:sz="4" w:space="0" w:color="auto"/>
                    <w:right w:val="double" w:sz="4" w:space="0" w:color="auto"/>
                  </w:tcBorders>
                  <w:shd w:val="clear" w:color="auto" w:fill="auto"/>
                </w:tcPr>
                <w:p w14:paraId="30C69D11" w14:textId="77777777" w:rsidR="00A91D0A" w:rsidRDefault="00A91D0A" w:rsidP="00506C60">
                  <w:pPr>
                    <w:pStyle w:val="Word"/>
                    <w:spacing w:line="297" w:lineRule="exact"/>
                    <w:jc w:val="center"/>
                    <w:rPr>
                      <w:rFonts w:hint="default"/>
                    </w:rPr>
                  </w:pPr>
                </w:p>
              </w:tc>
              <w:tc>
                <w:tcPr>
                  <w:tcW w:w="709" w:type="dxa"/>
                  <w:vMerge/>
                  <w:tcBorders>
                    <w:left w:val="double" w:sz="4" w:space="0" w:color="auto"/>
                    <w:right w:val="double" w:sz="4" w:space="0" w:color="auto"/>
                  </w:tcBorders>
                  <w:shd w:val="clear" w:color="auto" w:fill="auto"/>
                </w:tcPr>
                <w:p w14:paraId="4E8451E8" w14:textId="77777777" w:rsidR="00A91D0A" w:rsidRDefault="00A91D0A" w:rsidP="00506C60">
                  <w:pPr>
                    <w:pStyle w:val="Word"/>
                    <w:spacing w:line="297" w:lineRule="exact"/>
                    <w:jc w:val="center"/>
                    <w:rPr>
                      <w:rFonts w:hint="default"/>
                    </w:rPr>
                  </w:pPr>
                </w:p>
              </w:tc>
              <w:tc>
                <w:tcPr>
                  <w:tcW w:w="708" w:type="dxa"/>
                  <w:vMerge/>
                  <w:tcBorders>
                    <w:left w:val="double" w:sz="4" w:space="0" w:color="auto"/>
                    <w:right w:val="double" w:sz="4" w:space="0" w:color="auto"/>
                  </w:tcBorders>
                  <w:shd w:val="clear" w:color="auto" w:fill="auto"/>
                </w:tcPr>
                <w:p w14:paraId="4547005E" w14:textId="77777777" w:rsidR="00A91D0A" w:rsidRDefault="00A91D0A" w:rsidP="00506C60">
                  <w:pPr>
                    <w:pStyle w:val="Word"/>
                    <w:spacing w:line="297" w:lineRule="exact"/>
                    <w:jc w:val="center"/>
                    <w:rPr>
                      <w:rFonts w:hint="default"/>
                    </w:rPr>
                  </w:pPr>
                </w:p>
              </w:tc>
              <w:tc>
                <w:tcPr>
                  <w:tcW w:w="709" w:type="dxa"/>
                  <w:vMerge/>
                  <w:tcBorders>
                    <w:left w:val="double" w:sz="4" w:space="0" w:color="auto"/>
                    <w:right w:val="double" w:sz="4" w:space="0" w:color="auto"/>
                  </w:tcBorders>
                  <w:shd w:val="clear" w:color="auto" w:fill="auto"/>
                </w:tcPr>
                <w:p w14:paraId="4FE5F874" w14:textId="77777777" w:rsidR="00A91D0A" w:rsidRDefault="00A91D0A" w:rsidP="00506C60">
                  <w:pPr>
                    <w:pStyle w:val="Word"/>
                    <w:spacing w:line="297" w:lineRule="exact"/>
                    <w:jc w:val="center"/>
                    <w:rPr>
                      <w:rFonts w:hint="default"/>
                    </w:rPr>
                  </w:pPr>
                </w:p>
              </w:tc>
              <w:tc>
                <w:tcPr>
                  <w:tcW w:w="709" w:type="dxa"/>
                  <w:vMerge/>
                  <w:tcBorders>
                    <w:left w:val="double" w:sz="4" w:space="0" w:color="auto"/>
                    <w:right w:val="double" w:sz="4" w:space="0" w:color="auto"/>
                  </w:tcBorders>
                  <w:shd w:val="clear" w:color="auto" w:fill="auto"/>
                </w:tcPr>
                <w:p w14:paraId="44795FF8" w14:textId="77777777" w:rsidR="00A91D0A" w:rsidRDefault="00A91D0A" w:rsidP="00506C60">
                  <w:pPr>
                    <w:pStyle w:val="Word"/>
                    <w:spacing w:line="297" w:lineRule="exact"/>
                    <w:jc w:val="center"/>
                    <w:rPr>
                      <w:rFonts w:hint="default"/>
                    </w:rPr>
                  </w:pPr>
                </w:p>
              </w:tc>
              <w:tc>
                <w:tcPr>
                  <w:tcW w:w="709" w:type="dxa"/>
                  <w:vMerge/>
                  <w:tcBorders>
                    <w:left w:val="double" w:sz="4" w:space="0" w:color="auto"/>
                    <w:right w:val="double" w:sz="4" w:space="0" w:color="auto"/>
                  </w:tcBorders>
                  <w:shd w:val="clear" w:color="auto" w:fill="auto"/>
                </w:tcPr>
                <w:p w14:paraId="7F638129" w14:textId="77777777" w:rsidR="00A91D0A" w:rsidRDefault="00A91D0A" w:rsidP="00506C60">
                  <w:pPr>
                    <w:pStyle w:val="Word"/>
                    <w:spacing w:line="297" w:lineRule="exact"/>
                    <w:jc w:val="center"/>
                    <w:rPr>
                      <w:rFonts w:hint="default"/>
                    </w:rPr>
                  </w:pPr>
                </w:p>
              </w:tc>
              <w:tc>
                <w:tcPr>
                  <w:tcW w:w="708" w:type="dxa"/>
                  <w:vMerge/>
                  <w:tcBorders>
                    <w:left w:val="double" w:sz="4" w:space="0" w:color="auto"/>
                    <w:right w:val="double" w:sz="4" w:space="0" w:color="auto"/>
                  </w:tcBorders>
                  <w:shd w:val="clear" w:color="auto" w:fill="auto"/>
                </w:tcPr>
                <w:p w14:paraId="275EFA75" w14:textId="77777777" w:rsidR="00A91D0A" w:rsidRDefault="00A91D0A" w:rsidP="00506C60">
                  <w:pPr>
                    <w:pStyle w:val="Word"/>
                    <w:spacing w:line="297" w:lineRule="exact"/>
                    <w:jc w:val="center"/>
                    <w:rPr>
                      <w:rFonts w:hint="default"/>
                    </w:rPr>
                  </w:pPr>
                </w:p>
              </w:tc>
            </w:tr>
            <w:tr w:rsidR="00A91D0A" w14:paraId="19A29DA1" w14:textId="77777777" w:rsidTr="00A91D0A">
              <w:trPr>
                <w:trHeight w:val="9194"/>
              </w:trPr>
              <w:tc>
                <w:tcPr>
                  <w:tcW w:w="1501" w:type="dxa"/>
                  <w:tcBorders>
                    <w:bottom w:val="single" w:sz="4" w:space="0" w:color="auto"/>
                  </w:tcBorders>
                  <w:shd w:val="clear" w:color="auto" w:fill="auto"/>
                </w:tcPr>
                <w:p w14:paraId="01955688" w14:textId="77777777" w:rsidR="00A91D0A" w:rsidRDefault="00A91D0A" w:rsidP="00D5502E">
                  <w:pPr>
                    <w:pStyle w:val="Word"/>
                    <w:spacing w:line="297" w:lineRule="exact"/>
                    <w:jc w:val="center"/>
                    <w:rPr>
                      <w:rFonts w:hint="default"/>
                    </w:rPr>
                  </w:pPr>
                </w:p>
                <w:p w14:paraId="5925434C"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0593ABAD"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準備</w:t>
                  </w:r>
                </w:p>
                <w:p w14:paraId="0D2DAFE4"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2CC17F78"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○○研究</w:t>
                  </w:r>
                </w:p>
                <w:p w14:paraId="1643D691"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438B4674"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511A9872"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○○調査</w:t>
                  </w:r>
                </w:p>
                <w:p w14:paraId="0457321F"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202A8789"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1A9E560F"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△△試験</w:t>
                  </w:r>
                </w:p>
                <w:p w14:paraId="47583545"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1E007E45"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13F8ED9E"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データ分析</w:t>
                  </w:r>
                </w:p>
                <w:p w14:paraId="4FC083FD"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27946697"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033074FE"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r w:rsidRPr="00CC61FA">
                    <w:rPr>
                      <w:rFonts w:ascii="HG丸ｺﾞｼｯｸM-PRO" w:eastAsia="HG丸ｺﾞｼｯｸM-PRO" w:hAnsi="HG丸ｺﾞｼｯｸM-PRO"/>
                      <w:color w:val="FF0000"/>
                    </w:rPr>
                    <w:t>試作機製作</w:t>
                  </w:r>
                </w:p>
                <w:p w14:paraId="7504E858" w14:textId="77777777" w:rsidR="00A91D0A" w:rsidRPr="00CC61FA" w:rsidRDefault="00A91D0A" w:rsidP="00D5502E">
                  <w:pPr>
                    <w:pStyle w:val="Word"/>
                    <w:spacing w:line="297" w:lineRule="exact"/>
                    <w:jc w:val="left"/>
                    <w:rPr>
                      <w:rFonts w:ascii="HG丸ｺﾞｼｯｸM-PRO" w:eastAsia="HG丸ｺﾞｼｯｸM-PRO" w:hAnsi="HG丸ｺﾞｼｯｸM-PRO" w:hint="default"/>
                      <w:color w:val="FF0000"/>
                    </w:rPr>
                  </w:pPr>
                </w:p>
                <w:p w14:paraId="58528163" w14:textId="77777777" w:rsidR="00A91D0A" w:rsidRPr="00CC61FA" w:rsidRDefault="00A91D0A" w:rsidP="00D5502E">
                  <w:pPr>
                    <w:pStyle w:val="Word"/>
                    <w:spacing w:line="297" w:lineRule="exact"/>
                    <w:rPr>
                      <w:rFonts w:ascii="HG丸ｺﾞｼｯｸM-PRO" w:eastAsia="HG丸ｺﾞｼｯｸM-PRO" w:hAnsi="HG丸ｺﾞｼｯｸM-PRO" w:hint="default"/>
                      <w:color w:val="FF0000"/>
                    </w:rPr>
                  </w:pPr>
                </w:p>
                <w:p w14:paraId="703AA8D3" w14:textId="77777777" w:rsidR="00A91D0A" w:rsidRDefault="00A91D0A" w:rsidP="00D5502E">
                  <w:pPr>
                    <w:pStyle w:val="Word"/>
                    <w:spacing w:line="297" w:lineRule="exact"/>
                    <w:rPr>
                      <w:rFonts w:hint="default"/>
                    </w:rPr>
                  </w:pPr>
                  <w:r>
                    <w:rPr>
                      <w:noProof/>
                    </w:rPr>
                    <mc:AlternateContent>
                      <mc:Choice Requires="wps">
                        <w:drawing>
                          <wp:anchor distT="0" distB="0" distL="114300" distR="114300" simplePos="0" relativeHeight="251697152" behindDoc="0" locked="0" layoutInCell="1" allowOverlap="1" wp14:anchorId="18C69B00" wp14:editId="16350ACC">
                            <wp:simplePos x="0" y="0"/>
                            <wp:positionH relativeFrom="column">
                              <wp:posOffset>619760</wp:posOffset>
                            </wp:positionH>
                            <wp:positionV relativeFrom="paragraph">
                              <wp:posOffset>1574165</wp:posOffset>
                            </wp:positionV>
                            <wp:extent cx="4314825" cy="333375"/>
                            <wp:effectExtent l="0" t="1409700" r="28575" b="2857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333375"/>
                                    </a:xfrm>
                                    <a:prstGeom prst="wedgeRoundRectCallout">
                                      <a:avLst>
                                        <a:gd name="adj1" fmla="val -10822"/>
                                        <a:gd name="adj2" fmla="val -460363"/>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2B89319D" w14:textId="77777777" w:rsidR="00A91D0A" w:rsidRPr="0044497A" w:rsidRDefault="00A91D0A" w:rsidP="00B6226E">
                                        <w:pPr>
                                          <w:spacing w:line="200" w:lineRule="exact"/>
                                          <w:jc w:val="left"/>
                                          <w:rPr>
                                            <w:rFonts w:hint="default"/>
                                            <w:b/>
                                          </w:rPr>
                                        </w:pPr>
                                        <w:r w:rsidRPr="0044497A">
                                          <w:rPr>
                                            <w:rFonts w:ascii="HG丸ｺﾞｼｯｸM-PRO" w:eastAsia="HG丸ｺﾞｼｯｸM-PRO" w:hAnsi="HG丸ｺﾞｼｯｸM-PRO" w:hint="default"/>
                                            <w:color w:val="FF0000"/>
                                            <w:sz w:val="20"/>
                                          </w:rPr>
                                          <w:t>(1)技術等開発の方法</w:t>
                                        </w:r>
                                        <w:r>
                                          <w:rPr>
                                            <w:rFonts w:ascii="HG丸ｺﾞｼｯｸM-PRO" w:eastAsia="HG丸ｺﾞｼｯｸM-PRO" w:hAnsi="HG丸ｺﾞｼｯｸM-PRO"/>
                                            <w:color w:val="FF0000"/>
                                            <w:sz w:val="20"/>
                                          </w:rPr>
                                          <w:t>と対比する形で記載してください。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69B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8" type="#_x0000_t62" style="position:absolute;left:0;text-align:left;margin-left:48.8pt;margin-top:123.95pt;width:339.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ljAwMAAOUFAAAOAAAAZHJzL2Uyb0RvYy54bWysVM1uEzEQviPxDpbv7e7mr23UTRWlCkIK&#10;bdUW9ex4vcmC/7CdbMqtJ05IiAuH3rjwCgWJpymReAzG3k26BU6IPaw8nvHMfN/8HB6tBEdLZmyh&#10;ZIqT3RgjJqnKCjlL8cvL8c4+RtYRmRGuJEvxNbP4aPD0yWGp+6yl5opnzCBwIm2/1CmeO6f7UWTp&#10;nAlid5VmEpS5MoI4EM0sygwpwbvgUSuOe1GpTKaNosxauD2ulHgQ/Oc5o+40zy1ziKcYcnPhb8J/&#10;6v/R4JD0Z4boeUHrNMg/ZCFIISHo1tUxcQQtTPGHK1FQo6zK3S5VIlJ5XlAWMACaJP4NzcWcaBaw&#10;ADlWb2my/88tPVmeGVRkKe5gJImAEv388vHH3d369hYO6++f1x++3t+8X7/7dn/zCbU8YaW2fXh3&#10;oc+Mh2z1RNHXFhTRI40XbG2zyo3wtgAYrQL711v22cohCpeddtLZb3UxoqBrw7fX9dEi0t+81sa6&#10;Z0wJ5A8pLlk2Y+dqIbNzqPOIcK4WLlSBLCfWhXJkNSiSvUowygWH6i4JRztJvN8KaKBmDaPWI6NO&#10;L2732nWTNKzaTauk1+vt1ZnWgSHnTa6BIcWLbFxwHoRrO+IGQRKAoJCZKjHixDq4TPE4fAEDX4gX&#10;KqvsDrpxHHoVHNvwPvBim365RGWKD7qBQQKjlHPigEyhobhWzjAifAYzSp0J/h89rpw2k7qEsjQS&#10;g/iNFJpxPdBjYufV4+C1JoNLj5eFKYR6bBqk6gnfHW41XYXeSwLH/mqqsmtoSKOqSbWajgsIMAGC&#10;zoiB4sEQw7pxp/DLuQLEqj5hNFfm7d/uvT1MDGgxKmHUgY43C2IYwHsuYZYOkk7H74YgdLp7LRBM&#10;UzNtauRCjBTUDtoJsgtHb+/45pgbJa5gKw19VFARSSF2RXwtjFy1gmCvUTYcBjPYB5q4ibzQ1Dv3&#10;1HlqL1dXxOi64x0U5URt1gLph3arZuTB1r+UarhwKi+2pFe81iMKuyT0T733/LJqysHqYTsPfgEA&#10;AP//AwBQSwMEFAAGAAgAAAAhAAurf43eAAAACgEAAA8AAABkcnMvZG93bnJldi54bWxMj8FOwzAQ&#10;RO9I/IO1SNyo3RDVScimQkhcK5oicXVjN4mI11HsNOHva05wXM3TzNtyv9qBXc3ke0cI240AZqhx&#10;uqcW4fP0/pQB80GRVoMjg/BjPOyr+7tSFdotdDTXOrQslpAvFEIXwlhw7pvOWOU3bjQUs4ubrArx&#10;nFquJ7XEcjvwRIgdt6qnuNCp0bx1pvmuZ4twSLJ8JHH6unTZXKfh+DE3fkF8fFhfX4AFs4Y/GH71&#10;ozpU0ensZtKeDQi53EUSIUllDiwCUsotsDPCsxAp8Krk/1+obgAAAP//AwBQSwECLQAUAAYACAAA&#10;ACEAtoM4kv4AAADhAQAAEwAAAAAAAAAAAAAAAAAAAAAAW0NvbnRlbnRfVHlwZXNdLnhtbFBLAQIt&#10;ABQABgAIAAAAIQA4/SH/1gAAAJQBAAALAAAAAAAAAAAAAAAAAC8BAABfcmVscy8ucmVsc1BLAQIt&#10;ABQABgAIAAAAIQCY3QljAwMAAOUFAAAOAAAAAAAAAAAAAAAAAC4CAABkcnMvZTJvRG9jLnhtbFBL&#10;AQItABQABgAIAAAAIQALq3+N3gAAAAoBAAAPAAAAAAAAAAAAAAAAAF0FAABkcnMvZG93bnJldi54&#10;bWxQSwUGAAAAAAQABADzAAAAaAYAAAAA&#10;" adj="8462,-88638" fillcolor="#f2f2f2" strokecolor="windowText">
                            <v:path arrowok="t"/>
                            <v:textbox>
                              <w:txbxContent>
                                <w:p w14:paraId="2B89319D" w14:textId="77777777" w:rsidR="00A91D0A" w:rsidRPr="0044497A" w:rsidRDefault="00A91D0A" w:rsidP="00B6226E">
                                  <w:pPr>
                                    <w:spacing w:line="200" w:lineRule="exact"/>
                                    <w:jc w:val="left"/>
                                    <w:rPr>
                                      <w:rFonts w:hint="default"/>
                                      <w:b/>
                                    </w:rPr>
                                  </w:pPr>
                                  <w:r w:rsidRPr="0044497A">
                                    <w:rPr>
                                      <w:rFonts w:ascii="HG丸ｺﾞｼｯｸM-PRO" w:eastAsia="HG丸ｺﾞｼｯｸM-PRO" w:hAnsi="HG丸ｺﾞｼｯｸM-PRO" w:hint="default"/>
                                      <w:color w:val="FF0000"/>
                                      <w:sz w:val="20"/>
                                    </w:rPr>
                                    <w:t>(1)</w:t>
                                  </w:r>
                                  <w:r w:rsidRPr="0044497A">
                                    <w:rPr>
                                      <w:rFonts w:ascii="HG丸ｺﾞｼｯｸM-PRO" w:eastAsia="HG丸ｺﾞｼｯｸM-PRO" w:hAnsi="HG丸ｺﾞｼｯｸM-PRO" w:hint="default"/>
                                      <w:color w:val="FF0000"/>
                                      <w:sz w:val="20"/>
                                    </w:rPr>
                                    <w:t>技術等開発の方法</w:t>
                                  </w:r>
                                  <w:r>
                                    <w:rPr>
                                      <w:rFonts w:ascii="HG丸ｺﾞｼｯｸM-PRO" w:eastAsia="HG丸ｺﾞｼｯｸM-PRO" w:hAnsi="HG丸ｺﾞｼｯｸM-PRO"/>
                                      <w:color w:val="FF0000"/>
                                      <w:sz w:val="20"/>
                                    </w:rPr>
                                    <w:t>と対比する形で記載してください。</w:t>
                                  </w:r>
                                </w:p>
                              </w:txbxContent>
                            </v:textbox>
                          </v:shape>
                        </w:pict>
                      </mc:Fallback>
                    </mc:AlternateContent>
                  </w:r>
                  <w:r w:rsidRPr="00CC61FA">
                    <w:rPr>
                      <w:rFonts w:ascii="HG丸ｺﾞｼｯｸM-PRO" w:eastAsia="HG丸ｺﾞｼｯｸM-PRO" w:hAnsi="HG丸ｺﾞｼｯｸM-PRO"/>
                      <w:color w:val="FF0000"/>
                    </w:rPr>
                    <w:t>とりまとめ</w:t>
                  </w:r>
                  <w:r>
                    <w:rPr>
                      <w:rFonts w:hint="default"/>
                      <w:noProof/>
                    </w:rPr>
                    <mc:AlternateContent>
                      <mc:Choice Requires="wps">
                        <w:drawing>
                          <wp:anchor distT="0" distB="0" distL="114300" distR="114300" simplePos="0" relativeHeight="251696128" behindDoc="0" locked="0" layoutInCell="1" allowOverlap="1" wp14:anchorId="0BEBE5A4" wp14:editId="73D57A86">
                            <wp:simplePos x="0" y="0"/>
                            <wp:positionH relativeFrom="column">
                              <wp:posOffset>619760</wp:posOffset>
                            </wp:positionH>
                            <wp:positionV relativeFrom="paragraph">
                              <wp:posOffset>5096510</wp:posOffset>
                            </wp:positionV>
                            <wp:extent cx="4314825" cy="333375"/>
                            <wp:effectExtent l="0" t="1409700" r="28575" b="285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333375"/>
                                    </a:xfrm>
                                    <a:prstGeom prst="wedgeRoundRectCallout">
                                      <a:avLst>
                                        <a:gd name="adj1" fmla="val -10822"/>
                                        <a:gd name="adj2" fmla="val -460363"/>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615F2084" w14:textId="77777777" w:rsidR="00A91D0A" w:rsidRPr="0044497A" w:rsidRDefault="00A91D0A" w:rsidP="00B6226E">
                                        <w:pPr>
                                          <w:spacing w:line="200" w:lineRule="exact"/>
                                          <w:jc w:val="left"/>
                                          <w:rPr>
                                            <w:rFonts w:hint="default"/>
                                            <w:b/>
                                          </w:rPr>
                                        </w:pPr>
                                        <w:r w:rsidRPr="0044497A">
                                          <w:rPr>
                                            <w:rFonts w:ascii="HG丸ｺﾞｼｯｸM-PRO" w:eastAsia="HG丸ｺﾞｼｯｸM-PRO" w:hAnsi="HG丸ｺﾞｼｯｸM-PRO" w:hint="default"/>
                                            <w:color w:val="FF0000"/>
                                            <w:sz w:val="20"/>
                                          </w:rPr>
                                          <w:t>(1)技術等開発の方法</w:t>
                                        </w:r>
                                        <w:r>
                                          <w:rPr>
                                            <w:rFonts w:ascii="HG丸ｺﾞｼｯｸM-PRO" w:eastAsia="HG丸ｺﾞｼｯｸM-PRO" w:hAnsi="HG丸ｺﾞｼｯｸM-PRO"/>
                                            <w:color w:val="FF0000"/>
                                            <w:sz w:val="20"/>
                                          </w:rPr>
                                          <w:t>と対比する形で記載してください。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E5A4" id="_x0000_s1039" type="#_x0000_t62" style="position:absolute;left:0;text-align:left;margin-left:48.8pt;margin-top:401.3pt;width:339.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YFAwMAAOUFAAAOAAAAZHJzL2Uyb0RvYy54bWysVM1uEzEQviPxDpbv7e7mr23UTRWlCkIK&#10;bdUW9ex4vcmC/7CdbMqtJ05IiAuH3rjwCgWJpymReAzG3k26BU6IPaw8nvHMfN/8HB6tBEdLZmyh&#10;ZIqT3RgjJqnKCjlL8cvL8c4+RtYRmRGuJEvxNbP4aPD0yWGp+6yl5opnzCBwIm2/1CmeO6f7UWTp&#10;nAlid5VmEpS5MoI4EM0sygwpwbvgUSuOe1GpTKaNosxauD2ulHgQ/Oc5o+40zy1ziKcYcnPhb8J/&#10;6v/R4JD0Z4boeUHrNMg/ZCFIISHo1tUxcQQtTPGHK1FQo6zK3S5VIlJ5XlAWMACaJP4NzcWcaBaw&#10;ADlWb2my/88tPVmeGVRkKW5jJImAEv388vHH3d369hYO6++f1x++3t+8X7/7dn/zCbU8YaW2fXh3&#10;oc+Mh2z1RNHXFhTRI40XbG2zyo3wtgAYrQL711v22cohCpeddtLZb3UxoqBrw7fX9dEi0t+81sa6&#10;Z0wJ5A8pLlk2Y+dqIbNzqPOIcK4WLlSBLCfWhXJkNSiSvUowygWH6i4JRztJvN8KaKBmDaPWI6NO&#10;L2732nWTNKyAqwdXSa/X26szrQNDzptcA0OKF9m44DwI13bEDYIkAEEhM1VixIl1cJnicfgCBr4Q&#10;L1RW2R104zj0Kji24X3gxTb9conKFB90A4MERinnxAGZQkNxrZxhRPgMZpQ6E/w/elw5bSZ1CWVp&#10;JAbxGyk043qgx8TOq8fBa00Glx4vC1MI9dg0SNUTvjvcaroKvZds+2qqsmtoSKOqSbWajgsIMAGC&#10;zoiB4sEQw7pxp/DLuQLEqj5hNFfm7d/uvT1MDGgxKmHUgY43C2IYwHsuYZYOkk7H74YgdLp7LRBM&#10;UzNtauRCjBTUDtoJsgtHb+/45pgbJa5gKw19VFARSSF2RXwtjFy1gmCvUTYcBjPYB5q4ibzQ1Dv3&#10;1HlqL1dXxOi64x0U5URt1gLph3arZuTB1r+UarhwKi+2pFe81iMKuyT0T733/LJqysHqYTsPfgEA&#10;AP//AwBQSwMEFAAGAAgAAAAhABa1FbXdAAAACgEAAA8AAABkcnMvZG93bnJldi54bWxMj01PhDAQ&#10;hu8m/odmTLy5LcRdWKRsjIlX47ImXrt0Foh0SmhZ8N87nvQ2H0/eeaY8rG4QV5xC70lDslEgkBpv&#10;e2o1fJxeH3IQIRqyZvCEGr4xwKG6vSlNYf1CR7zWsRUcQqEwGroYx0LK0HToTNj4EYl3Fz85E7md&#10;Wmkns3C4G2Sq1E460xNf6MyILx02X/XsNLyl+X4kdfq8dPlcP8bj+9yERev7u/X5CUTENf7B8KvP&#10;6lCx09nPZIMYNOyzHZMacpVywUCWZQmIM0+22wRkVcr/L1Q/AAAA//8DAFBLAQItABQABgAIAAAA&#10;IQC2gziS/gAAAOEBAAATAAAAAAAAAAAAAAAAAAAAAABbQ29udGVudF9UeXBlc10ueG1sUEsBAi0A&#10;FAAGAAgAAAAhADj9If/WAAAAlAEAAAsAAAAAAAAAAAAAAAAALwEAAF9yZWxzLy5yZWxzUEsBAi0A&#10;FAAGAAgAAAAhAIqi5gUDAwAA5QUAAA4AAAAAAAAAAAAAAAAALgIAAGRycy9lMm9Eb2MueG1sUEsB&#10;Ai0AFAAGAAgAAAAhABa1FbXdAAAACgEAAA8AAAAAAAAAAAAAAAAAXQUAAGRycy9kb3ducmV2Lnht&#10;bFBLBQYAAAAABAAEAPMAAABnBgAAAAA=&#10;" adj="8462,-88638" fillcolor="#f2f2f2" strokecolor="windowText">
                            <v:path arrowok="t"/>
                            <v:textbox>
                              <w:txbxContent>
                                <w:p w14:paraId="615F2084" w14:textId="77777777" w:rsidR="00A91D0A" w:rsidRPr="0044497A" w:rsidRDefault="00A91D0A" w:rsidP="00B6226E">
                                  <w:pPr>
                                    <w:spacing w:line="200" w:lineRule="exact"/>
                                    <w:jc w:val="left"/>
                                    <w:rPr>
                                      <w:rFonts w:hint="default"/>
                                      <w:b/>
                                    </w:rPr>
                                  </w:pPr>
                                  <w:r w:rsidRPr="0044497A">
                                    <w:rPr>
                                      <w:rFonts w:ascii="HG丸ｺﾞｼｯｸM-PRO" w:eastAsia="HG丸ｺﾞｼｯｸM-PRO" w:hAnsi="HG丸ｺﾞｼｯｸM-PRO" w:hint="default"/>
                                      <w:color w:val="FF0000"/>
                                      <w:sz w:val="20"/>
                                    </w:rPr>
                                    <w:t>(1)</w:t>
                                  </w:r>
                                  <w:r w:rsidRPr="0044497A">
                                    <w:rPr>
                                      <w:rFonts w:ascii="HG丸ｺﾞｼｯｸM-PRO" w:eastAsia="HG丸ｺﾞｼｯｸM-PRO" w:hAnsi="HG丸ｺﾞｼｯｸM-PRO" w:hint="default"/>
                                      <w:color w:val="FF0000"/>
                                      <w:sz w:val="20"/>
                                    </w:rPr>
                                    <w:t>技術等開発の方法</w:t>
                                  </w:r>
                                  <w:r>
                                    <w:rPr>
                                      <w:rFonts w:ascii="HG丸ｺﾞｼｯｸM-PRO" w:eastAsia="HG丸ｺﾞｼｯｸM-PRO" w:hAnsi="HG丸ｺﾞｼｯｸM-PRO"/>
                                      <w:color w:val="FF0000"/>
                                      <w:sz w:val="20"/>
                                    </w:rPr>
                                    <w:t>と対比する形で記載してください。</w:t>
                                  </w:r>
                                </w:p>
                              </w:txbxContent>
                            </v:textbox>
                          </v:shape>
                        </w:pict>
                      </mc:Fallback>
                    </mc:AlternateContent>
                  </w:r>
                </w:p>
              </w:tc>
              <w:tc>
                <w:tcPr>
                  <w:tcW w:w="1418" w:type="dxa"/>
                  <w:tcBorders>
                    <w:bottom w:val="single" w:sz="4" w:space="0" w:color="auto"/>
                  </w:tcBorders>
                  <w:shd w:val="clear" w:color="auto" w:fill="auto"/>
                </w:tcPr>
                <w:p w14:paraId="156B9C25" w14:textId="77777777" w:rsidR="00A91D0A" w:rsidRDefault="00A91D0A" w:rsidP="00D5502E">
                  <w:pPr>
                    <w:pStyle w:val="Word"/>
                    <w:spacing w:line="297" w:lineRule="exact"/>
                    <w:jc w:val="center"/>
                    <w:rPr>
                      <w:rFonts w:hint="default"/>
                    </w:rPr>
                  </w:pPr>
                </w:p>
              </w:tc>
              <w:tc>
                <w:tcPr>
                  <w:tcW w:w="708" w:type="dxa"/>
                  <w:tcBorders>
                    <w:bottom w:val="single" w:sz="4" w:space="0" w:color="auto"/>
                  </w:tcBorders>
                </w:tcPr>
                <w:p w14:paraId="6CB687E9" w14:textId="46441DD3" w:rsidR="00A91D0A" w:rsidRDefault="00A91D0A" w:rsidP="00D5502E">
                  <w:pPr>
                    <w:pStyle w:val="Word"/>
                    <w:spacing w:line="297" w:lineRule="exact"/>
                    <w:jc w:val="center"/>
                    <w:rPr>
                      <w:rFonts w:hint="default"/>
                      <w:noProof/>
                    </w:rPr>
                  </w:pPr>
                  <w:r>
                    <w:rPr>
                      <w:rFonts w:hint="default"/>
                      <w:noProof/>
                    </w:rPr>
                    <mc:AlternateContent>
                      <mc:Choice Requires="wps">
                        <w:drawing>
                          <wp:anchor distT="4294967295" distB="4294967295" distL="114300" distR="114300" simplePos="0" relativeHeight="251699200" behindDoc="0" locked="0" layoutInCell="1" allowOverlap="1" wp14:anchorId="7B838653" wp14:editId="2D489680">
                            <wp:simplePos x="0" y="0"/>
                            <wp:positionH relativeFrom="column">
                              <wp:posOffset>84455</wp:posOffset>
                            </wp:positionH>
                            <wp:positionV relativeFrom="paragraph">
                              <wp:posOffset>436245</wp:posOffset>
                            </wp:positionV>
                            <wp:extent cx="609600" cy="0"/>
                            <wp:effectExtent l="0" t="1905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81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BFB5B8" id="直線コネクタ 18"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4.35pt" to="54.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kd2wEAAHsDAAAOAAAAZHJzL2Uyb0RvYy54bWysU0uOEzEQ3SNxB8t70p1BioZWOrOYKGxG&#10;EGngABW3u9vCP7lMOtmGNReAQ7AAiSWHyWKuMWXnwwyzG9ELy/Yrv6r3qnp6tTGarWVA5WzNx6OS&#10;M2mFa5Ttav7xw+LVJWcYwTagnZU130rkV7OXL6aDr+SF651uZGBEYrEafM37GH1VFCh6aQBHzktL&#10;YOuCgUjH0BVNgIHYjS4uynJSDC40PjghEel2fgD5LPO3rRTxfduijEzXnGqLeQ15XaW1mE2h6gL4&#10;XoljGfCMKgwoS0nPVHOIwD4H9YTKKBEcujaOhDOFa1slZNZAasblP2pue/AyayFz0J9twv9HK96t&#10;l4GphnpHnbJgqEd333/d/f623/3cf/m63/3Y7/4wAsmpwWNFD67tMiStYmNv/Y0Tn5Cw4hGYDugP&#10;YZs2mBROYtkmO789Oy83kQm6nJRvJiX1R5ygAqrTOx8wvpXOsLSpuVY2eQIVrG8wpsxQnULStXUL&#10;pXXuq7ZsqPnry3GmBhqvVkOkLMaTYLQdZ6A7mlsRQ6ZEp1WTniciDN3qWge2BpqdxaKkL5lA6R6F&#10;pdxzwP4Ql6FjmLaJRuYpPJb615e0W7lmuwwn86jDmf04jWmEHp5p//Cfmd0DAAD//wMAUEsDBBQA&#10;BgAIAAAAIQBJ3lM13gAAAAgBAAAPAAAAZHJzL2Rvd25yZXYueG1sTI9NS8NAEIbvgv9hGcGLtBst&#10;1BqzKUUQqz3YRkG8bbNjEpqdjbubNv77TvGgx/eDd57J5oNtxR59aBwpuB4nIJBKZxqqFLy/PY5m&#10;IELUZHTrCBX8YIB5fn6W6dS4A21wX8RK8AiFVCuoY+xSKUNZo9Vh7Dokzr6ctzqy9JU0Xh943Lby&#10;Jkmm0uqG+EKtO3yosdwVvVVgX+1Cfq6e+sKvn18+vlfL9e5qqdTlxbC4BxFxiH9lOOEzOuTMtHU9&#10;mSBa1pMJNxVMZ7cgTnlyx8b215B5Jv8/kB8BAAD//wMAUEsBAi0AFAAGAAgAAAAhALaDOJL+AAAA&#10;4QEAABMAAAAAAAAAAAAAAAAAAAAAAFtDb250ZW50X1R5cGVzXS54bWxQSwECLQAUAAYACAAAACEA&#10;OP0h/9YAAACUAQAACwAAAAAAAAAAAAAAAAAvAQAAX3JlbHMvLnJlbHNQSwECLQAUAAYACAAAACEA&#10;nF6pHdsBAAB7AwAADgAAAAAAAAAAAAAAAAAuAgAAZHJzL2Uyb0RvYy54bWxQSwECLQAUAAYACAAA&#10;ACEASd5TNd4AAAAIAQAADwAAAAAAAAAAAAAAAAA1BAAAZHJzL2Rvd25yZXYueG1sUEsFBgAAAAAE&#10;AAQA8wAAAEAFAAAAAA==&#10;" strokecolor="red" strokeweight="3pt">
                            <o:lock v:ext="edit" shapetype="f"/>
                          </v:line>
                        </w:pict>
                      </mc:Fallback>
                    </mc:AlternateContent>
                  </w:r>
                </w:p>
              </w:tc>
              <w:tc>
                <w:tcPr>
                  <w:tcW w:w="709" w:type="dxa"/>
                  <w:tcBorders>
                    <w:bottom w:val="single" w:sz="4" w:space="0" w:color="auto"/>
                    <w:right w:val="double" w:sz="4" w:space="0" w:color="auto"/>
                  </w:tcBorders>
                  <w:shd w:val="clear" w:color="auto" w:fill="auto"/>
                </w:tcPr>
                <w:p w14:paraId="5C51E3B9" w14:textId="0731438F" w:rsidR="00A91D0A" w:rsidRDefault="00A91D0A" w:rsidP="00D5502E">
                  <w:pPr>
                    <w:pStyle w:val="Word"/>
                    <w:spacing w:line="297" w:lineRule="exact"/>
                    <w:jc w:val="center"/>
                    <w:rPr>
                      <w:rFonts w:hint="default"/>
                    </w:rPr>
                  </w:pPr>
                  <w:r>
                    <w:rPr>
                      <w:rFonts w:hint="default"/>
                      <w:noProof/>
                    </w:rPr>
                    <mc:AlternateContent>
                      <mc:Choice Requires="wps">
                        <w:drawing>
                          <wp:anchor distT="4294967295" distB="4294967295" distL="114300" distR="114300" simplePos="0" relativeHeight="251698176" behindDoc="0" locked="0" layoutInCell="1" allowOverlap="1" wp14:anchorId="48EDD203" wp14:editId="5A39926E">
                            <wp:simplePos x="0" y="0"/>
                            <wp:positionH relativeFrom="column">
                              <wp:posOffset>81915</wp:posOffset>
                            </wp:positionH>
                            <wp:positionV relativeFrom="paragraph">
                              <wp:posOffset>788670</wp:posOffset>
                            </wp:positionV>
                            <wp:extent cx="609600" cy="0"/>
                            <wp:effectExtent l="0" t="1905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81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8031CC" id="直線コネクタ 17"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62.1pt" to="54.4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692wEAAHsDAAAOAAAAZHJzL2Uyb0RvYy54bWysU0uOEzEQ3SNxB8t70p1BCkMrnVlMFDYj&#10;iDRwgIrb3W3hn1wmnWzDmgvAIViAxJLDZDHXoOx8mGF2I3ph2X7lV/VeVU+vNkaztQyonK35eFRy&#10;Jq1wjbJdzT+8X7y45Awj2Aa0s7LmW4n8avb82XTwlbxwvdONDIxILFaDr3kfo6+KAkUvDeDIeWkJ&#10;bF0wEOkYuqIJMBC70cVFWU6KwYXGByckIt3ODyCfZf62lSK+a1uUkemaU20xryGvq7QWsylUXQDf&#10;K3EsA55QhQFlKemZag4R2KegHlEZJYJD18aRcKZwbauEzBpIzbj8R81tD15mLWQO+rNN+P9oxdv1&#10;MjDVUO9ecWbBUI/uvv28+/V1v/ux//xlv/u+3/1mBJJTg8eKHlzbZUhaxcbe+hsnPiJhxQMwHdAf&#10;wjZtMCmcxLJNdn57dl5uIhN0OSlfT0rqjzhBBVSndz5gfCOdYWlTc61s8gQqWN9gTJmhOoWka+sW&#10;SuvcV23ZUPOXl+NMDTRerYZIWYwnwWg7zkB3NLcihkyJTqsmPU9EGLrVtQ5sDTQ7i0VJXzKB0j0I&#10;S7nngP0hLkPHMG0TjcxTeCz1ry9pt3LNdhlO5lGHM/txGtMI3T/T/v4/M/sDAAD//wMAUEsDBBQA&#10;BgAIAAAAIQAT2Ngh3gAAAAoBAAAPAAAAZHJzL2Rvd25yZXYueG1sTI9BS8NAEIXvgv9hGcGL2I1B&#10;pMZsShHEag+tURBv2+yYhGZn4+6mjf/eCQh6Gt6bx5tv8sVoO3FAH1pHCq5mCQikypmWagVvrw+X&#10;cxAhajK6c4QKvjHAojg9yXVm3JFe8FDGWnAJhUwraGLsMylD1aDVYeZ6JN59Om91ZOlrabw+crnt&#10;ZJokN9LqlvhCo3u8b7Dal4NVYDd2KT/Wj0Ppt0/P71/r1XZ/sVLq/Gxc3oGIOMa/MEz4jA4FM+3c&#10;QCaIjnV6y8lpXqcgpkAyZ2f368gil/9fKH4AAAD//wMAUEsBAi0AFAAGAAgAAAAhALaDOJL+AAAA&#10;4QEAABMAAAAAAAAAAAAAAAAAAAAAAFtDb250ZW50X1R5cGVzXS54bWxQSwECLQAUAAYACAAAACEA&#10;OP0h/9YAAACUAQAACwAAAAAAAAAAAAAAAAAvAQAAX3JlbHMvLnJlbHNQSwECLQAUAAYACAAAACEA&#10;wCm+vdsBAAB7AwAADgAAAAAAAAAAAAAAAAAuAgAAZHJzL2Uyb0RvYy54bWxQSwECLQAUAAYACAAA&#10;ACEAE9jYId4AAAAKAQAADwAAAAAAAAAAAAAAAAA1BAAAZHJzL2Rvd25yZXYueG1sUEsFBgAAAAAE&#10;AAQA8wAAAEAFAAAAAA==&#10;" strokecolor="red" strokeweight="3pt">
                            <o:lock v:ext="edit" shapetype="f"/>
                          </v:line>
                        </w:pict>
                      </mc:Fallback>
                    </mc:AlternateContent>
                  </w:r>
                  <w:r>
                    <w:rPr>
                      <w:rFonts w:hint="default"/>
                      <w:noProof/>
                    </w:rPr>
                    <mc:AlternateContent>
                      <mc:Choice Requires="wps">
                        <w:drawing>
                          <wp:anchor distT="4294967295" distB="4294967295" distL="114300" distR="114300" simplePos="0" relativeHeight="251702272" behindDoc="0" locked="0" layoutInCell="1" allowOverlap="1" wp14:anchorId="5FCA5E7D" wp14:editId="7197CC55">
                            <wp:simplePos x="0" y="0"/>
                            <wp:positionH relativeFrom="column">
                              <wp:posOffset>2388235</wp:posOffset>
                            </wp:positionH>
                            <wp:positionV relativeFrom="paragraph">
                              <wp:posOffset>2472689</wp:posOffset>
                            </wp:positionV>
                            <wp:extent cx="531495" cy="0"/>
                            <wp:effectExtent l="0" t="19050" r="2095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4E6152" id="直線コネクタ 21"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05pt,194.7pt" to="229.9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a3gEAAHsDAAAOAAAAZHJzL2Uyb0RvYy54bWysU0uOEzEQ3SNxB8t70p0Mg4ZWOrOYKGxG&#10;EGngABW3u9vCP7lMOtmGNReAQ7AAiSWHyWKuQdn5MAM7RC+sKlf5Vb1X1dPrjdFsLQMqZ2s+HpWc&#10;SStco2xX83dvF8+uOMMItgHtrKz5ViK/nj19Mh18JSeud7qRgRGIxWrwNe9j9FVRoOilARw5Ly0F&#10;WxcMRHJDVzQBBkI3upiU5YticKHxwQmJSLfzQ5DPMn7bShHftC3KyHTNqbeYz5DPVTqL2RSqLoDv&#10;lTi2Af/QhQFlqegZag4R2Ieg/oIySgSHro0j4Uzh2lYJmTkQm3H5B5u7HrzMXEgc9GeZ8P/Bitfr&#10;ZWCqqflkzJkFQzO6//L9/sfn/e7b/uOn/e7rfveTUZCUGjxW9ODGLkPiKjb2zt868R4pVjwKJgf9&#10;IW3TBpPSiSzbZOW3Z+XlJjJBl5cX4+cvLzkTp1AB1emdDxhfSWdYMmqulU2aQAXrW4ypMlSnlHRt&#10;3UJpneeqLRtqfnE1Lmn0Ami9Wg2RTOOJMNqOM9Ad7a2IIUOi06pJzxMQhm51owNbA+3OYlHSl0Sg&#10;co/SUu05YH/Iy6FjmrYJRuYtPLb6W5dkrVyzXYaTeDThjH7cxrRCD32yH/4zs18AAAD//wMAUEsD&#10;BBQABgAIAAAAIQArqJC74gAAAAsBAAAPAAAAZHJzL2Rvd25yZXYueG1sTI9BS8NAEIXvgv9hGcGL&#10;2E211jZmU4ogVnuwRkG8bbNjEpqdjbubNv57RxD0NjPv8eZ72WKwrdijD40jBeNRAgKpdKahSsHr&#10;y935DESImoxuHaGCLwywyI+PMp0ad6Bn3BexEhxCIdUK6hi7VMpQ1mh1GLkOibUP562OvPpKGq8P&#10;HG5beZEkU2l1Q/yh1h3e1ljuit4qsE92Kd/X933hNw+Pb5/r1WZ3tlLq9GRY3oCIOMQ/M/zgMzrk&#10;zLR1PZkgWgWX19MxW3mYzScg2DG5mnOZ7e9F5pn83yH/BgAA//8DAFBLAQItABQABgAIAAAAIQC2&#10;gziS/gAAAOEBAAATAAAAAAAAAAAAAAAAAAAAAABbQ29udGVudF9UeXBlc10ueG1sUEsBAi0AFAAG&#10;AAgAAAAhADj9If/WAAAAlAEAAAsAAAAAAAAAAAAAAAAALwEAAF9yZWxzLy5yZWxzUEsBAi0AFAAG&#10;AAgAAAAhADpf7JreAQAAewMAAA4AAAAAAAAAAAAAAAAALgIAAGRycy9lMm9Eb2MueG1sUEsBAi0A&#10;FAAGAAgAAAAhACuokLviAAAACwEAAA8AAAAAAAAAAAAAAAAAOAQAAGRycy9kb3ducmV2LnhtbFBL&#10;BQYAAAAABAAEAPMAAABHBQAAAAA=&#10;" strokecolor="red" strokeweight="3pt">
                            <o:lock v:ext="edit" shapetype="f"/>
                          </v:line>
                        </w:pict>
                      </mc:Fallback>
                    </mc:AlternateContent>
                  </w:r>
                  <w:r>
                    <w:rPr>
                      <w:rFonts w:hint="default"/>
                      <w:noProof/>
                    </w:rPr>
                    <mc:AlternateContent>
                      <mc:Choice Requires="wps">
                        <w:drawing>
                          <wp:anchor distT="4294967295" distB="4294967295" distL="114300" distR="114300" simplePos="0" relativeHeight="251701248" behindDoc="0" locked="0" layoutInCell="1" allowOverlap="1" wp14:anchorId="6786BA6F" wp14:editId="36AB2159">
                            <wp:simplePos x="0" y="0"/>
                            <wp:positionH relativeFrom="column">
                              <wp:posOffset>1272540</wp:posOffset>
                            </wp:positionH>
                            <wp:positionV relativeFrom="paragraph">
                              <wp:posOffset>1865629</wp:posOffset>
                            </wp:positionV>
                            <wp:extent cx="1114425" cy="0"/>
                            <wp:effectExtent l="0" t="19050" r="285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72E250" id="直線コネクタ 20"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0.2pt,146.9pt" to="187.9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TQ3QEAAHwDAAAOAAAAZHJzL2Uyb0RvYy54bWysU0uOEzEQ3SNxB8t70t1hQKNWOrOYKGxG&#10;MNLAASpud7eFf3KZdLINay4Ah2ABEksOk8Vcg7LzYQZ2iF5YZb/yq3rP1bOrjdFsLQMqZxteTUrO&#10;pBWuVbZv+Lu3y2eXnGEE24J2VjZ8K5FfzZ8+mY2+llM3ON3KwIjEYj36hg8x+rooUAzSAE6cl5bA&#10;zgUDkbahL9oAI7EbXUzL8mUxutD64IREpNPFAeTzzN91UsQ3XYcyMt1w6i3mNeR1ldZiPoO6D+AH&#10;JY5twD90YUBZKnqmWkAE9iGov6iMEsGh6+JEOFO4rlNCZg2kpir/UHM3gJdZC5mD/mwT/j9a8Xp9&#10;G5hqGz4leywYeqP7L9/vf3ze777tP37a777udz8ZgeTU6LGmC9f2NiStYmPv/I0T75Gw4hGYNugP&#10;aZsumJROYtkmO789Oy83kQk6rKrq4mL6gjNxwgqoTxd9wPhKOsNS0HCtbDIFaljfYEyloT6lpGPr&#10;lkrr/LDasrHhzy+rksQJoPnqNEQKjSfFaHvOQPc0uCKGTIlOqzZdT0QY+tW1DmwNNDzLZUlfcoHK&#10;PUpLtReAwyEvQ8c0bRONzGN4bPW3MSlauXZ7G07u0RNn9uM4phl6uKf44U8z/wUAAP//AwBQSwME&#10;FAAGAAgAAAAhAN/7QsDhAAAACwEAAA8AAABkcnMvZG93bnJldi54bWxMj0FLw0AQhe+C/2EZwYu0&#10;G61WG7MpRRBbe7BGQbxts2MSmp2Nu5s2/ntHEPQ2M+/x5nvZfLCt2KMPjSMF5+MEBFLpTEOVgteX&#10;+9ENiBA1Gd06QgVfGGCeHx9lOjXuQM+4L2IlOIRCqhXUMXaplKGs0eowdh0Sax/OWx159ZU0Xh84&#10;3LbyIkmm0uqG+EOtO7yrsdwVvVVgn+xCvq8f+sJvVo9vn+vlZne2VOr0ZFjcgog4xD8z/OAzOuTM&#10;tHU9mSBaBZx+yVYeZhPuwI7J9dUMxPb3IvNM/u+QfwMAAP//AwBQSwECLQAUAAYACAAAACEAtoM4&#10;kv4AAADhAQAAEwAAAAAAAAAAAAAAAAAAAAAAW0NvbnRlbnRfVHlwZXNdLnhtbFBLAQItABQABgAI&#10;AAAAIQA4/SH/1gAAAJQBAAALAAAAAAAAAAAAAAAAAC8BAABfcmVscy8ucmVsc1BLAQItABQABgAI&#10;AAAAIQCSOzTQ3QEAAHwDAAAOAAAAAAAAAAAAAAAAAC4CAABkcnMvZTJvRG9jLnhtbFBLAQItABQA&#10;BgAIAAAAIQDf+0LA4QAAAAsBAAAPAAAAAAAAAAAAAAAAADcEAABkcnMvZG93bnJldi54bWxQSwUG&#10;AAAAAAQABADzAAAARQUAAAAA&#10;" strokecolor="red" strokeweight="3pt">
                            <o:lock v:ext="edit" shapetype="f"/>
                          </v:line>
                        </w:pict>
                      </mc:Fallback>
                    </mc:AlternateContent>
                  </w:r>
                  <w:r>
                    <w:rPr>
                      <w:rFonts w:hint="default"/>
                      <w:noProof/>
                    </w:rPr>
                    <mc:AlternateContent>
                      <mc:Choice Requires="wps">
                        <w:drawing>
                          <wp:anchor distT="4294967295" distB="4294967295" distL="114300" distR="114300" simplePos="0" relativeHeight="251704320" behindDoc="0" locked="0" layoutInCell="1" allowOverlap="1" wp14:anchorId="6C4D82ED" wp14:editId="4F9E88D8">
                            <wp:simplePos x="0" y="0"/>
                            <wp:positionH relativeFrom="column">
                              <wp:posOffset>3148965</wp:posOffset>
                            </wp:positionH>
                            <wp:positionV relativeFrom="paragraph">
                              <wp:posOffset>3570604</wp:posOffset>
                            </wp:positionV>
                            <wp:extent cx="371475" cy="0"/>
                            <wp:effectExtent l="0" t="19050" r="2857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BBA012" id="直線コネクタ 23"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95pt,281.15pt" to="277.2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vp3QEAAHsDAAAOAAAAZHJzL2Uyb0RvYy54bWysU0uOEzEQ3SNxB8t70p0MMKNWOrOYKGxG&#10;EGngABW3u9vCP7lMOtmGNReAQ7AAiSWHyWKuQdn5MAM7RC+sKlf5Vb1X1dPrjdFsLQMqZ2s+HpWc&#10;SStco2xX83dvF8+uOMMItgHtrKz5ViK/nj19Mh18JSeud7qRgRGIxWrwNe9j9FVRoOilARw5Ly0F&#10;WxcMRHJDVzQBBkI3upiU5cticKHxwQmJSLfzQ5DPMn7bShHftC3KyHTNqbeYz5DPVTqL2RSqLoDv&#10;lTi2Af/QhQFlqegZag4R2Ieg/oIySgSHro0j4Uzh2lYJmTkQm3H5B5u7HrzMXEgc9GeZ8P/Bitfr&#10;ZWCqqfnkgjMLhmZ0/+X7/Y/P+923/cdP+93X/e4noyApNXis6MGNXYbEVWzsnb914j1SrHgUTA76&#10;Q9qmDSalE1m2ycpvz8rLTWSCLi8ux88vX3AmTqECqtM7HzC+ks6wZNRcK5s0gQrWtxhTZahOKena&#10;uoXSOs9VWzYQ9tW4pNELoPVqNUQyjSfCaDvOQHe0tyKGDIlOqyY9T0AYutWNDmwNtDuLRUlfEoHK&#10;PUpLteeA/SEvh45p2iYYmbfw2OpvXZK1cs12GU7i0YQz+nEb0wo99Ml++M/MfgEAAP//AwBQSwME&#10;FAAGAAgAAAAhABf4g1HjAAAACwEAAA8AAABkcnMvZG93bnJldi54bWxMj8FKw0AQhu9C32EZwYvY&#10;jTUpNmZTiiDW9mCNheJtmx2T0Oxs3N206du7gqDHmfn45/uz+aBbdkTrGkMCbscRMKTSqIYqAdv3&#10;p5t7YM5LUrI1hALO6GCejy4ymSpzojc8Fr5iIYRcKgXU3ncp566sUUs3Nh1SuH0aq6UPo624svIU&#10;wnXLJ1E05Vo2FD7UssPHGstD0WsB+lUv+Mf6uS/s5mW1+1ovN4frpRBXl8PiAZjHwf/B8KMf1CEP&#10;TnvTk3KsFRDPkllABSTTyR2wQCRJHAPb/254nvH/HfJvAAAA//8DAFBLAQItABQABgAIAAAAIQC2&#10;gziS/gAAAOEBAAATAAAAAAAAAAAAAAAAAAAAAABbQ29udGVudF9UeXBlc10ueG1sUEsBAi0AFAAG&#10;AAgAAAAhADj9If/WAAAAlAEAAAsAAAAAAAAAAAAAAAAALwEAAF9yZWxzLy5yZWxzUEsBAi0AFAAG&#10;AAgAAAAhACCbG+ndAQAAewMAAA4AAAAAAAAAAAAAAAAALgIAAGRycy9lMm9Eb2MueG1sUEsBAi0A&#10;FAAGAAgAAAAhABf4g1HjAAAACwEAAA8AAAAAAAAAAAAAAAAANwQAAGRycy9kb3ducmV2LnhtbFBL&#10;BQYAAAAABAAEAPMAAABHBQAAAAA=&#10;" strokecolor="red" strokeweight="3pt">
                            <o:lock v:ext="edit" shapetype="f"/>
                          </v:line>
                        </w:pict>
                      </mc:Fallback>
                    </mc:AlternateContent>
                  </w:r>
                  <w:r>
                    <w:rPr>
                      <w:rFonts w:hint="default"/>
                      <w:noProof/>
                    </w:rPr>
                    <mc:AlternateContent>
                      <mc:Choice Requires="wps">
                        <w:drawing>
                          <wp:anchor distT="4294967295" distB="4294967295" distL="114300" distR="114300" simplePos="0" relativeHeight="251703296" behindDoc="0" locked="0" layoutInCell="1" allowOverlap="1" wp14:anchorId="6B14D088" wp14:editId="1890F3DC">
                            <wp:simplePos x="0" y="0"/>
                            <wp:positionH relativeFrom="column">
                              <wp:posOffset>1748790</wp:posOffset>
                            </wp:positionH>
                            <wp:positionV relativeFrom="paragraph">
                              <wp:posOffset>3027679</wp:posOffset>
                            </wp:positionV>
                            <wp:extent cx="1323975" cy="0"/>
                            <wp:effectExtent l="0" t="19050" r="2857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F866E5" id="直線コネクタ 22"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7pt,238.4pt" to="241.95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t83wEAAHwDAAAOAAAAZHJzL2Uyb0RvYy54bWysU0uOEzEQ3SNxB8t70p1EwNBKZxYThc0I&#10;Rho4QMXt7rbwTy6TTrZhzQXgECxAmiWHyWKuQdn5MAM7RC+sKlf5Vb1X1bPLjdFsLQMqZ2s+HpWc&#10;SStco2xX8/fvls8uOMMItgHtrKz5ViK/nD99Mht8JSeud7qRgRGIxWrwNe9j9FVRoOilARw5Ly0F&#10;WxcMRHJDVzQBBkI3upiU5YticKHxwQmJSLeLQ5DPM37bShHfti3KyHTNqbeYz5DPVTqL+QyqLoDv&#10;lTi2Af/QhQFlqegZagER2Meg/oIySgSHro0j4Uzh2lYJmTkQm3H5B5vbHrzMXEgc9GeZ8P/Bijfr&#10;m8BUU/PJhDMLhmZ0//XH/d2X/e77/tPn/e7bfveTUZCUGjxW9ODK3oTEVWzsrb924gNSrHgUTA76&#10;Q9qmDSalE1m2ycpvz8rLTWSCLsfTyfTVy+eciVOsgOr00AeMr6UzLBk118omUaCC9TXGVBqqU0q6&#10;tm6ptM6D1ZYNNZ9ejEuavQDar1ZDJNN4Yoy24wx0R4srYsiQ6LRq0vMEhKFbXenA1kDLs1yW9CUV&#10;qNyjtFR7Adgf8nLomKZtgpF5DY+t/hYmWSvXbG/CST0acUY/rmPaoYc+2Q9/mvkvAAAA//8DAFBL&#10;AwQUAAYACAAAACEARi9QP+IAAAALAQAADwAAAGRycy9kb3ducmV2LnhtbEyPwUrDQBCG74LvsIzg&#10;RdqNNbY1ZlOKIFZ7sEZBvG2TMQnNzsbdTRvf3hEEe5yZj3++P10MphV7dL6xpOByHIFAKmzZUKXg&#10;7fV+NAfhg6ZSt5ZQwTd6WGSnJ6lOSnugF9znoRIcQj7RCuoQukRKX9RotB/bDolvn9YZHXh0lSyd&#10;PnC4aeUkiqbS6Ib4Q607vKux2OW9UWCezVJ+rB/63G0en96/1qvN7mKl1PnZsLwFEXAI/zD86rM6&#10;ZOy0tT2VXrQKJrPrmFEF8WzKHZiI51c3ILZ/G5ml8rhD9gMAAP//AwBQSwECLQAUAAYACAAAACEA&#10;toM4kv4AAADhAQAAEwAAAAAAAAAAAAAAAAAAAAAAW0NvbnRlbnRfVHlwZXNdLnhtbFBLAQItABQA&#10;BgAIAAAAIQA4/SH/1gAAAJQBAAALAAAAAAAAAAAAAAAAAC8BAABfcmVscy8ucmVsc1BLAQItABQA&#10;BgAIAAAAIQCRott83wEAAHwDAAAOAAAAAAAAAAAAAAAAAC4CAABkcnMvZTJvRG9jLnhtbFBLAQIt&#10;ABQABgAIAAAAIQBGL1A/4gAAAAsBAAAPAAAAAAAAAAAAAAAAADkEAABkcnMvZG93bnJldi54bWxQ&#10;SwUGAAAAAAQABADzAAAASAUAAAAA&#10;" strokecolor="red" strokeweight="3pt">
                            <o:lock v:ext="edit" shapetype="f"/>
                          </v:line>
                        </w:pict>
                      </mc:Fallback>
                    </mc:AlternateContent>
                  </w:r>
                </w:p>
              </w:tc>
              <w:tc>
                <w:tcPr>
                  <w:tcW w:w="709" w:type="dxa"/>
                  <w:tcBorders>
                    <w:left w:val="double" w:sz="4" w:space="0" w:color="auto"/>
                    <w:bottom w:val="single" w:sz="4" w:space="0" w:color="auto"/>
                    <w:right w:val="double" w:sz="4" w:space="0" w:color="auto"/>
                  </w:tcBorders>
                  <w:shd w:val="clear" w:color="auto" w:fill="auto"/>
                </w:tcPr>
                <w:p w14:paraId="4C9A1775" w14:textId="2620402C" w:rsidR="00A91D0A" w:rsidRDefault="00A91D0A" w:rsidP="00D5502E">
                  <w:pPr>
                    <w:pStyle w:val="Word"/>
                    <w:spacing w:line="297" w:lineRule="exact"/>
                    <w:jc w:val="center"/>
                    <w:rPr>
                      <w:rFonts w:hint="default"/>
                    </w:rPr>
                  </w:pPr>
                </w:p>
              </w:tc>
              <w:tc>
                <w:tcPr>
                  <w:tcW w:w="709" w:type="dxa"/>
                  <w:tcBorders>
                    <w:left w:val="double" w:sz="4" w:space="0" w:color="auto"/>
                    <w:bottom w:val="single" w:sz="4" w:space="0" w:color="auto"/>
                    <w:right w:val="double" w:sz="4" w:space="0" w:color="auto"/>
                  </w:tcBorders>
                  <w:shd w:val="clear" w:color="auto" w:fill="auto"/>
                </w:tcPr>
                <w:p w14:paraId="4E82C8E2" w14:textId="07F98790" w:rsidR="00A91D0A" w:rsidRDefault="00A91D0A" w:rsidP="00D5502E">
                  <w:pPr>
                    <w:pStyle w:val="Word"/>
                    <w:spacing w:line="297" w:lineRule="exact"/>
                    <w:jc w:val="center"/>
                    <w:rPr>
                      <w:rFonts w:hint="default"/>
                    </w:rPr>
                  </w:pPr>
                  <w:r>
                    <w:rPr>
                      <w:rFonts w:hint="default"/>
                      <w:noProof/>
                    </w:rPr>
                    <mc:AlternateContent>
                      <mc:Choice Requires="wps">
                        <w:drawing>
                          <wp:anchor distT="4294967295" distB="4294967295" distL="114300" distR="114300" simplePos="0" relativeHeight="251700224" behindDoc="0" locked="0" layoutInCell="1" allowOverlap="1" wp14:anchorId="5E2B11D2" wp14:editId="0A4E0939">
                            <wp:simplePos x="0" y="0"/>
                            <wp:positionH relativeFrom="column">
                              <wp:posOffset>-180340</wp:posOffset>
                            </wp:positionH>
                            <wp:positionV relativeFrom="paragraph">
                              <wp:posOffset>1617345</wp:posOffset>
                            </wp:positionV>
                            <wp:extent cx="609600" cy="0"/>
                            <wp:effectExtent l="0" t="1905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81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0F1003" id="直線コネクタ 19"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7.35pt" to="33.8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02wEAAHsDAAAOAAAAZHJzL2Uyb0RvYy54bWysU0uOEzEQ3SNxB8t70p1BimZa6cxiorAZ&#10;QaSBA1Tc7m4L/+Qy6WQb1lwADsECJJYcJou5BmXnwwzsRtMLy/Yrv6r3qnp6vTGarWVA5WzNx6OS&#10;M2mFa5Ttav7h/eLVJWcYwTagnZU130rk17OXL6aDr+SF651uZGBEYrEafM37GH1VFCh6aQBHzktL&#10;YOuCgUjH0BVNgIHYjS4uynJSDC40PjghEel2fgD5LPO3rRTxXduijEzXnGqLeQ15XaW1mE2h6gL4&#10;XoljGfCEKgwoS0nPVHOIwD4F9R+VUSI4dG0cCWcK17ZKyKyB1IzLf9Tc9eBl1kLmoD/bhM9HK96u&#10;l4Gphnp3xZkFQz26//bz/tfX/e7H/vOX/e77fvebEUhODR4renBjlyFpFRt752+d+IiEFY/AdEB/&#10;CNu0waRwEss22fnt2Xm5iUzQ5aS8mpTUH3GCCqhO73zA+EY6w9Km5lrZ5AlUsL7FmDJDdQpJ19Yt&#10;lNa5r9qyoeavL8eZGmi8Wg2RshhPgtF2nIHuaG5FDJkSnVZNep6IMHSrGx3YGmh2FouSvmQCpXsU&#10;lnLPAftDXIaOYdomGpmn8FjqX1/SbuWa7TKczKMOZ/bjNKYRenim/cN/ZvYHAAD//wMAUEsDBBQA&#10;BgAIAAAAIQDN7mwO4gAAAAoBAAAPAAAAZHJzL2Rvd25yZXYueG1sTI/BSsNAEIbvQt9hGcGLtBtD&#10;TUuaTSmCWO3BGgXpbZsdk9DsbNzdtOnbdwVBjzPz8c/3Z8tBt+yI1jWGBNxNImBIpVENVQI+3h/H&#10;c2DOS1KyNYQCzuhgmY+uMpkqc6I3PBa+YiGEXCoF1N53KeeurFFLNzEdUrh9GaulD6OtuLLyFMJ1&#10;y+MoSriWDYUPtezwocbyUPRagH7VK77bPPWF3T6/fH5v1tvD7VqIm+thtQDmcfB/MPzoB3XIg9Pe&#10;9KQcawWM4/k0oALi++kMWCCSWQJs/7vgecb/V8gvAAAA//8DAFBLAQItABQABgAIAAAAIQC2gziS&#10;/gAAAOEBAAATAAAAAAAAAAAAAAAAAAAAAABbQ29udGVudF9UeXBlc10ueG1sUEsBAi0AFAAGAAgA&#10;AAAhADj9If/WAAAAlAEAAAsAAAAAAAAAAAAAAAAALwEAAF9yZWxzLy5yZWxzUEsBAi0AFAAGAAgA&#10;AAAhAAf/hbTbAQAAewMAAA4AAAAAAAAAAAAAAAAALgIAAGRycy9lMm9Eb2MueG1sUEsBAi0AFAAG&#10;AAgAAAAhAM3ubA7iAAAACgEAAA8AAAAAAAAAAAAAAAAANQQAAGRycy9kb3ducmV2LnhtbFBLBQYA&#10;AAAABAAEAPMAAABEBQAAAAA=&#10;" strokecolor="red" strokeweight="3pt">
                            <o:lock v:ext="edit" shapetype="f"/>
                          </v:line>
                        </w:pict>
                      </mc:Fallback>
                    </mc:AlternateContent>
                  </w:r>
                </w:p>
              </w:tc>
              <w:tc>
                <w:tcPr>
                  <w:tcW w:w="708" w:type="dxa"/>
                  <w:tcBorders>
                    <w:left w:val="double" w:sz="4" w:space="0" w:color="auto"/>
                    <w:bottom w:val="single" w:sz="4" w:space="0" w:color="auto"/>
                    <w:right w:val="double" w:sz="4" w:space="0" w:color="auto"/>
                  </w:tcBorders>
                  <w:shd w:val="clear" w:color="auto" w:fill="auto"/>
                </w:tcPr>
                <w:p w14:paraId="0A6156BA" w14:textId="65CDE8DC" w:rsidR="00A91D0A" w:rsidRDefault="00A91D0A" w:rsidP="00D5502E">
                  <w:pPr>
                    <w:pStyle w:val="Word"/>
                    <w:spacing w:line="297" w:lineRule="exact"/>
                    <w:jc w:val="center"/>
                    <w:rPr>
                      <w:rFonts w:hint="default"/>
                    </w:rPr>
                  </w:pPr>
                </w:p>
              </w:tc>
              <w:tc>
                <w:tcPr>
                  <w:tcW w:w="709" w:type="dxa"/>
                  <w:tcBorders>
                    <w:left w:val="double" w:sz="4" w:space="0" w:color="auto"/>
                    <w:bottom w:val="single" w:sz="4" w:space="0" w:color="auto"/>
                    <w:right w:val="double" w:sz="4" w:space="0" w:color="auto"/>
                  </w:tcBorders>
                  <w:shd w:val="clear" w:color="auto" w:fill="auto"/>
                </w:tcPr>
                <w:p w14:paraId="5348E221" w14:textId="77777777" w:rsidR="00A91D0A" w:rsidRDefault="00A91D0A" w:rsidP="00D5502E">
                  <w:pPr>
                    <w:pStyle w:val="Word"/>
                    <w:spacing w:line="297" w:lineRule="exact"/>
                    <w:jc w:val="center"/>
                    <w:rPr>
                      <w:rFonts w:hint="default"/>
                    </w:rPr>
                  </w:pPr>
                </w:p>
              </w:tc>
              <w:tc>
                <w:tcPr>
                  <w:tcW w:w="709" w:type="dxa"/>
                  <w:tcBorders>
                    <w:left w:val="double" w:sz="4" w:space="0" w:color="auto"/>
                    <w:bottom w:val="single" w:sz="4" w:space="0" w:color="auto"/>
                    <w:right w:val="double" w:sz="4" w:space="0" w:color="auto"/>
                  </w:tcBorders>
                  <w:shd w:val="clear" w:color="auto" w:fill="auto"/>
                </w:tcPr>
                <w:p w14:paraId="2E17ED8C" w14:textId="77777777" w:rsidR="00A91D0A" w:rsidRDefault="00A91D0A" w:rsidP="00D5502E">
                  <w:pPr>
                    <w:pStyle w:val="Word"/>
                    <w:spacing w:line="297" w:lineRule="exact"/>
                    <w:jc w:val="center"/>
                    <w:rPr>
                      <w:rFonts w:hint="default"/>
                    </w:rPr>
                  </w:pPr>
                </w:p>
              </w:tc>
              <w:tc>
                <w:tcPr>
                  <w:tcW w:w="709" w:type="dxa"/>
                  <w:tcBorders>
                    <w:left w:val="double" w:sz="4" w:space="0" w:color="auto"/>
                    <w:bottom w:val="single" w:sz="4" w:space="0" w:color="auto"/>
                    <w:right w:val="double" w:sz="4" w:space="0" w:color="auto"/>
                  </w:tcBorders>
                  <w:shd w:val="clear" w:color="auto" w:fill="auto"/>
                </w:tcPr>
                <w:p w14:paraId="6700DA5D" w14:textId="77777777" w:rsidR="00A91D0A" w:rsidRDefault="00A91D0A" w:rsidP="00D5502E">
                  <w:pPr>
                    <w:pStyle w:val="Word"/>
                    <w:spacing w:line="297" w:lineRule="exact"/>
                    <w:jc w:val="center"/>
                    <w:rPr>
                      <w:rFonts w:hint="default"/>
                    </w:rPr>
                  </w:pPr>
                </w:p>
              </w:tc>
              <w:tc>
                <w:tcPr>
                  <w:tcW w:w="708" w:type="dxa"/>
                  <w:tcBorders>
                    <w:left w:val="double" w:sz="4" w:space="0" w:color="auto"/>
                    <w:bottom w:val="single" w:sz="4" w:space="0" w:color="auto"/>
                    <w:right w:val="double" w:sz="4" w:space="0" w:color="auto"/>
                  </w:tcBorders>
                  <w:shd w:val="clear" w:color="auto" w:fill="auto"/>
                </w:tcPr>
                <w:p w14:paraId="26C61F11" w14:textId="77777777" w:rsidR="00A91D0A" w:rsidRDefault="00A91D0A" w:rsidP="00D5502E">
                  <w:pPr>
                    <w:pStyle w:val="Word"/>
                    <w:spacing w:line="297" w:lineRule="exact"/>
                    <w:jc w:val="center"/>
                    <w:rPr>
                      <w:rFonts w:hint="default"/>
                    </w:rPr>
                  </w:pPr>
                </w:p>
              </w:tc>
            </w:tr>
          </w:tbl>
          <w:p w14:paraId="0E85E3C9" w14:textId="77777777" w:rsidR="00A97B2A" w:rsidRPr="00506C60" w:rsidRDefault="00A97B2A" w:rsidP="00707206">
            <w:pPr>
              <w:pStyle w:val="Word"/>
              <w:spacing w:line="297" w:lineRule="exact"/>
              <w:jc w:val="left"/>
              <w:rPr>
                <w:rFonts w:hint="default"/>
                <w:color w:val="auto"/>
              </w:rPr>
            </w:pPr>
          </w:p>
        </w:tc>
      </w:tr>
      <w:tr w:rsidR="00DE0818" w14:paraId="47F698C5" w14:textId="77777777" w:rsidTr="00A91D0A">
        <w:trPr>
          <w:gridAfter w:val="1"/>
          <w:wAfter w:w="195" w:type="dxa"/>
          <w:trHeight w:val="14166"/>
        </w:trPr>
        <w:tc>
          <w:tcPr>
            <w:tcW w:w="9519" w:type="dxa"/>
            <w:tcBorders>
              <w:top w:val="single" w:sz="4" w:space="0" w:color="000000"/>
              <w:left w:val="single" w:sz="4" w:space="0" w:color="000000"/>
              <w:bottom w:val="single" w:sz="4" w:space="0" w:color="auto"/>
              <w:right w:val="single" w:sz="4" w:space="0" w:color="auto"/>
            </w:tcBorders>
            <w:tcMar>
              <w:left w:w="52" w:type="dxa"/>
              <w:right w:w="52" w:type="dxa"/>
            </w:tcMar>
          </w:tcPr>
          <w:p w14:paraId="736209DB" w14:textId="77777777" w:rsidR="00506C60" w:rsidRDefault="00506C60" w:rsidP="00506C60">
            <w:pPr>
              <w:pStyle w:val="Word"/>
              <w:spacing w:line="297" w:lineRule="exact"/>
              <w:jc w:val="left"/>
              <w:rPr>
                <w:rFonts w:hint="default"/>
              </w:rPr>
            </w:pPr>
            <w:r>
              <w:lastRenderedPageBreak/>
              <w:t>③補助事業完了後の成果・事業化計画</w:t>
            </w:r>
          </w:p>
          <w:p w14:paraId="132106E1" w14:textId="77777777" w:rsidR="00506C60" w:rsidRDefault="00506C60" w:rsidP="00506C60">
            <w:pPr>
              <w:pStyle w:val="Word"/>
              <w:spacing w:line="297" w:lineRule="exact"/>
              <w:jc w:val="left"/>
              <w:rPr>
                <w:rFonts w:hint="default"/>
              </w:rPr>
            </w:pPr>
            <w:r>
              <w:t xml:space="preserve"> (1)期待される成果</w:t>
            </w:r>
          </w:p>
          <w:p w14:paraId="7511A400" w14:textId="77777777" w:rsidR="00506C60" w:rsidRDefault="00506C60" w:rsidP="00506C60">
            <w:pPr>
              <w:pStyle w:val="Word"/>
              <w:spacing w:line="297" w:lineRule="exact"/>
              <w:jc w:val="left"/>
              <w:rPr>
                <w:rFonts w:hint="default"/>
              </w:rPr>
            </w:pPr>
          </w:p>
          <w:p w14:paraId="40CD9208" w14:textId="77777777" w:rsidR="00506C60" w:rsidRDefault="00506C60" w:rsidP="00506C60">
            <w:pPr>
              <w:pStyle w:val="Word"/>
              <w:spacing w:line="297" w:lineRule="exact"/>
              <w:jc w:val="left"/>
              <w:rPr>
                <w:rFonts w:hint="default"/>
              </w:rPr>
            </w:pPr>
          </w:p>
          <w:p w14:paraId="29680477" w14:textId="77777777" w:rsidR="00506C60" w:rsidRDefault="00D5502E" w:rsidP="00506C60">
            <w:pPr>
              <w:pStyle w:val="Word"/>
              <w:spacing w:line="297" w:lineRule="exact"/>
              <w:jc w:val="left"/>
              <w:rPr>
                <w:rFonts w:hint="default"/>
              </w:rPr>
            </w:pPr>
            <w:r w:rsidRPr="00D5502E">
              <w:rPr>
                <w:noProof/>
              </w:rPr>
              <mc:AlternateContent>
                <mc:Choice Requires="wps">
                  <w:drawing>
                    <wp:anchor distT="0" distB="0" distL="114300" distR="114300" simplePos="0" relativeHeight="251689984" behindDoc="0" locked="0" layoutInCell="1" allowOverlap="1" wp14:anchorId="0BE7FB8B" wp14:editId="5DA9B4F3">
                      <wp:simplePos x="0" y="0"/>
                      <wp:positionH relativeFrom="column">
                        <wp:posOffset>291726</wp:posOffset>
                      </wp:positionH>
                      <wp:positionV relativeFrom="paragraph">
                        <wp:posOffset>105895</wp:posOffset>
                      </wp:positionV>
                      <wp:extent cx="5008245" cy="295275"/>
                      <wp:effectExtent l="0" t="0" r="20955"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8245" cy="29527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5DD9C7CB" w14:textId="77777777" w:rsidR="00D5502E" w:rsidRPr="0044497A" w:rsidRDefault="00D5502E" w:rsidP="00D5502E">
                                  <w:pPr>
                                    <w:spacing w:line="240" w:lineRule="exact"/>
                                    <w:jc w:val="left"/>
                                    <w:rPr>
                                      <w:rFonts w:ascii="HG丸ｺﾞｼｯｸM-PRO" w:eastAsia="HG丸ｺﾞｼｯｸM-PRO" w:hAnsi="HG丸ｺﾞｼｯｸM-PRO" w:hint="default"/>
                                      <w:color w:val="FF0000"/>
                                      <w:sz w:val="20"/>
                                    </w:rPr>
                                  </w:pPr>
                                  <w:r w:rsidRPr="0044497A">
                                    <w:rPr>
                                      <w:rFonts w:ascii="HG丸ｺﾞｼｯｸM-PRO" w:eastAsia="HG丸ｺﾞｼｯｸM-PRO" w:hAnsi="HG丸ｺﾞｼｯｸM-PRO"/>
                                      <w:color w:val="FF0000"/>
                                      <w:sz w:val="20"/>
                                    </w:rPr>
                                    <w:t>技術等開発により期待される成果を簡潔に記載してください。</w:t>
                                  </w:r>
                                </w:p>
                                <w:p w14:paraId="06D2A485" w14:textId="77777777"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14:paraId="59FE39C3" w14:textId="77777777" w:rsidR="00D5502E" w:rsidRDefault="00D5502E" w:rsidP="00D5502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807E" id="角丸四角形吹き出し 24" o:spid="_x0000_s1040" type="#_x0000_t62" style="position:absolute;margin-left:22.95pt;margin-top:8.35pt;width:394.3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64AAMAAOYFAAAOAAAAZHJzL2Uyb0RvYy54bWysVMtuEzEU3SPxD5b37WSmSdpEnVRRqiCk&#10;QKu2qGvH40kG/MJ2Mim7rlghITYsumPDLxQkvqZE4jO49kzSKWWFmMXI1/f4Ps59HB6tBEdLZmyh&#10;ZIrj3RZGTFKVFXKW4lcX450DjKwjMiNcSZbiK2bx0eDpk8NS91mi5opnzCAwIm2/1CmeO6f7UWTp&#10;nAlid5VmEpS5MoI4EM0sygwpwbrgUdJqdaNSmUwbRZm1cHtcKfEg2M9zRt1JnlvmEE8xxObC34T/&#10;1P+jwSHpzwzR84LWYZB/iEKQQoLTralj4ghamOKRKVFQo6zK3S5VIlJ5XlAWcoBs4tYf2ZzPiWYh&#10;FyDH6i1N9v+ZpS+XpwYVWYqTNkaSCKjRr6+fft7erm9u4LD+8WX98dvd9Yf1++93158RoICyUts+&#10;vDzXp8YnbfVE0TcWFNEDjRdsjVnlRngspIxWgf+rLf9s5RCFy06rdZC0OxhR0CW9TrLf8d4i0t+8&#10;1sa6Z0wJ5A8pLlk2Y2dqIbMzqPSIcK4WLtSBLCfWhYJkdVYkex1jlAsO9V0SjnbivW63VzdAA5Q8&#10;ALW77Th+DNprguJut7tfB1r7hZA3oQaCFC+yccF5EK7siBsEMUAChcxUiREn1sFlisfhCynwhXih&#10;sgrXA2pCs4JhG94HWmzTLpeoTDGw5gkkMEs5Jw6OQkN1rZxhRPgMhpQ6E+w/eFwZbQZ1AVVpBAb+&#10;GyE0/fpEj4mdV4+D1ZoMLn2+LIwhlGPTH1VL+OZwq+kqNF+8baupyq6gI42qRtVqOi7AwQQIOiUG&#10;agdTDPvGncAv5woyVvUJo7ky7/527/EwMqDFqIRZBzreLohhkN5zCcPUi9ttvxyC0O7sJyCYpmba&#10;1MiFGCmoHXQTRBeOHu/45pgbJS5hLQ29V1ARScF3RXwtjFy1g2CxUTYcBhgsBE3cRJ5r6o176jy1&#10;F6tLYnTd8A6K8lJt9gLph3arRuQe619KNVw4lRdb0ite6wmFZRL6p158fls15YC6X8+D3wAAAP//&#10;AwBQSwMEFAAGAAgAAAAhAOU2aWzgAAAACAEAAA8AAABkcnMvZG93bnJldi54bWxMj81uwjAQhO+V&#10;eAdrkXorDj8NNI2DCFV7QO2hwAOYeEkC8TqKDaR9+m5P7XF2RjPfpsveNuKKna8dKRiPIhBIhTM1&#10;lQr2u9eHBQgfNBndOEIFX+hhmQ3uUp0Yd6NPvG5DKbiEfKIVVCG0iZS+qNBqP3ItEntH11kdWHal&#10;NJ2+cblt5CSKYml1TbxQ6RbXFRbn7cUqqNdvZ3k67r8/opPNaePf8/zFK3U/7FfPIAL24S8Mv/iM&#10;DhkzHdyFjBeNgtnjEyf5Hs9BsL+YzmIQBwXxdAIyS+X/B7IfAAAA//8DAFBLAQItABQABgAIAAAA&#10;IQC2gziS/gAAAOEBAAATAAAAAAAAAAAAAAAAAAAAAABbQ29udGVudF9UeXBlc10ueG1sUEsBAi0A&#10;FAAGAAgAAAAhADj9If/WAAAAlAEAAAsAAAAAAAAAAAAAAAAALwEAAF9yZWxzLy5yZWxzUEsBAi0A&#10;FAAGAAgAAAAhALmlTrgAAwAA5gUAAA4AAAAAAAAAAAAAAAAALgIAAGRycy9lMm9Eb2MueG1sUEsB&#10;Ai0AFAAGAAgAAAAhAOU2aWzgAAAACAEAAA8AAAAAAAAAAAAAAAAAWgUAAGRycy9kb3ducmV2Lnht&#10;bFBLBQYAAAAABAAEAPMAAABnBgAAAAA=&#10;" adj="7847,775" fillcolor="#f2f2f2" strokecolor="windowText">
                      <v:path arrowok="t"/>
                      <v:textbox>
                        <w:txbxContent>
                          <w:p w:rsidR="00D5502E" w:rsidRPr="0044497A" w:rsidRDefault="00D5502E" w:rsidP="00D5502E">
                            <w:pPr>
                              <w:spacing w:line="240" w:lineRule="exact"/>
                              <w:jc w:val="left"/>
                              <w:rPr>
                                <w:rFonts w:ascii="HG丸ｺﾞｼｯｸM-PRO" w:eastAsia="HG丸ｺﾞｼｯｸM-PRO" w:hAnsi="HG丸ｺﾞｼｯｸM-PRO" w:hint="default"/>
                                <w:color w:val="FF0000"/>
                                <w:sz w:val="20"/>
                              </w:rPr>
                            </w:pPr>
                            <w:r w:rsidRPr="0044497A">
                              <w:rPr>
                                <w:rFonts w:ascii="HG丸ｺﾞｼｯｸM-PRO" w:eastAsia="HG丸ｺﾞｼｯｸM-PRO" w:hAnsi="HG丸ｺﾞｼｯｸM-PRO"/>
                                <w:color w:val="FF0000"/>
                                <w:sz w:val="20"/>
                              </w:rPr>
                              <w:t>技術等開発により期待される成果を簡潔に記載してください。</w:t>
                            </w:r>
                          </w:p>
                          <w:p w:rsidR="00D5502E" w:rsidRPr="00CE7DA8" w:rsidRDefault="00D5502E" w:rsidP="00D5502E">
                            <w:pPr>
                              <w:spacing w:line="240" w:lineRule="exact"/>
                              <w:jc w:val="left"/>
                              <w:rPr>
                                <w:rFonts w:ascii="HG丸ｺﾞｼｯｸM-PRO" w:eastAsia="HG丸ｺﾞｼｯｸM-PRO" w:hAnsi="HG丸ｺﾞｼｯｸM-PRO" w:hint="default"/>
                                <w:color w:val="FF0000"/>
                                <w:sz w:val="20"/>
                              </w:rPr>
                            </w:pPr>
                          </w:p>
                          <w:p w:rsidR="00D5502E" w:rsidRDefault="00D5502E" w:rsidP="00D5502E">
                            <w:pPr>
                              <w:jc w:val="center"/>
                              <w:rPr>
                                <w:rFonts w:hint="default"/>
                              </w:rPr>
                            </w:pPr>
                          </w:p>
                        </w:txbxContent>
                      </v:textbox>
                    </v:shape>
                  </w:pict>
                </mc:Fallback>
              </mc:AlternateContent>
            </w:r>
          </w:p>
          <w:p w14:paraId="16800E9E" w14:textId="77777777" w:rsidR="00506C60" w:rsidRDefault="00506C60" w:rsidP="00506C60">
            <w:pPr>
              <w:pStyle w:val="Word"/>
              <w:spacing w:line="297" w:lineRule="exact"/>
              <w:jc w:val="left"/>
              <w:rPr>
                <w:rFonts w:hint="default"/>
              </w:rPr>
            </w:pPr>
          </w:p>
          <w:p w14:paraId="49BD7E84" w14:textId="77777777" w:rsidR="00506C60" w:rsidRDefault="00506C60" w:rsidP="00506C60">
            <w:pPr>
              <w:pStyle w:val="Word"/>
              <w:spacing w:line="297" w:lineRule="exact"/>
              <w:jc w:val="left"/>
              <w:rPr>
                <w:rFonts w:hint="default"/>
              </w:rPr>
            </w:pPr>
          </w:p>
          <w:p w14:paraId="05AB73DC" w14:textId="77777777" w:rsidR="00506C60" w:rsidRDefault="00506C60" w:rsidP="00506C60">
            <w:pPr>
              <w:pStyle w:val="Word"/>
              <w:spacing w:line="297" w:lineRule="exact"/>
              <w:jc w:val="left"/>
              <w:rPr>
                <w:rFonts w:hint="default"/>
              </w:rPr>
            </w:pPr>
          </w:p>
          <w:p w14:paraId="1D887399" w14:textId="77777777" w:rsidR="00506C60" w:rsidRDefault="00506C60" w:rsidP="00506C60">
            <w:pPr>
              <w:pStyle w:val="Word"/>
              <w:spacing w:line="297" w:lineRule="exact"/>
              <w:jc w:val="left"/>
              <w:rPr>
                <w:rFonts w:hint="default"/>
              </w:rPr>
            </w:pPr>
          </w:p>
          <w:p w14:paraId="16C782A9" w14:textId="77777777" w:rsidR="00506C60" w:rsidRDefault="00506C60" w:rsidP="00506C60">
            <w:pPr>
              <w:pStyle w:val="Word"/>
              <w:spacing w:line="297" w:lineRule="exact"/>
              <w:jc w:val="left"/>
              <w:rPr>
                <w:rFonts w:hint="default"/>
              </w:rPr>
            </w:pPr>
          </w:p>
          <w:p w14:paraId="7EEC4B35" w14:textId="77777777" w:rsidR="00506C60" w:rsidRDefault="00506C60" w:rsidP="00506C60">
            <w:pPr>
              <w:pStyle w:val="Word"/>
              <w:spacing w:line="297" w:lineRule="exact"/>
              <w:jc w:val="left"/>
              <w:rPr>
                <w:rFonts w:hint="default"/>
              </w:rPr>
            </w:pPr>
          </w:p>
          <w:p w14:paraId="4A0E2AD6" w14:textId="77777777" w:rsidR="00506C60" w:rsidRDefault="00506C60" w:rsidP="00506C60">
            <w:pPr>
              <w:pStyle w:val="Word"/>
              <w:spacing w:line="297" w:lineRule="exact"/>
              <w:jc w:val="left"/>
              <w:rPr>
                <w:rFonts w:hint="default"/>
              </w:rPr>
            </w:pPr>
          </w:p>
          <w:p w14:paraId="1C8E33E1" w14:textId="77777777" w:rsidR="00506C60" w:rsidRDefault="00506C60" w:rsidP="00506C60">
            <w:pPr>
              <w:pStyle w:val="Word"/>
              <w:spacing w:line="297" w:lineRule="exact"/>
              <w:jc w:val="left"/>
              <w:rPr>
                <w:rFonts w:hint="default"/>
              </w:rPr>
            </w:pPr>
          </w:p>
          <w:p w14:paraId="1668F3F1" w14:textId="77777777" w:rsidR="00506C60" w:rsidRDefault="00506C60" w:rsidP="00506C60">
            <w:pPr>
              <w:pStyle w:val="Word"/>
              <w:spacing w:line="297" w:lineRule="exact"/>
              <w:ind w:firstLineChars="50" w:firstLine="120"/>
              <w:jc w:val="left"/>
              <w:rPr>
                <w:rFonts w:hint="default"/>
              </w:rPr>
            </w:pPr>
            <w:r>
              <w:t>(2)この技術開</w:t>
            </w:r>
            <w:r w:rsidRPr="000B723F">
              <w:rPr>
                <w:color w:val="auto"/>
              </w:rPr>
              <w:t>発等を事業化す</w:t>
            </w:r>
            <w:r>
              <w:t>る計画</w:t>
            </w:r>
          </w:p>
          <w:p w14:paraId="536316AD" w14:textId="77777777" w:rsidR="00506C60" w:rsidRPr="009D0ABE" w:rsidRDefault="00506C60" w:rsidP="00506C60">
            <w:pPr>
              <w:widowControl/>
              <w:jc w:val="left"/>
              <w:textAlignment w:val="auto"/>
              <w:rPr>
                <w:rFonts w:ascii="ＭＳ 明朝" w:eastAsia="ＭＳ 明朝" w:hint="default"/>
                <w:i/>
              </w:rPr>
            </w:pPr>
          </w:p>
          <w:p w14:paraId="1B69D88C" w14:textId="77777777" w:rsidR="00506C60" w:rsidRDefault="00D5502E" w:rsidP="00506C60">
            <w:pPr>
              <w:widowControl/>
              <w:jc w:val="left"/>
              <w:textAlignment w:val="auto"/>
              <w:rPr>
                <w:rFonts w:ascii="ＭＳ 明朝" w:eastAsia="ＭＳ 明朝" w:hint="default"/>
              </w:rPr>
            </w:pPr>
            <w:r w:rsidRPr="00D5502E">
              <w:rPr>
                <w:noProof/>
              </w:rPr>
              <mc:AlternateContent>
                <mc:Choice Requires="wps">
                  <w:drawing>
                    <wp:anchor distT="0" distB="0" distL="114300" distR="114300" simplePos="0" relativeHeight="251691008" behindDoc="0" locked="0" layoutInCell="1" allowOverlap="1" wp14:anchorId="528FA39F" wp14:editId="6B84E054">
                      <wp:simplePos x="0" y="0"/>
                      <wp:positionH relativeFrom="column">
                        <wp:posOffset>291091</wp:posOffset>
                      </wp:positionH>
                      <wp:positionV relativeFrom="paragraph">
                        <wp:posOffset>176380</wp:posOffset>
                      </wp:positionV>
                      <wp:extent cx="5008245" cy="333375"/>
                      <wp:effectExtent l="0" t="0" r="20955"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8245" cy="333375"/>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1A2C9478" w14:textId="77777777" w:rsidR="00D5502E" w:rsidRDefault="00D5502E" w:rsidP="00D5502E">
                                  <w:pPr>
                                    <w:spacing w:line="240" w:lineRule="exact"/>
                                    <w:jc w:val="left"/>
                                    <w:rPr>
                                      <w:rFonts w:hint="default"/>
                                    </w:rPr>
                                  </w:pPr>
                                  <w:r w:rsidRPr="0044497A">
                                    <w:rPr>
                                      <w:rFonts w:ascii="HG丸ｺﾞｼｯｸM-PRO" w:eastAsia="HG丸ｺﾞｼｯｸM-PRO" w:hAnsi="HG丸ｺﾞｼｯｸM-PRO"/>
                                      <w:color w:val="FF0000"/>
                                      <w:sz w:val="20"/>
                                    </w:rPr>
                                    <w:t>補助事業実施</w:t>
                                  </w:r>
                                  <w:r>
                                    <w:rPr>
                                      <w:rFonts w:ascii="HG丸ｺﾞｼｯｸM-PRO" w:eastAsia="HG丸ｺﾞｼｯｸM-PRO" w:hAnsi="HG丸ｺﾞｼｯｸM-PRO"/>
                                      <w:color w:val="FF0000"/>
                                      <w:sz w:val="20"/>
                                    </w:rPr>
                                    <w:t>後</w:t>
                                  </w:r>
                                  <w:r w:rsidRPr="0044497A">
                                    <w:rPr>
                                      <w:rFonts w:ascii="HG丸ｺﾞｼｯｸM-PRO" w:eastAsia="HG丸ｺﾞｼｯｸM-PRO" w:hAnsi="HG丸ｺﾞｼｯｸM-PRO"/>
                                      <w:color w:val="FF0000"/>
                                      <w:sz w:val="20"/>
                                    </w:rPr>
                                    <w:t>、事業</w:t>
                                  </w:r>
                                  <w:r>
                                    <w:rPr>
                                      <w:rFonts w:ascii="HG丸ｺﾞｼｯｸM-PRO" w:eastAsia="HG丸ｺﾞｼｯｸM-PRO" w:hAnsi="HG丸ｺﾞｼｯｸM-PRO"/>
                                      <w:color w:val="FF0000"/>
                                      <w:sz w:val="20"/>
                                    </w:rPr>
                                    <w:t>化</w:t>
                                  </w:r>
                                  <w:r w:rsidRPr="0044497A">
                                    <w:rPr>
                                      <w:rFonts w:ascii="HG丸ｺﾞｼｯｸM-PRO" w:eastAsia="HG丸ｺﾞｼｯｸM-PRO" w:hAnsi="HG丸ｺﾞｼｯｸM-PRO"/>
                                      <w:color w:val="FF0000"/>
                                      <w:sz w:val="20"/>
                                    </w:rPr>
                                    <w:t>にむけての計画を記載してください。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18E89" id="角丸四角形吹き出し 25" o:spid="_x0000_s1041" type="#_x0000_t62" style="position:absolute;margin-left:22.9pt;margin-top:13.9pt;width:394.3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Uu/gIAAOYFAAAOAAAAZHJzL2Uyb0RvYy54bWysVMtuEzEU3SPxD5b37WTSJG2iTqooVRBS&#10;aKu2qGvH40kG/MJ2Mkl3XbFCQmxYdMeGXyhIfE2JxGdw7ZmkU8oKMYuRr+/xfZz7ODxaCo4WzNhc&#10;yQTHuw2MmKQqzeU0wa8vRzsHGFlHZEq4kizBK2bxUf/5s8NC91hTzRRPmUFgRNpeoRM8c073osjS&#10;GRPE7irNJCgzZQRxIJpplBpSgHXBo2aj0YkKZVJtFGXWwu1xqcT9YD/LGHWnWWaZQzzBEJsLfxP+&#10;E/+P+oekNzVEz3JahUH+IQpBcglOt6aOiSNobvInpkROjbIqc7tUiUhlWU5ZyAGyiRt/ZHMxI5qF&#10;XIAcq7c02f9nlp4szgzK0wQ32xhJIqBGv75++nl3t769hcP6x5f1x2/3Nx/W77/f33xGgALKCm17&#10;8PJCnxmftNVjRd9aUESPNF6wFWaZGeGxkDJaBv5XW/7Z0iEKl+1G46DZgjgo6Pbg2w/eItLbvNbG&#10;uhdMCeQPCS5YOmXnai7Tc6j0kHCu5i7UgSzG1oWCpFVWJH0TY5QJDvVdEI524r1Op1s1QA3UfARq&#10;dVpx/BS0VwfFnU5n32Mg0MovnDahBoIUz9NRznkQVnbIDYIYIIFcpqrAiBPr4DLBo/CFFPhcvFJp&#10;iesCNaFZwbAN74M3W7fLJSoS3G37QlICs5Rx4uAoNFTXyilGhE9hSKkzwf6jx6XRelCXUJVaYOC/&#10;FkLdr0/0mNhZ+ThYrcjg0ufLwhhCOTb9UbaEbw63nCxD88XbtpqodAUdaVQ5qlbTUQ4OxkDQGTFQ&#10;O5hi2DfuFH4ZV5Cxqk4YzZS5/tu9x8PIgBajAmYd6Hg3J4ZBei8lDFM3brX8cghCq73fBMHUNZO6&#10;Rs7FUEHtoJsgunD0eMc3x8wocQVraeC9gopICr5L4ith6ModBIuNssEgwGAhaOLG8kJTb9xT56m9&#10;XF4Ro6uGd1CUE7XZC1W7lZ33gPUvpRrMncryLeklr9WEwjIJ/VMtPr+t6nJAPazn/m8AAAD//wMA&#10;UEsDBBQABgAIAAAAIQBZZ1m/3wAAAAgBAAAPAAAAZHJzL2Rvd25yZXYueG1sTI/NbsIwEITvlXgH&#10;a5G4gV1+WpTGQYSqPVTtoZQHMPGSBOJ1FBtI+/TdnuhpZzWrmW/TVe8accEu1J403E8UCKTC25pK&#10;Dbuvl/ESRIiGrGk8oYZvDLDKBnepSay/0idetrEUHEIhMRqqGNtEylBU6EyY+BaJvYPvnIm8dqW0&#10;nblyuGvkVKkH6UxN3FCZFjcVFqft2WmoN68neTzsfj7U0eX0Ft7z/DloPRr26ycQEft4O4Y/fEaH&#10;jJn2/kw2iEbDfMHkUcP0kSf7y9l8AWLPQs1AZqn8/0D2CwAA//8DAFBLAQItABQABgAIAAAAIQC2&#10;gziS/gAAAOEBAAATAAAAAAAAAAAAAAAAAAAAAABbQ29udGVudF9UeXBlc10ueG1sUEsBAi0AFAAG&#10;AAgAAAAhADj9If/WAAAAlAEAAAsAAAAAAAAAAAAAAAAALwEAAF9yZWxzLy5yZWxzUEsBAi0AFAAG&#10;AAgAAAAhANFOtS7+AgAA5gUAAA4AAAAAAAAAAAAAAAAALgIAAGRycy9lMm9Eb2MueG1sUEsBAi0A&#10;FAAGAAgAAAAhAFlnWb/fAAAACAEAAA8AAAAAAAAAAAAAAAAAWAUAAGRycy9kb3ducmV2LnhtbFBL&#10;BQYAAAAABAAEAPMAAABkBgAAAAA=&#10;" adj="7847,775" fillcolor="#f2f2f2" strokecolor="windowText">
                      <v:path arrowok="t"/>
                      <v:textbox>
                        <w:txbxContent>
                          <w:p w:rsidR="00D5502E" w:rsidRDefault="00D5502E" w:rsidP="00D5502E">
                            <w:pPr>
                              <w:spacing w:line="240" w:lineRule="exact"/>
                              <w:jc w:val="left"/>
                              <w:rPr>
                                <w:rFonts w:hint="default"/>
                              </w:rPr>
                            </w:pPr>
                            <w:r w:rsidRPr="0044497A">
                              <w:rPr>
                                <w:rFonts w:ascii="HG丸ｺﾞｼｯｸM-PRO" w:eastAsia="HG丸ｺﾞｼｯｸM-PRO" w:hAnsi="HG丸ｺﾞｼｯｸM-PRO"/>
                                <w:color w:val="FF0000"/>
                                <w:sz w:val="20"/>
                              </w:rPr>
                              <w:t>補助事業実施</w:t>
                            </w:r>
                            <w:r>
                              <w:rPr>
                                <w:rFonts w:ascii="HG丸ｺﾞｼｯｸM-PRO" w:eastAsia="HG丸ｺﾞｼｯｸM-PRO" w:hAnsi="HG丸ｺﾞｼｯｸM-PRO"/>
                                <w:color w:val="FF0000"/>
                                <w:sz w:val="20"/>
                              </w:rPr>
                              <w:t>後</w:t>
                            </w:r>
                            <w:r w:rsidRPr="0044497A">
                              <w:rPr>
                                <w:rFonts w:ascii="HG丸ｺﾞｼｯｸM-PRO" w:eastAsia="HG丸ｺﾞｼｯｸM-PRO" w:hAnsi="HG丸ｺﾞｼｯｸM-PRO"/>
                                <w:color w:val="FF0000"/>
                                <w:sz w:val="20"/>
                              </w:rPr>
                              <w:t>、事業</w:t>
                            </w:r>
                            <w:r>
                              <w:rPr>
                                <w:rFonts w:ascii="HG丸ｺﾞｼｯｸM-PRO" w:eastAsia="HG丸ｺﾞｼｯｸM-PRO" w:hAnsi="HG丸ｺﾞｼｯｸM-PRO"/>
                                <w:color w:val="FF0000"/>
                                <w:sz w:val="20"/>
                              </w:rPr>
                              <w:t>化</w:t>
                            </w:r>
                            <w:r w:rsidRPr="0044497A">
                              <w:rPr>
                                <w:rFonts w:ascii="HG丸ｺﾞｼｯｸM-PRO" w:eastAsia="HG丸ｺﾞｼｯｸM-PRO" w:hAnsi="HG丸ｺﾞｼｯｸM-PRO"/>
                                <w:color w:val="FF0000"/>
                                <w:sz w:val="20"/>
                              </w:rPr>
                              <w:t>にむけての計画を記載してください。</w:t>
                            </w:r>
                          </w:p>
                        </w:txbxContent>
                      </v:textbox>
                    </v:shape>
                  </w:pict>
                </mc:Fallback>
              </mc:AlternateContent>
            </w:r>
          </w:p>
          <w:p w14:paraId="46A52357" w14:textId="77777777" w:rsidR="00506C60" w:rsidRDefault="00506C60" w:rsidP="00506C60">
            <w:pPr>
              <w:widowControl/>
              <w:jc w:val="left"/>
              <w:textAlignment w:val="auto"/>
              <w:rPr>
                <w:rFonts w:ascii="ＭＳ 明朝" w:eastAsia="ＭＳ 明朝" w:hint="default"/>
              </w:rPr>
            </w:pPr>
          </w:p>
          <w:p w14:paraId="48498816" w14:textId="77777777" w:rsidR="009D0ABE" w:rsidRPr="00506C60" w:rsidRDefault="009D0ABE" w:rsidP="004A1A8E">
            <w:pPr>
              <w:pStyle w:val="Word"/>
              <w:spacing w:line="297" w:lineRule="exact"/>
              <w:jc w:val="left"/>
              <w:rPr>
                <w:rFonts w:hint="default"/>
              </w:rPr>
            </w:pPr>
          </w:p>
        </w:tc>
      </w:tr>
    </w:tbl>
    <w:p w14:paraId="5A4FA32B" w14:textId="77777777" w:rsidR="008C7E0C" w:rsidRDefault="008C7E0C" w:rsidP="00D748FF">
      <w:pPr>
        <w:pStyle w:val="Word"/>
        <w:spacing w:line="337" w:lineRule="exact"/>
        <w:rPr>
          <w:rFonts w:ascii="Century" w:hAnsi="Century" w:cs="ＭＳ ゴシック" w:hint="default"/>
          <w:color w:val="auto"/>
          <w:sz w:val="21"/>
        </w:rPr>
      </w:pPr>
    </w:p>
    <w:p w14:paraId="3C338E26" w14:textId="77777777" w:rsidR="00D5502E" w:rsidRPr="00B71446" w:rsidRDefault="00D5502E" w:rsidP="00D5502E">
      <w:pPr>
        <w:pStyle w:val="Word"/>
        <w:spacing w:line="337" w:lineRule="exact"/>
        <w:rPr>
          <w:rFonts w:ascii="ＭＳ ゴシック" w:eastAsia="ＭＳ ゴシック" w:hint="default"/>
          <w:sz w:val="22"/>
        </w:rPr>
      </w:pPr>
      <w:r>
        <w:rPr>
          <w:rFonts w:hint="default"/>
          <w:noProof/>
          <w:sz w:val="20"/>
        </w:rPr>
        <w:lastRenderedPageBreak/>
        <mc:AlternateContent>
          <mc:Choice Requires="wps">
            <w:drawing>
              <wp:anchor distT="0" distB="0" distL="114300" distR="114300" simplePos="0" relativeHeight="251694080" behindDoc="0" locked="0" layoutInCell="1" allowOverlap="1" wp14:anchorId="639EE0FD" wp14:editId="612A2818">
                <wp:simplePos x="0" y="0"/>
                <wp:positionH relativeFrom="column">
                  <wp:posOffset>1872018</wp:posOffset>
                </wp:positionH>
                <wp:positionV relativeFrom="paragraph">
                  <wp:posOffset>21403</wp:posOffset>
                </wp:positionV>
                <wp:extent cx="2879725" cy="329565"/>
                <wp:effectExtent l="5715" t="11430" r="10160" b="11430"/>
                <wp:wrapNone/>
                <wp:docPr id="2"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29565"/>
                        </a:xfrm>
                        <a:prstGeom prst="wedgeRoundRectCallout">
                          <a:avLst>
                            <a:gd name="adj1" fmla="val -22921"/>
                            <a:gd name="adj2" fmla="val -34778"/>
                            <a:gd name="adj3" fmla="val 16667"/>
                          </a:avLst>
                        </a:prstGeom>
                        <a:solidFill>
                          <a:srgbClr val="F2F2F2"/>
                        </a:solidFill>
                        <a:ln w="9525" algn="ctr">
                          <a:solidFill>
                            <a:srgbClr val="000000"/>
                          </a:solidFill>
                          <a:miter lim="800000"/>
                          <a:headEnd/>
                          <a:tailEnd/>
                        </a:ln>
                      </wps:spPr>
                      <wps:txbx>
                        <w:txbxContent>
                          <w:p w14:paraId="66AF7CFC" w14:textId="77777777" w:rsidR="00D5502E" w:rsidRPr="00B6226E" w:rsidRDefault="00D5502E" w:rsidP="00D5502E">
                            <w:pPr>
                              <w:spacing w:line="24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※エクセルファイルを</w:t>
                            </w:r>
                            <w:r w:rsidRPr="00B6226E">
                              <w:rPr>
                                <w:rFonts w:ascii="HG丸ｺﾞｼｯｸM-PRO" w:eastAsia="HG丸ｺﾞｼｯｸM-PRO" w:hAnsi="HG丸ｺﾞｼｯｸM-PRO"/>
                                <w:color w:val="FF0000"/>
                                <w:sz w:val="20"/>
                              </w:rPr>
                              <w:t>ご活用ください。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EF09D" id="角丸四角形吹き出し 1" o:spid="_x0000_s1042" type="#_x0000_t62" style="position:absolute;left:0;text-align:left;margin-left:147.4pt;margin-top:1.7pt;width:226.75pt;height:2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nSmgIAAPYEAAAOAAAAZHJzL2Uyb0RvYy54bWysVM1u1DAQviPxDpbvbTbp/qvZqtpShFSg&#10;auEBvLaTGBw72N7NlltPnJAQFw69ceEVChJPU1biMRg76TYFTohdyfJkZr755s/7B+tSohU3VmiV&#10;4ni3hxFXVDOh8hS/fHG8M8bIOqIYkVrxFF9wiw9mDx/s19WUJ7rQknGDAETZaV2luHCumkaRpQUv&#10;id3VFVegzLQpiQPR5BEzpAb0UkZJrzeMam1YZTTl1sLXo0aJZwE/yzh1z7PMcodkioGbC6cJ58Kf&#10;0WyfTHNDqkLQlgb5BxYlEQqCbqGOiCNoacQfUKWgRluduV2qy0hnmaA85ADZxL3fsjkvSMVDLlAc&#10;W23LZP8fLH22OjVIsBQnGClSQot+fvn44/p6c3UFl833z5sPX28u32/efbu5/IRiX7C6slPwO69O&#10;jU/ZVieavrZI6XlBVM4PjdF1wQkDmsE+uufgBQuuaFE/1QzikaXToXbrzJQeEKqC1qFFF9sW8bVD&#10;FD4m49FklAwwoqDbSyaD4cBTisj01rsy1j3mukT+kuKas5yf6aViZzAMcyKlXroQjqxOrAs9Y23m&#10;hL2KMcpKCSOwIhLtJMkkCSlAYztGUKqO0V5/NBq3g9Qx2usaxcPhcNQSbeMC5VuqoYpaCnYspAyC&#10;yRdzaRCQSPFx4v+ts+2aSYXqFE8Gvh5E5rCA1JmQ2z0z20Xrhd/f0ErhYBWlKFM83hqRqe/kI8XC&#10;ojgiZHMH9lJB3W+72UyFWy/WYZjioY/glQvNLqDZRjerB08FXApt3mJUw9ql2L5ZEsMxkk8UDMwk&#10;7vf9ngahPxglIJiuZtHVEEUBqkkbNcLcNdu9rIzIC4gVh4IofQhjlgnnh+WOVyvAcoUZah8Cv71d&#10;OVjdPVezXwAAAP//AwBQSwMEFAAGAAgAAAAhAF9oQILgAAAACAEAAA8AAABkcnMvZG93bnJldi54&#10;bWxMj81OwzAQhO9IvIO1SNyoQ5OWNGRTtUgITpUoP+LoxtskbbyOYjcNb4850eNoRjPf5MvRtGKg&#10;3jWWEe4nEQji0uqGK4SP9+e7FITzirVqLRPCDzlYFtdXucq0PfMbDVtfiVDCLlMItfddJqUrazLK&#10;TWxHHLy97Y3yQfaV1L06h3LTymkUzaVRDYeFWnX0VFN53J4MwmGzGPXrcfjerKX5/NofXoa0YcTb&#10;m3H1CMLT6P/D8Icf0KEITDt7Yu1EizBdJAHdI8QJiOA/JGkMYocwm8Ugi1xeHih+AQAA//8DAFBL&#10;AQItABQABgAIAAAAIQC2gziS/gAAAOEBAAATAAAAAAAAAAAAAAAAAAAAAABbQ29udGVudF9UeXBl&#10;c10ueG1sUEsBAi0AFAAGAAgAAAAhADj9If/WAAAAlAEAAAsAAAAAAAAAAAAAAAAALwEAAF9yZWxz&#10;Ly5yZWxzUEsBAi0AFAAGAAgAAAAhABNRydKaAgAA9gQAAA4AAAAAAAAAAAAAAAAALgIAAGRycy9l&#10;Mm9Eb2MueG1sUEsBAi0AFAAGAAgAAAAhAF9oQILgAAAACAEAAA8AAAAAAAAAAAAAAAAA9AQAAGRy&#10;cy9kb3ducmV2LnhtbFBLBQYAAAAABAAEAPMAAAABBgAAAAA=&#10;" adj="5849,3288" fillcolor="#f2f2f2">
                <v:textbox>
                  <w:txbxContent>
                    <w:p w:rsidR="00D5502E" w:rsidRPr="00B6226E" w:rsidRDefault="00D5502E" w:rsidP="00D5502E">
                      <w:pPr>
                        <w:spacing w:line="240"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※エクセルファイルを</w:t>
                      </w:r>
                      <w:r w:rsidRPr="00B6226E">
                        <w:rPr>
                          <w:rFonts w:ascii="HG丸ｺﾞｼｯｸM-PRO" w:eastAsia="HG丸ｺﾞｼｯｸM-PRO" w:hAnsi="HG丸ｺﾞｼｯｸM-PRO"/>
                          <w:color w:val="FF0000"/>
                          <w:sz w:val="20"/>
                        </w:rPr>
                        <w:t>ご活用ください。</w:t>
                      </w:r>
                    </w:p>
                  </w:txbxContent>
                </v:textbox>
              </v:shape>
            </w:pict>
          </mc:Fallback>
        </mc:AlternateContent>
      </w:r>
      <w:r w:rsidRPr="00B71446">
        <w:rPr>
          <w:rFonts w:ascii="ＭＳ ゴシック" w:eastAsia="ＭＳ ゴシック"/>
        </w:rPr>
        <w:t>４．必要経費内訳表</w:t>
      </w:r>
    </w:p>
    <w:p w14:paraId="20E1265E" w14:textId="77777777" w:rsidR="00D5502E" w:rsidRDefault="00D5502E" w:rsidP="00D5502E">
      <w:pPr>
        <w:pStyle w:val="Word"/>
        <w:spacing w:line="197" w:lineRule="exact"/>
        <w:jc w:val="right"/>
        <w:rPr>
          <w:rFonts w:hint="default"/>
          <w:sz w:val="22"/>
        </w:rPr>
      </w:pPr>
      <w:r>
        <w:rPr>
          <w:sz w:val="22"/>
        </w:rPr>
        <w:t>（単位：円）</w:t>
      </w:r>
    </w:p>
    <w:tbl>
      <w:tblPr>
        <w:tblW w:w="9515" w:type="dxa"/>
        <w:tblInd w:w="62" w:type="dxa"/>
        <w:tblLayout w:type="fixed"/>
        <w:tblCellMar>
          <w:left w:w="0" w:type="dxa"/>
          <w:right w:w="0" w:type="dxa"/>
        </w:tblCellMar>
        <w:tblLook w:val="0000" w:firstRow="0" w:lastRow="0" w:firstColumn="0" w:lastColumn="0" w:noHBand="0" w:noVBand="0"/>
      </w:tblPr>
      <w:tblGrid>
        <w:gridCol w:w="1806"/>
        <w:gridCol w:w="1747"/>
        <w:gridCol w:w="1747"/>
        <w:gridCol w:w="4215"/>
      </w:tblGrid>
      <w:tr w:rsidR="00D5502E" w14:paraId="3E256919" w14:textId="77777777" w:rsidTr="00094DE3">
        <w:trPr>
          <w:trHeight w:val="601"/>
        </w:trPr>
        <w:tc>
          <w:tcPr>
            <w:tcW w:w="1806" w:type="dxa"/>
            <w:tcBorders>
              <w:top w:val="single" w:sz="4" w:space="0" w:color="000000"/>
              <w:left w:val="single" w:sz="4" w:space="0" w:color="000000"/>
              <w:bottom w:val="nil"/>
              <w:right w:val="single" w:sz="4" w:space="0" w:color="000000"/>
            </w:tcBorders>
            <w:tcMar>
              <w:left w:w="52" w:type="dxa"/>
              <w:right w:w="52" w:type="dxa"/>
            </w:tcMar>
            <w:vAlign w:val="center"/>
          </w:tcPr>
          <w:p w14:paraId="7889A076" w14:textId="77777777" w:rsidR="00D5502E" w:rsidRDefault="00D5502E" w:rsidP="00094DE3">
            <w:pPr>
              <w:pStyle w:val="Word"/>
              <w:spacing w:line="197" w:lineRule="exact"/>
              <w:jc w:val="center"/>
              <w:rPr>
                <w:rFonts w:hint="default"/>
              </w:rPr>
            </w:pPr>
            <w:r w:rsidRPr="005865CE">
              <w:rPr>
                <w:sz w:val="20"/>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14:paraId="52DDD789" w14:textId="77777777" w:rsidR="00D5502E" w:rsidRDefault="00D5502E" w:rsidP="00094DE3">
            <w:pPr>
              <w:pStyle w:val="Word"/>
              <w:spacing w:line="197" w:lineRule="exact"/>
              <w:jc w:val="center"/>
              <w:rPr>
                <w:rFonts w:hint="default"/>
              </w:rPr>
            </w:pPr>
          </w:p>
          <w:p w14:paraId="23A28899" w14:textId="77777777" w:rsidR="00D5502E" w:rsidRDefault="00D5502E" w:rsidP="00094DE3">
            <w:pPr>
              <w:pStyle w:val="Word"/>
              <w:spacing w:line="197" w:lineRule="exact"/>
              <w:jc w:val="center"/>
              <w:rPr>
                <w:rFonts w:hint="default"/>
              </w:rPr>
            </w:pPr>
            <w:r>
              <w:rPr>
                <w:sz w:val="18"/>
              </w:rPr>
              <w:t>技術等開発に要する経費</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14:paraId="2D5F29A7" w14:textId="77777777" w:rsidR="00D5502E" w:rsidRDefault="00D5502E" w:rsidP="00094DE3">
            <w:pPr>
              <w:pStyle w:val="Word"/>
              <w:spacing w:line="197" w:lineRule="exact"/>
              <w:jc w:val="center"/>
              <w:rPr>
                <w:rFonts w:hint="default"/>
              </w:rPr>
            </w:pPr>
          </w:p>
          <w:p w14:paraId="36CDBDDD" w14:textId="77777777" w:rsidR="00D5502E" w:rsidRDefault="00D5502E" w:rsidP="00094DE3">
            <w:pPr>
              <w:pStyle w:val="Word"/>
              <w:spacing w:line="197" w:lineRule="exact"/>
              <w:jc w:val="center"/>
              <w:rPr>
                <w:rFonts w:hint="default"/>
              </w:rPr>
            </w:pPr>
            <w:r>
              <w:rPr>
                <w:sz w:val="18"/>
              </w:rPr>
              <w:t>補助金交付希望額</w:t>
            </w:r>
          </w:p>
        </w:tc>
        <w:tc>
          <w:tcPr>
            <w:tcW w:w="4215" w:type="dxa"/>
            <w:tcBorders>
              <w:top w:val="single" w:sz="4" w:space="0" w:color="000000"/>
              <w:left w:val="single" w:sz="4" w:space="0" w:color="000000"/>
              <w:bottom w:val="nil"/>
              <w:right w:val="single" w:sz="4" w:space="0" w:color="000000"/>
            </w:tcBorders>
            <w:tcMar>
              <w:left w:w="52" w:type="dxa"/>
              <w:right w:w="52" w:type="dxa"/>
            </w:tcMar>
            <w:vAlign w:val="center"/>
          </w:tcPr>
          <w:p w14:paraId="0DF9AB18" w14:textId="77777777" w:rsidR="00D5502E" w:rsidRDefault="00D5502E" w:rsidP="00094DE3">
            <w:pPr>
              <w:pStyle w:val="Word"/>
              <w:spacing w:line="197" w:lineRule="exact"/>
              <w:jc w:val="center"/>
              <w:rPr>
                <w:rFonts w:hint="default"/>
              </w:rPr>
            </w:pPr>
            <w:r w:rsidRPr="005865CE">
              <w:rPr>
                <w:sz w:val="20"/>
              </w:rPr>
              <w:t>備　　　　考</w:t>
            </w:r>
          </w:p>
        </w:tc>
      </w:tr>
      <w:tr w:rsidR="00D5502E" w14:paraId="31A3CB33" w14:textId="77777777" w:rsidTr="00094DE3">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14:paraId="3C3DB275" w14:textId="77777777" w:rsidR="00D5502E" w:rsidRPr="005865CE" w:rsidRDefault="00D5502E" w:rsidP="00094DE3">
            <w:pPr>
              <w:pStyle w:val="Word"/>
              <w:spacing w:line="197" w:lineRule="exact"/>
              <w:jc w:val="left"/>
              <w:rPr>
                <w:rFonts w:hint="default"/>
                <w:sz w:val="20"/>
              </w:rPr>
            </w:pPr>
          </w:p>
          <w:p w14:paraId="25F40C32" w14:textId="77777777" w:rsidR="00D5502E" w:rsidRPr="005865CE" w:rsidRDefault="00D5502E" w:rsidP="00094DE3">
            <w:pPr>
              <w:pStyle w:val="Word"/>
              <w:spacing w:line="197" w:lineRule="exact"/>
              <w:jc w:val="left"/>
              <w:rPr>
                <w:rFonts w:hint="default"/>
                <w:sz w:val="20"/>
              </w:rPr>
            </w:pPr>
            <w:r w:rsidRPr="005865CE">
              <w:rPr>
                <w:sz w:val="20"/>
              </w:rPr>
              <w:t>①</w:t>
            </w:r>
            <w:r>
              <w:rPr>
                <w:sz w:val="20"/>
              </w:rPr>
              <w:t>賃金および謝金</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1E849DE7"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0AA622F"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038598EB" w14:textId="77777777" w:rsidR="00D5502E" w:rsidRDefault="00D5502E" w:rsidP="00094DE3">
            <w:pPr>
              <w:spacing w:line="197" w:lineRule="exact"/>
              <w:jc w:val="left"/>
              <w:rPr>
                <w:rFonts w:ascii="ＭＳ 明朝" w:eastAsia="ＭＳ 明朝" w:hint="default"/>
                <w:color w:val="FF0000"/>
                <w:sz w:val="20"/>
              </w:rPr>
            </w:pPr>
          </w:p>
          <w:p w14:paraId="37481BCE"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[賃金]</w:t>
            </w:r>
          </w:p>
          <w:p w14:paraId="645F7CA9"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学生アルバイト</w:t>
            </w:r>
          </w:p>
          <w:p w14:paraId="3E3E3C88" w14:textId="77777777" w:rsidR="00D5502E" w:rsidRPr="00B6226E" w:rsidRDefault="00D5502E" w:rsidP="00094DE3">
            <w:pPr>
              <w:pStyle w:val="Word"/>
              <w:spacing w:line="197" w:lineRule="exact"/>
              <w:jc w:val="left"/>
              <w:rPr>
                <w:rFonts w:hint="default"/>
                <w:sz w:val="20"/>
              </w:rPr>
            </w:pPr>
            <w:r w:rsidRPr="002638C6">
              <w:rPr>
                <w:rFonts w:ascii="HG丸ｺﾞｼｯｸM-PRO" w:eastAsia="HG丸ｺﾞｼｯｸM-PRO" w:hAnsi="HG丸ｺﾞｼｯｸM-PRO"/>
                <w:color w:val="FF0000"/>
                <w:sz w:val="20"/>
              </w:rPr>
              <w:t xml:space="preserve">　単価×時間＝</w:t>
            </w:r>
          </w:p>
          <w:p w14:paraId="74A4FEC7" w14:textId="77777777" w:rsidR="00D5502E" w:rsidRPr="002638C6" w:rsidRDefault="00D5502E" w:rsidP="00094DE3">
            <w:pPr>
              <w:spacing w:line="197" w:lineRule="exact"/>
              <w:jc w:val="left"/>
              <w:rPr>
                <w:rFonts w:ascii="ＭＳ 明朝" w:eastAsia="ＭＳ 明朝" w:hint="default"/>
                <w:color w:val="FF0000"/>
                <w:sz w:val="20"/>
              </w:rPr>
            </w:pPr>
            <w:r w:rsidRPr="002638C6">
              <w:rPr>
                <w:rFonts w:ascii="ＭＳ 明朝" w:eastAsia="ＭＳ 明朝"/>
                <w:color w:val="FF0000"/>
                <w:sz w:val="20"/>
              </w:rPr>
              <w:t xml:space="preserve"> [謝金]</w:t>
            </w:r>
          </w:p>
          <w:p w14:paraId="78CEFC2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○○教授（○○大学）謝礼　　　　　円</w:t>
            </w:r>
          </w:p>
          <w:p w14:paraId="37AD02C5"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単価×時間＝</w:t>
            </w:r>
          </w:p>
          <w:p w14:paraId="035010DE" w14:textId="77777777" w:rsidR="00D5502E" w:rsidRPr="005865CE" w:rsidRDefault="00D5502E" w:rsidP="00094DE3">
            <w:pPr>
              <w:pStyle w:val="Word"/>
              <w:spacing w:line="197" w:lineRule="exact"/>
              <w:jc w:val="left"/>
              <w:rPr>
                <w:rFonts w:hint="default"/>
                <w:sz w:val="20"/>
              </w:rPr>
            </w:pPr>
          </w:p>
        </w:tc>
      </w:tr>
      <w:tr w:rsidR="00D5502E" w14:paraId="6E005D4B" w14:textId="77777777" w:rsidTr="00094DE3">
        <w:trPr>
          <w:trHeight w:val="1207"/>
        </w:trPr>
        <w:tc>
          <w:tcPr>
            <w:tcW w:w="1806" w:type="dxa"/>
            <w:tcBorders>
              <w:top w:val="single" w:sz="4" w:space="0" w:color="000000"/>
              <w:left w:val="single" w:sz="4" w:space="0" w:color="000000"/>
              <w:bottom w:val="nil"/>
              <w:right w:val="single" w:sz="4" w:space="0" w:color="000000"/>
            </w:tcBorders>
            <w:tcMar>
              <w:left w:w="52" w:type="dxa"/>
              <w:right w:w="52" w:type="dxa"/>
            </w:tcMar>
          </w:tcPr>
          <w:p w14:paraId="73B71FFE" w14:textId="77777777" w:rsidR="00D5502E" w:rsidRPr="005865CE" w:rsidRDefault="00D5502E" w:rsidP="00094DE3">
            <w:pPr>
              <w:pStyle w:val="Word"/>
              <w:spacing w:line="197" w:lineRule="exact"/>
              <w:jc w:val="left"/>
              <w:rPr>
                <w:rFonts w:hint="default"/>
                <w:sz w:val="20"/>
              </w:rPr>
            </w:pPr>
          </w:p>
          <w:p w14:paraId="53535A85" w14:textId="77777777" w:rsidR="00D5502E" w:rsidRPr="005865CE" w:rsidRDefault="00D5502E" w:rsidP="00094DE3">
            <w:pPr>
              <w:pStyle w:val="Word"/>
              <w:spacing w:line="197" w:lineRule="exact"/>
              <w:jc w:val="left"/>
              <w:rPr>
                <w:rFonts w:hint="default"/>
                <w:sz w:val="20"/>
              </w:rPr>
            </w:pPr>
            <w:r>
              <w:rPr>
                <w:sz w:val="20"/>
              </w:rPr>
              <w:t>②</w:t>
            </w:r>
            <w:r w:rsidRPr="005865CE">
              <w:rPr>
                <w:sz w:val="20"/>
              </w:rPr>
              <w:t xml:space="preserve">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FC474E9" w14:textId="77777777" w:rsidR="00D5502E" w:rsidRPr="005865CE" w:rsidRDefault="00D5502E" w:rsidP="00094DE3">
            <w:pPr>
              <w:pStyle w:val="Word"/>
              <w:spacing w:line="197" w:lineRule="exact"/>
              <w:jc w:val="left"/>
              <w:rPr>
                <w:rFonts w:hint="default"/>
                <w:sz w:val="20"/>
              </w:rPr>
            </w:pPr>
            <w:r>
              <w:rPr>
                <w:rFonts w:hint="default"/>
                <w:noProof/>
                <w:sz w:val="20"/>
              </w:rPr>
              <mc:AlternateContent>
                <mc:Choice Requires="wps">
                  <w:drawing>
                    <wp:anchor distT="0" distB="0" distL="114300" distR="114300" simplePos="0" relativeHeight="251693056" behindDoc="0" locked="0" layoutInCell="1" allowOverlap="1" wp14:anchorId="295106EC" wp14:editId="24835C49">
                      <wp:simplePos x="0" y="0"/>
                      <wp:positionH relativeFrom="column">
                        <wp:posOffset>83820</wp:posOffset>
                      </wp:positionH>
                      <wp:positionV relativeFrom="paragraph">
                        <wp:posOffset>172720</wp:posOffset>
                      </wp:positionV>
                      <wp:extent cx="1971040" cy="819150"/>
                      <wp:effectExtent l="0" t="0" r="10160"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819150"/>
                              </a:xfrm>
                              <a:prstGeom prst="wedgeRoundRectCallout">
                                <a:avLst>
                                  <a:gd name="adj1" fmla="val -13669"/>
                                  <a:gd name="adj2" fmla="val -46411"/>
                                  <a:gd name="adj3" fmla="val 16667"/>
                                </a:avLst>
                              </a:prstGeom>
                              <a:solidFill>
                                <a:sysClr val="window" lastClr="FFFFFF">
                                  <a:lumMod val="95000"/>
                                </a:sysClr>
                              </a:solidFill>
                              <a:ln w="9525" cap="flat" cmpd="sng" algn="ctr">
                                <a:solidFill>
                                  <a:sysClr val="windowText" lastClr="000000"/>
                                </a:solidFill>
                                <a:prstDash val="solid"/>
                              </a:ln>
                              <a:effectLst/>
                            </wps:spPr>
                            <wps:txbx>
                              <w:txbxContent>
                                <w:p w14:paraId="331E0142" w14:textId="77777777" w:rsidR="00D5502E" w:rsidRPr="0044497A" w:rsidRDefault="00D5502E" w:rsidP="00D5502E">
                                  <w:pPr>
                                    <w:spacing w:line="240" w:lineRule="exact"/>
                                    <w:jc w:val="left"/>
                                    <w:rPr>
                                      <w:rFonts w:ascii="HG丸ｺﾞｼｯｸM-PRO" w:eastAsia="HG丸ｺﾞｼｯｸM-PRO" w:hAnsi="HG丸ｺﾞｼｯｸM-PRO" w:hint="default"/>
                                      <w:color w:val="FF0000"/>
                                      <w:sz w:val="14"/>
                                    </w:rPr>
                                  </w:pPr>
                                  <w:r w:rsidRPr="0044497A">
                                    <w:rPr>
                                      <w:rFonts w:ascii="HG丸ｺﾞｼｯｸM-PRO" w:eastAsia="HG丸ｺﾞｼｯｸM-PRO" w:hAnsi="HG丸ｺﾞｼｯｸM-PRO"/>
                                      <w:color w:val="FF0000"/>
                                      <w:sz w:val="20"/>
                                    </w:rPr>
                                    <w:t>募集要領（別紙３）補助対象経費について　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8ED6" id="_x0000_s1043" type="#_x0000_t62" style="position:absolute;margin-left:6.6pt;margin-top:13.6pt;width:155.2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daAAMAAOQFAAAOAAAAZHJzL2Uyb0RvYy54bWysVM1uEzEQviPxDpbv7WbTJG2ibqooVRBS&#10;aKO2qGfH600W/IftZBNuPXFCQlw49MaFVyhIPE2JxGMw9m7SLXBC7GHl8Yzn5/tm5vhkJThaMmNz&#10;JRMc7zcwYpKqNJezBL+8Gu0dYWQdkSnhSrIEr5nFJ/2nT44L3WNNNVc8ZQaBE2l7hU7w3DndiyJL&#10;50wQu680k6DMlBHEgWhmUWpIAd4Fj5qNRicqlEm1UZRZC7enpRL3g/8sY9SdZ5llDvEEQ24u/E34&#10;T/0/6h+T3swQPc9plQb5hywEySUE3bk6JY6ghcn/cCVyapRVmdunSkQqy3LKQg1QTdz4rZrLOdEs&#10;1ALgWL2Dyf4/t/RsOTEoT4E7jCQRQNHPLx9/3N1tbm/hsPn+efPh6/3N+827b/c3n1DsASu07cG7&#10;Sz0xvmSrx4q+tqCIHmm8YCubVWaEt4WC0Sqgv96hz1YOUbiMu4dxowUkUdAdxd24HeiJSG/7Whvr&#10;njElkD8kuGDpjF2ohUwvgOch4VwtXGCBLMfWBTrSqiiSvoICM8GB3SXhaC8+6HS6Ff01o+Yjo1an&#10;FYeSgdia0UHdKO50OofeESRaxYXTNtUAkOJ5Oso5D8LaDrlBkAMUkMtUFRhxYh1cJngUvlACX4gX&#10;Ki3tuu1GY4uFDe9DNFv3yyUqEtxtN9sAIIFJyjhxcBQauLVyhhHhMxhR6kzw/+hx6bSe1BWwUksM&#10;4tdSqMf1hZ4SOy8fB68VGFz6elkYQqBj2x9lS/jmcKvpqmy9gJ+/mqp0Df1oVDmoVtNRDgHGANCE&#10;GOAO2gO2jTuHX8YVVKyqE0ZzZd7+7d7bw8CAFqMCJh3geLMghkF5zyWMUjdu+a5zQWi1D5sgmLpm&#10;WtfIhRgq4A66CbILR2/v+PaYGSWuYSkNfFRQEUkhdgl8JQxduYFgrVE2GAQzWAeauLG81NQ799B5&#10;aK9W18ToquEdkHKmtluharey8x5s/UupBgunsnwHeolrNaGwSkL/VGvP76q6HKwelnP/FwAAAP//&#10;AwBQSwMEFAAGAAgAAAAhADM+SpTeAAAACQEAAA8AAABkcnMvZG93bnJldi54bWxMj8FOwzAQRO9I&#10;/IO1SNyoU0cElMapSBEcED1Q+gFuvE3SxusodtvA17Oc4LQavdHsTLGcXC/OOIbOk4b5LAGBVHvb&#10;UaNh+/ly9wgiREPW9J5QwxcGWJbXV4XJrb/QB543sREcQiE3GtoYh1zKULfoTJj5AYnZ3o/ORJZj&#10;I+1oLhzueqmSJJPOdMQfWjPgqsX6uDk5Dd3q9SgP++33Ojm4it7Ce1U9B61vb6anBYiIU/wzw299&#10;rg4ld9r5E9kgetapYqcG9cCXearSDMSOwX2mQJaF/L+g/AEAAP//AwBQSwECLQAUAAYACAAAACEA&#10;toM4kv4AAADhAQAAEwAAAAAAAAAAAAAAAAAAAAAAW0NvbnRlbnRfVHlwZXNdLnhtbFBLAQItABQA&#10;BgAIAAAAIQA4/SH/1gAAAJQBAAALAAAAAAAAAAAAAAAAAC8BAABfcmVscy8ucmVsc1BLAQItABQA&#10;BgAIAAAAIQBoUxdaAAMAAOQFAAAOAAAAAAAAAAAAAAAAAC4CAABkcnMvZTJvRG9jLnhtbFBLAQIt&#10;ABQABgAIAAAAIQAzPkqU3gAAAAkBAAAPAAAAAAAAAAAAAAAAAFoFAABkcnMvZG93bnJldi54bWxQ&#10;SwUGAAAAAAQABADzAAAAZQYAAAAA&#10;" adj="7847,775" fillcolor="#f2f2f2" strokecolor="windowText">
                      <v:path arrowok="t"/>
                      <v:textbox>
                        <w:txbxContent>
                          <w:p w:rsidR="00D5502E" w:rsidRPr="0044497A" w:rsidRDefault="00D5502E" w:rsidP="00D5502E">
                            <w:pPr>
                              <w:spacing w:line="240" w:lineRule="exact"/>
                              <w:jc w:val="left"/>
                              <w:rPr>
                                <w:rFonts w:ascii="HG丸ｺﾞｼｯｸM-PRO" w:eastAsia="HG丸ｺﾞｼｯｸM-PRO" w:hAnsi="HG丸ｺﾞｼｯｸM-PRO" w:hint="default"/>
                                <w:color w:val="FF0000"/>
                                <w:sz w:val="14"/>
                              </w:rPr>
                            </w:pPr>
                            <w:r w:rsidRPr="0044497A">
                              <w:rPr>
                                <w:rFonts w:ascii="HG丸ｺﾞｼｯｸM-PRO" w:eastAsia="HG丸ｺﾞｼｯｸM-PRO" w:hAnsi="HG丸ｺﾞｼｯｸM-PRO"/>
                                <w:color w:val="FF0000"/>
                                <w:sz w:val="20"/>
                              </w:rPr>
                              <w:t>募集要領（</w:t>
                            </w:r>
                            <w:r w:rsidRPr="0044497A">
                              <w:rPr>
                                <w:rFonts w:ascii="HG丸ｺﾞｼｯｸM-PRO" w:eastAsia="HG丸ｺﾞｼｯｸM-PRO" w:hAnsi="HG丸ｺﾞｼｯｸM-PRO"/>
                                <w:color w:val="FF0000"/>
                                <w:sz w:val="20"/>
                              </w:rPr>
                              <w:t>別紙３）補助対象経費について　を参照してください。</w:t>
                            </w:r>
                          </w:p>
                        </w:txbxContent>
                      </v:textbox>
                    </v:shape>
                  </w:pict>
                </mc:Fallback>
              </mc:AlternateConten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EC5EB41"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39DF09EF" w14:textId="77777777" w:rsidR="00D5502E" w:rsidRPr="005865CE" w:rsidRDefault="00D5502E" w:rsidP="00094DE3">
            <w:pPr>
              <w:pStyle w:val="Word"/>
              <w:spacing w:line="197" w:lineRule="exact"/>
              <w:jc w:val="left"/>
              <w:rPr>
                <w:rFonts w:hint="default"/>
                <w:sz w:val="20"/>
              </w:rPr>
            </w:pPr>
          </w:p>
          <w:p w14:paraId="3C8CF043"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○○研究会（場所）</w:t>
            </w:r>
          </w:p>
          <w:p w14:paraId="05EA1D66"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人数×単価＝</w:t>
            </w:r>
          </w:p>
          <w:p w14:paraId="01768A7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現地調査（場所）</w:t>
            </w:r>
          </w:p>
          <w:p w14:paraId="3BAB3B8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人数×単価＝</w:t>
            </w:r>
          </w:p>
          <w:p w14:paraId="33181971" w14:textId="77777777" w:rsidR="00D5502E" w:rsidRPr="005865CE" w:rsidRDefault="00D5502E" w:rsidP="00094DE3">
            <w:pPr>
              <w:pStyle w:val="Word"/>
              <w:spacing w:line="197" w:lineRule="exact"/>
              <w:jc w:val="left"/>
              <w:rPr>
                <w:rFonts w:hint="default"/>
                <w:sz w:val="20"/>
              </w:rPr>
            </w:pPr>
            <w:r w:rsidRPr="002638C6">
              <w:rPr>
                <w:rFonts w:ascii="HG丸ｺﾞｼｯｸM-PRO" w:eastAsia="HG丸ｺﾞｼｯｸM-PRO" w:hAnsi="HG丸ｺﾞｼｯｸM-PRO"/>
                <w:color w:val="FF0000"/>
                <w:sz w:val="20"/>
              </w:rPr>
              <w:t>高速道路通行料　　　　　　　　　　円</w:t>
            </w:r>
          </w:p>
          <w:p w14:paraId="3E94D01A" w14:textId="77777777" w:rsidR="00D5502E" w:rsidRPr="005865CE" w:rsidRDefault="00D5502E" w:rsidP="00094DE3">
            <w:pPr>
              <w:pStyle w:val="Word"/>
              <w:spacing w:line="197" w:lineRule="exact"/>
              <w:jc w:val="left"/>
              <w:rPr>
                <w:rFonts w:hint="default"/>
                <w:sz w:val="20"/>
              </w:rPr>
            </w:pPr>
          </w:p>
        </w:tc>
      </w:tr>
      <w:tr w:rsidR="00D5502E" w14:paraId="0531809A" w14:textId="77777777" w:rsidTr="00094DE3">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14:paraId="1F07FD03" w14:textId="77777777" w:rsidR="00D5502E" w:rsidRPr="005865CE" w:rsidRDefault="00D5502E" w:rsidP="00094DE3">
            <w:pPr>
              <w:pStyle w:val="Word"/>
              <w:spacing w:line="197" w:lineRule="exact"/>
              <w:jc w:val="left"/>
              <w:rPr>
                <w:rFonts w:hint="default"/>
                <w:sz w:val="20"/>
              </w:rPr>
            </w:pPr>
          </w:p>
          <w:p w14:paraId="10820BD3" w14:textId="77777777" w:rsidR="00D5502E" w:rsidRPr="005865CE" w:rsidRDefault="00D5502E" w:rsidP="00094DE3">
            <w:pPr>
              <w:pStyle w:val="Word"/>
              <w:spacing w:line="197" w:lineRule="exact"/>
              <w:jc w:val="left"/>
              <w:rPr>
                <w:rFonts w:hint="default"/>
                <w:sz w:val="20"/>
              </w:rPr>
            </w:pPr>
            <w:r>
              <w:rPr>
                <w:sz w:val="20"/>
              </w:rPr>
              <w:t>③</w:t>
            </w:r>
            <w:r w:rsidRPr="005865CE">
              <w:rPr>
                <w:sz w:val="20"/>
              </w:rPr>
              <w:t xml:space="preserve">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680C45D0"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39DF2430"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407C274B"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75FC4AA0"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啓発チラシ</w:t>
            </w:r>
          </w:p>
          <w:p w14:paraId="6AC7C8E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単価×数量＝</w:t>
            </w:r>
          </w:p>
          <w:p w14:paraId="0D73D5B0"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報告書                          　円</w:t>
            </w:r>
          </w:p>
          <w:p w14:paraId="2FD96D39"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433FE498"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tc>
      </w:tr>
      <w:tr w:rsidR="00D5502E" w14:paraId="4FACFFD7" w14:textId="77777777" w:rsidTr="00094DE3">
        <w:trPr>
          <w:trHeight w:val="1545"/>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14:paraId="571F3E34" w14:textId="77777777" w:rsidR="00D5502E" w:rsidRPr="005865CE" w:rsidRDefault="00D5502E" w:rsidP="00094DE3">
            <w:pPr>
              <w:pStyle w:val="Word"/>
              <w:spacing w:line="197" w:lineRule="exact"/>
              <w:jc w:val="left"/>
              <w:rPr>
                <w:rFonts w:hint="default"/>
                <w:sz w:val="20"/>
              </w:rPr>
            </w:pPr>
          </w:p>
          <w:p w14:paraId="64A23BD0" w14:textId="77777777" w:rsidR="00D5502E" w:rsidRDefault="00D5502E" w:rsidP="00094DE3">
            <w:pPr>
              <w:pStyle w:val="Word"/>
              <w:spacing w:line="197" w:lineRule="exact"/>
              <w:jc w:val="left"/>
              <w:rPr>
                <w:rFonts w:hint="default"/>
                <w:sz w:val="20"/>
              </w:rPr>
            </w:pPr>
            <w:r>
              <w:rPr>
                <w:sz w:val="20"/>
              </w:rPr>
              <w:t>④</w:t>
            </w:r>
            <w:r w:rsidRPr="005865CE">
              <w:rPr>
                <w:sz w:val="20"/>
              </w:rPr>
              <w:t xml:space="preserve"> </w:t>
            </w:r>
            <w:r>
              <w:rPr>
                <w:sz w:val="20"/>
              </w:rPr>
              <w:t>使用料および</w:t>
            </w:r>
          </w:p>
          <w:p w14:paraId="3EDD7C1F" w14:textId="77777777" w:rsidR="00D5502E" w:rsidRPr="005865CE" w:rsidRDefault="00D5502E" w:rsidP="00094DE3">
            <w:pPr>
              <w:pStyle w:val="Word"/>
              <w:spacing w:line="197" w:lineRule="exact"/>
              <w:jc w:val="left"/>
              <w:rPr>
                <w:rFonts w:hint="default"/>
                <w:sz w:val="20"/>
              </w:rPr>
            </w:pPr>
            <w:r>
              <w:rPr>
                <w:sz w:val="20"/>
              </w:rPr>
              <w:t xml:space="preserve">　賃借料</w:t>
            </w:r>
          </w:p>
          <w:p w14:paraId="51EF77C5"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14:paraId="6AD2977B"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14:paraId="2C0A3E80"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00C6EDF"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18062799"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会議室利用</w:t>
            </w:r>
          </w:p>
          <w:p w14:paraId="3F29D01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単価×回数＝</w:t>
            </w:r>
          </w:p>
          <w:p w14:paraId="42216623"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資機材リース</w:t>
            </w:r>
          </w:p>
          <w:p w14:paraId="16582DC0"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単価×日＝</w:t>
            </w:r>
          </w:p>
          <w:p w14:paraId="4FDFDAD8"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イベント出展</w:t>
            </w:r>
          </w:p>
          <w:p w14:paraId="59DB5DDE"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単価×回数＝</w:t>
            </w:r>
            <w:r>
              <w:rPr>
                <w:rFonts w:ascii="HG丸ｺﾞｼｯｸM-PRO" w:eastAsia="HG丸ｺﾞｼｯｸM-PRO" w:hAnsi="HG丸ｺﾞｼｯｸM-PRO"/>
                <w:color w:val="FF0000"/>
                <w:sz w:val="20"/>
              </w:rPr>
              <w:t xml:space="preserve">　　　　　　　　　　円</w:t>
            </w:r>
          </w:p>
        </w:tc>
      </w:tr>
      <w:tr w:rsidR="00D5502E" w14:paraId="3BB1E32D" w14:textId="77777777" w:rsidTr="00094DE3">
        <w:trPr>
          <w:trHeight w:val="1207"/>
        </w:trPr>
        <w:tc>
          <w:tcPr>
            <w:tcW w:w="1806" w:type="dxa"/>
            <w:tcBorders>
              <w:top w:val="single" w:sz="4" w:space="0" w:color="auto"/>
              <w:left w:val="single" w:sz="4" w:space="0" w:color="000000"/>
              <w:bottom w:val="nil"/>
              <w:right w:val="single" w:sz="4" w:space="0" w:color="000000"/>
            </w:tcBorders>
            <w:tcMar>
              <w:left w:w="52" w:type="dxa"/>
              <w:right w:w="52" w:type="dxa"/>
            </w:tcMar>
          </w:tcPr>
          <w:p w14:paraId="3ADFAE0D" w14:textId="77777777" w:rsidR="00D5502E" w:rsidRPr="005865CE" w:rsidRDefault="00D5502E" w:rsidP="00094DE3">
            <w:pPr>
              <w:pStyle w:val="Word"/>
              <w:spacing w:line="197" w:lineRule="exact"/>
              <w:jc w:val="left"/>
              <w:rPr>
                <w:rFonts w:hint="default"/>
                <w:sz w:val="20"/>
              </w:rPr>
            </w:pPr>
          </w:p>
          <w:p w14:paraId="3225057C" w14:textId="77777777" w:rsidR="00D5502E" w:rsidRDefault="00D5502E" w:rsidP="00094DE3">
            <w:pPr>
              <w:pStyle w:val="Word"/>
              <w:spacing w:line="197" w:lineRule="exact"/>
              <w:jc w:val="left"/>
              <w:rPr>
                <w:rFonts w:hint="default"/>
                <w:sz w:val="20"/>
              </w:rPr>
            </w:pPr>
            <w:r>
              <w:rPr>
                <w:sz w:val="20"/>
              </w:rPr>
              <w:t>⑤</w:t>
            </w:r>
            <w:r w:rsidRPr="005865CE">
              <w:rPr>
                <w:sz w:val="20"/>
              </w:rPr>
              <w:t xml:space="preserve"> 通信運搬費</w:t>
            </w:r>
          </w:p>
          <w:p w14:paraId="51503AF1" w14:textId="77777777" w:rsidR="00D5502E" w:rsidRPr="005865CE" w:rsidRDefault="00D5502E" w:rsidP="00094DE3">
            <w:pPr>
              <w:pStyle w:val="Word"/>
              <w:spacing w:line="197" w:lineRule="exact"/>
              <w:jc w:val="left"/>
              <w:rPr>
                <w:rFonts w:hint="default"/>
                <w:sz w:val="20"/>
              </w:rPr>
            </w:pPr>
            <w:r>
              <w:rPr>
                <w:sz w:val="20"/>
              </w:rPr>
              <w:t xml:space="preserve">　および役務費</w:t>
            </w:r>
          </w:p>
        </w:tc>
        <w:tc>
          <w:tcPr>
            <w:tcW w:w="1747" w:type="dxa"/>
            <w:tcBorders>
              <w:top w:val="single" w:sz="4" w:space="0" w:color="auto"/>
              <w:left w:val="single" w:sz="4" w:space="0" w:color="000000"/>
              <w:bottom w:val="nil"/>
              <w:right w:val="single" w:sz="4" w:space="0" w:color="000000"/>
            </w:tcBorders>
            <w:tcMar>
              <w:left w:w="52" w:type="dxa"/>
              <w:right w:w="52" w:type="dxa"/>
            </w:tcMar>
          </w:tcPr>
          <w:p w14:paraId="0DF201AD"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auto"/>
              <w:left w:val="single" w:sz="4" w:space="0" w:color="000000"/>
              <w:bottom w:val="nil"/>
              <w:right w:val="single" w:sz="4" w:space="0" w:color="000000"/>
            </w:tcBorders>
            <w:tcMar>
              <w:left w:w="52" w:type="dxa"/>
              <w:right w:w="52" w:type="dxa"/>
            </w:tcMar>
          </w:tcPr>
          <w:p w14:paraId="18370053"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111425A8"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4CF545A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通信費                        　  </w:t>
            </w:r>
          </w:p>
          <w:p w14:paraId="787E8E54"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運搬車</w:t>
            </w:r>
          </w:p>
          <w:p w14:paraId="2A272B39"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単価×日＝</w:t>
            </w:r>
            <w:r>
              <w:rPr>
                <w:rFonts w:ascii="HG丸ｺﾞｼｯｸM-PRO" w:eastAsia="HG丸ｺﾞｼｯｸM-PRO" w:hAnsi="HG丸ｺﾞｼｯｸM-PRO"/>
                <w:color w:val="FF0000"/>
                <w:sz w:val="20"/>
              </w:rPr>
              <w:t xml:space="preserve">                       </w:t>
            </w:r>
            <w:r w:rsidRPr="002638C6">
              <w:rPr>
                <w:rFonts w:ascii="HG丸ｺﾞｼｯｸM-PRO" w:eastAsia="HG丸ｺﾞｼｯｸM-PRO" w:hAnsi="HG丸ｺﾞｼｯｸM-PRO"/>
                <w:color w:val="FF0000"/>
                <w:sz w:val="20"/>
              </w:rPr>
              <w:t>円</w:t>
            </w:r>
          </w:p>
        </w:tc>
      </w:tr>
      <w:tr w:rsidR="00D5502E" w14:paraId="12C6C8EE" w14:textId="77777777" w:rsidTr="00094DE3">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14:paraId="32651B67" w14:textId="77777777" w:rsidR="00D5502E" w:rsidRPr="005865CE" w:rsidRDefault="00D5502E" w:rsidP="00094DE3">
            <w:pPr>
              <w:pStyle w:val="Word"/>
              <w:spacing w:line="197" w:lineRule="exact"/>
              <w:jc w:val="left"/>
              <w:rPr>
                <w:rFonts w:hint="default"/>
                <w:sz w:val="20"/>
              </w:rPr>
            </w:pPr>
          </w:p>
          <w:p w14:paraId="6BD90107" w14:textId="77777777" w:rsidR="00D5502E" w:rsidRPr="005865CE" w:rsidRDefault="00D5502E" w:rsidP="00094DE3">
            <w:pPr>
              <w:pStyle w:val="Word"/>
              <w:spacing w:line="197" w:lineRule="exact"/>
              <w:jc w:val="left"/>
              <w:rPr>
                <w:rFonts w:hint="default"/>
                <w:sz w:val="20"/>
              </w:rPr>
            </w:pPr>
            <w:r>
              <w:rPr>
                <w:sz w:val="20"/>
              </w:rPr>
              <w:t>⑥</w:t>
            </w:r>
            <w:r w:rsidRPr="005865CE">
              <w:rPr>
                <w:sz w:val="20"/>
              </w:rPr>
              <w:t xml:space="preserve">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F0955BC"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42B1897"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245B261C"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57D1BE10"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○○の加工（委託先）</w:t>
            </w:r>
          </w:p>
          <w:p w14:paraId="24754701"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円</w:t>
            </w:r>
          </w:p>
          <w:p w14:paraId="4231A703"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△△の試験（委託先）</w:t>
            </w:r>
          </w:p>
          <w:p w14:paraId="05E0FA08"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円</w:t>
            </w:r>
          </w:p>
          <w:p w14:paraId="22E4B384"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r>
              <w:rPr>
                <w:rFonts w:ascii="HG丸ｺﾞｼｯｸM-PRO" w:eastAsia="HG丸ｺﾞｼｯｸM-PRO" w:hAnsi="HG丸ｺﾞｼｯｸM-PRO"/>
                <w:color w:val="FF0000"/>
                <w:sz w:val="20"/>
              </w:rPr>
              <w:t xml:space="preserve">　　　　</w:t>
            </w:r>
            <w:r w:rsidRPr="002638C6">
              <w:rPr>
                <w:rFonts w:ascii="HG丸ｺﾞｼｯｸM-PRO" w:eastAsia="HG丸ｺﾞｼｯｸM-PRO" w:hAnsi="HG丸ｺﾞｼｯｸM-PRO"/>
                <w:color w:val="FF0000"/>
                <w:sz w:val="20"/>
              </w:rPr>
              <w:t>委託先からの見積書を添付のこと。</w:t>
            </w:r>
          </w:p>
          <w:p w14:paraId="3AC781AE"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tc>
      </w:tr>
      <w:tr w:rsidR="00D5502E" w14:paraId="0C5C8BB2" w14:textId="77777777" w:rsidTr="00094DE3">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14:paraId="6F170855" w14:textId="77777777" w:rsidR="00D5502E" w:rsidRPr="005865CE" w:rsidRDefault="00D5502E" w:rsidP="00094DE3">
            <w:pPr>
              <w:pStyle w:val="Word"/>
              <w:spacing w:line="197" w:lineRule="exact"/>
              <w:jc w:val="left"/>
              <w:rPr>
                <w:rFonts w:hint="default"/>
                <w:sz w:val="20"/>
              </w:rPr>
            </w:pPr>
          </w:p>
          <w:p w14:paraId="61A795B8" w14:textId="77777777" w:rsidR="00D5502E" w:rsidRPr="005865CE" w:rsidRDefault="00D5502E" w:rsidP="00094DE3">
            <w:pPr>
              <w:pStyle w:val="Word"/>
              <w:spacing w:line="197" w:lineRule="exact"/>
              <w:jc w:val="left"/>
              <w:rPr>
                <w:rFonts w:hint="default"/>
                <w:sz w:val="20"/>
              </w:rPr>
            </w:pPr>
            <w:r>
              <w:rPr>
                <w:sz w:val="20"/>
              </w:rPr>
              <w:t>⑦</w:t>
            </w:r>
            <w:r w:rsidRPr="005865CE">
              <w:rPr>
                <w:sz w:val="20"/>
              </w:rPr>
              <w:t xml:space="preserve">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7527A2F6"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0CA39F85"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7C2B775F"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2A8F7159"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円</w:t>
            </w:r>
          </w:p>
          <w:p w14:paraId="5BFC244B"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円</w:t>
            </w:r>
          </w:p>
          <w:p w14:paraId="73093D97"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p>
          <w:p w14:paraId="448CBCB8"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機械器具は見積書を添付のこと。</w:t>
            </w:r>
          </w:p>
          <w:p w14:paraId="6630CA37" w14:textId="77777777" w:rsidR="00D5502E" w:rsidRPr="002638C6"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78CA84FB" w14:textId="77777777" w:rsidR="00D5502E" w:rsidRPr="00B6226E" w:rsidRDefault="00D5502E" w:rsidP="00094DE3">
            <w:pPr>
              <w:pStyle w:val="Word"/>
              <w:spacing w:line="197" w:lineRule="exact"/>
              <w:jc w:val="left"/>
              <w:rPr>
                <w:rFonts w:ascii="HG丸ｺﾞｼｯｸM-PRO" w:eastAsia="HG丸ｺﾞｼｯｸM-PRO" w:hAnsi="HG丸ｺﾞｼｯｸM-PRO" w:hint="default"/>
                <w:color w:val="FF0000"/>
                <w:sz w:val="20"/>
              </w:rPr>
            </w:pPr>
          </w:p>
        </w:tc>
      </w:tr>
      <w:tr w:rsidR="00D5502E" w14:paraId="7CD234B3" w14:textId="77777777" w:rsidTr="00094DE3">
        <w:trPr>
          <w:trHeight w:val="928"/>
        </w:trPr>
        <w:tc>
          <w:tcPr>
            <w:tcW w:w="1806" w:type="dxa"/>
            <w:tcBorders>
              <w:top w:val="single" w:sz="4" w:space="0" w:color="000000"/>
              <w:left w:val="single" w:sz="4" w:space="0" w:color="000000"/>
              <w:bottom w:val="nil"/>
              <w:right w:val="single" w:sz="4" w:space="0" w:color="000000"/>
            </w:tcBorders>
            <w:tcMar>
              <w:left w:w="52" w:type="dxa"/>
              <w:right w:w="52" w:type="dxa"/>
            </w:tcMar>
          </w:tcPr>
          <w:p w14:paraId="5567DE8A" w14:textId="77777777" w:rsidR="00D5502E" w:rsidRPr="005865CE" w:rsidRDefault="00D5502E" w:rsidP="00094DE3">
            <w:pPr>
              <w:pStyle w:val="Word"/>
              <w:spacing w:line="197" w:lineRule="exact"/>
              <w:jc w:val="left"/>
              <w:rPr>
                <w:rFonts w:hint="default"/>
                <w:sz w:val="20"/>
              </w:rPr>
            </w:pPr>
          </w:p>
          <w:p w14:paraId="0CD13ACA" w14:textId="77777777" w:rsidR="00D5502E" w:rsidRPr="005865CE" w:rsidRDefault="00D5502E" w:rsidP="00094DE3">
            <w:pPr>
              <w:pStyle w:val="Word"/>
              <w:spacing w:line="197" w:lineRule="exact"/>
              <w:jc w:val="left"/>
              <w:rPr>
                <w:rFonts w:hint="default"/>
                <w:sz w:val="20"/>
              </w:rPr>
            </w:pPr>
            <w:r>
              <w:rPr>
                <w:sz w:val="20"/>
              </w:rPr>
              <w:t xml:space="preserve">⑧ </w:t>
            </w:r>
            <w:r w:rsidRPr="005865CE">
              <w:rPr>
                <w:sz w:val="20"/>
              </w:rPr>
              <w:t xml:space="preserve">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51C90503"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14:paraId="27D235AF"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14:paraId="46623C23" w14:textId="77777777" w:rsidR="00D5502E" w:rsidRPr="003217CE" w:rsidRDefault="00D5502E" w:rsidP="00094DE3">
            <w:pPr>
              <w:pStyle w:val="Word"/>
              <w:spacing w:line="197" w:lineRule="exact"/>
              <w:jc w:val="left"/>
              <w:rPr>
                <w:rFonts w:ascii="HG丸ｺﾞｼｯｸM-PRO" w:eastAsia="HG丸ｺﾞｼｯｸM-PRO" w:hAnsi="HG丸ｺﾞｼｯｸM-PRO" w:hint="default"/>
                <w:color w:val="FF0000"/>
                <w:sz w:val="20"/>
              </w:rPr>
            </w:pPr>
          </w:p>
          <w:p w14:paraId="41A9E215"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円</w:t>
            </w:r>
          </w:p>
          <w:p w14:paraId="2D531187"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円</w:t>
            </w:r>
          </w:p>
          <w:p w14:paraId="66D42FF9"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p>
          <w:p w14:paraId="75414BAE" w14:textId="77777777" w:rsidR="00D5502E" w:rsidRPr="002638C6" w:rsidRDefault="00D5502E" w:rsidP="00094DE3">
            <w:pPr>
              <w:spacing w:line="197" w:lineRule="exact"/>
              <w:jc w:val="left"/>
              <w:rPr>
                <w:rFonts w:ascii="HG丸ｺﾞｼｯｸM-PRO" w:eastAsia="HG丸ｺﾞｼｯｸM-PRO" w:hAnsi="HG丸ｺﾞｼｯｸM-PRO" w:hint="default"/>
                <w:color w:val="FF0000"/>
                <w:sz w:val="20"/>
              </w:rPr>
            </w:pPr>
            <w:r w:rsidRPr="002638C6">
              <w:rPr>
                <w:rFonts w:ascii="HG丸ｺﾞｼｯｸM-PRO" w:eastAsia="HG丸ｺﾞｼｯｸM-PRO" w:hAnsi="HG丸ｺﾞｼｯｸM-PRO"/>
                <w:color w:val="FF0000"/>
                <w:sz w:val="20"/>
              </w:rPr>
              <w:t xml:space="preserve">  機械器具は見積書を添付のこと。</w:t>
            </w:r>
          </w:p>
          <w:p w14:paraId="65014573" w14:textId="77777777" w:rsidR="00D5502E" w:rsidRPr="00B6226E" w:rsidRDefault="00D5502E" w:rsidP="00094DE3">
            <w:pPr>
              <w:pStyle w:val="Word"/>
              <w:spacing w:line="197" w:lineRule="exact"/>
              <w:jc w:val="left"/>
              <w:rPr>
                <w:rFonts w:ascii="HG丸ｺﾞｼｯｸM-PRO" w:eastAsia="HG丸ｺﾞｼｯｸM-PRO" w:hAnsi="HG丸ｺﾞｼｯｸM-PRO" w:hint="default"/>
                <w:color w:val="FF0000"/>
                <w:sz w:val="20"/>
              </w:rPr>
            </w:pPr>
          </w:p>
        </w:tc>
      </w:tr>
      <w:tr w:rsidR="00D5502E" w14:paraId="044DF975" w14:textId="77777777" w:rsidTr="00094DE3">
        <w:trPr>
          <w:trHeight w:val="651"/>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14:paraId="273CB4C2" w14:textId="77777777" w:rsidR="00D5502E" w:rsidRPr="005865CE" w:rsidRDefault="00D5502E" w:rsidP="00094DE3">
            <w:pPr>
              <w:pStyle w:val="Word"/>
              <w:spacing w:line="197" w:lineRule="exact"/>
              <w:jc w:val="left"/>
              <w:rPr>
                <w:rFonts w:hint="default"/>
                <w:sz w:val="20"/>
              </w:rPr>
            </w:pPr>
          </w:p>
          <w:p w14:paraId="5EEF4885" w14:textId="77777777" w:rsidR="00D5502E" w:rsidRPr="005865CE" w:rsidRDefault="00D5502E" w:rsidP="00094DE3">
            <w:pPr>
              <w:pStyle w:val="Word"/>
              <w:spacing w:line="197" w:lineRule="exact"/>
              <w:ind w:firstLineChars="150" w:firstLine="300"/>
              <w:jc w:val="left"/>
              <w:rPr>
                <w:rFonts w:hint="default"/>
                <w:sz w:val="20"/>
              </w:rPr>
            </w:pPr>
            <w:r w:rsidRPr="005865CE">
              <w:rPr>
                <w:sz w:val="20"/>
              </w:rPr>
              <w:t>合　　計</w:t>
            </w: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14:paraId="1CBE128D" w14:textId="77777777" w:rsidR="00D5502E" w:rsidRPr="005865CE" w:rsidRDefault="00D5502E" w:rsidP="00094DE3">
            <w:pPr>
              <w:pStyle w:val="Word"/>
              <w:spacing w:line="197" w:lineRule="exact"/>
              <w:jc w:val="left"/>
              <w:rPr>
                <w:rFonts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14:paraId="42DA64D8" w14:textId="77777777" w:rsidR="00D5502E" w:rsidRPr="005865CE" w:rsidRDefault="00D5502E" w:rsidP="00094DE3">
            <w:pPr>
              <w:pStyle w:val="Word"/>
              <w:spacing w:line="197" w:lineRule="exact"/>
              <w:jc w:val="left"/>
              <w:rPr>
                <w:rFonts w:hint="default"/>
                <w:sz w:val="20"/>
              </w:rPr>
            </w:pPr>
          </w:p>
        </w:tc>
        <w:tc>
          <w:tcPr>
            <w:tcW w:w="4215" w:type="dxa"/>
            <w:tcBorders>
              <w:top w:val="single" w:sz="4" w:space="0" w:color="000000"/>
              <w:left w:val="single" w:sz="4" w:space="0" w:color="000000"/>
              <w:bottom w:val="single" w:sz="4" w:space="0" w:color="auto"/>
              <w:right w:val="single" w:sz="4" w:space="0" w:color="000000"/>
            </w:tcBorders>
            <w:tcMar>
              <w:left w:w="52" w:type="dxa"/>
              <w:right w:w="52" w:type="dxa"/>
            </w:tcMar>
          </w:tcPr>
          <w:p w14:paraId="4F5B8018" w14:textId="77777777" w:rsidR="00D5502E" w:rsidRPr="005865CE" w:rsidRDefault="00D5502E" w:rsidP="00094DE3">
            <w:pPr>
              <w:pStyle w:val="Word"/>
              <w:spacing w:line="197" w:lineRule="exact"/>
              <w:jc w:val="left"/>
              <w:rPr>
                <w:rFonts w:hint="default"/>
                <w:sz w:val="20"/>
              </w:rPr>
            </w:pPr>
          </w:p>
        </w:tc>
      </w:tr>
    </w:tbl>
    <w:p w14:paraId="3E679DB9" w14:textId="77777777" w:rsidR="00D5502E" w:rsidRDefault="00D5502E" w:rsidP="00D5502E">
      <w:pPr>
        <w:pStyle w:val="Word"/>
        <w:spacing w:line="297" w:lineRule="exact"/>
        <w:ind w:firstLineChars="100" w:firstLine="240"/>
        <w:rPr>
          <w:rFonts w:hint="default"/>
        </w:rPr>
      </w:pPr>
      <w:r>
        <w:t>【必要経費内訳表の記入上の留意事項】</w:t>
      </w:r>
    </w:p>
    <w:p w14:paraId="281AA018" w14:textId="77777777" w:rsidR="00D5502E" w:rsidRDefault="00D5502E" w:rsidP="00D5502E">
      <w:pPr>
        <w:pStyle w:val="Word"/>
        <w:spacing w:line="297" w:lineRule="exact"/>
        <w:ind w:firstLineChars="100" w:firstLine="240"/>
        <w:rPr>
          <w:rFonts w:hint="default"/>
        </w:rPr>
      </w:pPr>
      <w:r>
        <w:t>(1)　備考欄には、積算の根拠を詳しく書いてください（別紙とすることも可）。</w:t>
      </w:r>
    </w:p>
    <w:p w14:paraId="207C830D" w14:textId="214689B4" w:rsidR="00D5502E" w:rsidRDefault="00D5502E" w:rsidP="00D5502E">
      <w:pPr>
        <w:pStyle w:val="Word"/>
        <w:spacing w:line="297" w:lineRule="exact"/>
        <w:ind w:left="485" w:hanging="245"/>
        <w:rPr>
          <w:rFonts w:hint="default"/>
        </w:rPr>
      </w:pPr>
      <w:r>
        <w:t xml:space="preserve">(2)  </w:t>
      </w:r>
      <w:r w:rsidR="00AD285A">
        <w:t>「</w:t>
      </w:r>
      <w:r>
        <w:t>募集要領【別紙</w:t>
      </w:r>
      <w:r w:rsidR="000401FA">
        <w:t>１</w:t>
      </w:r>
      <w:r>
        <w:t>】補助対象経費について</w:t>
      </w:r>
      <w:r w:rsidR="00AD285A">
        <w:t>」</w:t>
      </w:r>
      <w:r>
        <w:t>を参照してください。</w:t>
      </w:r>
    </w:p>
    <w:p w14:paraId="63BC4464" w14:textId="77777777" w:rsidR="00AD285A" w:rsidRPr="00AD285A" w:rsidRDefault="00AD285A" w:rsidP="00D5502E">
      <w:pPr>
        <w:pStyle w:val="Word"/>
        <w:spacing w:line="297" w:lineRule="exact"/>
        <w:ind w:left="485" w:hanging="245"/>
        <w:rPr>
          <w:rFonts w:hint="default"/>
        </w:rPr>
      </w:pPr>
      <w:r>
        <w:rPr>
          <w:rFonts w:hint="default"/>
        </w:rPr>
        <w:t>(3)</w:t>
      </w:r>
      <w:r>
        <w:t xml:space="preserve">　消費税および地方消費税を除いた額で記載してください。</w:t>
      </w:r>
    </w:p>
    <w:p w14:paraId="489892C9" w14:textId="77777777" w:rsidR="00D5502E" w:rsidRDefault="00D5502E" w:rsidP="00D5502E">
      <w:pPr>
        <w:pStyle w:val="Word"/>
        <w:spacing w:line="297" w:lineRule="exact"/>
        <w:ind w:left="485" w:hanging="245"/>
        <w:rPr>
          <w:rFonts w:hint="default"/>
        </w:rPr>
      </w:pPr>
    </w:p>
    <w:p w14:paraId="2043F66C" w14:textId="77777777" w:rsidR="00D5502E" w:rsidRPr="00D5502E" w:rsidRDefault="00D5502E" w:rsidP="00D748FF">
      <w:pPr>
        <w:pStyle w:val="Word"/>
        <w:spacing w:line="337" w:lineRule="exact"/>
        <w:rPr>
          <w:rFonts w:ascii="Century" w:hAnsi="Century" w:cs="ＭＳ ゴシック" w:hint="default"/>
          <w:color w:val="auto"/>
          <w:sz w:val="21"/>
        </w:rPr>
      </w:pPr>
    </w:p>
    <w:sectPr w:rsidR="00D5502E" w:rsidRPr="00D5502E" w:rsidSect="00A146CE">
      <w:footerReference w:type="even" r:id="rId8"/>
      <w:footerReference w:type="default" r:id="rId9"/>
      <w:endnotePr>
        <w:numFmt w:val="decimal"/>
      </w:endnotePr>
      <w:pgSz w:w="11904" w:h="16836" w:code="9"/>
      <w:pgMar w:top="1134" w:right="1418" w:bottom="851" w:left="1418" w:header="720" w:footer="720" w:gutter="0"/>
      <w:pgNumType w:start="2"/>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89B1" w14:textId="77777777" w:rsidR="009F78C0" w:rsidRDefault="009F78C0">
      <w:pPr>
        <w:spacing w:before="44"/>
        <w:rPr>
          <w:rFonts w:hint="default"/>
        </w:rPr>
      </w:pPr>
      <w:r>
        <w:continuationSeparator/>
      </w:r>
    </w:p>
  </w:endnote>
  <w:endnote w:type="continuationSeparator" w:id="0">
    <w:p w14:paraId="5DF81D13" w14:textId="77777777" w:rsidR="009F78C0" w:rsidRDefault="009F78C0">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9464" w14:textId="77777777" w:rsidR="009F78C0" w:rsidRDefault="009F78C0">
    <w:pPr>
      <w:framePr w:wrap="auto" w:vAnchor="page" w:hAnchor="margin" w:xAlign="center" w:y="15829"/>
      <w:spacing w:line="0" w:lineRule="atLeast"/>
      <w:jc w:val="center"/>
      <w:rPr>
        <w:rFonts w:hint="default"/>
      </w:rPr>
    </w:pP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AA7B091" w14:textId="77777777" w:rsidR="009F78C0" w:rsidRDefault="009F78C0">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0506" w14:textId="77777777" w:rsidR="009F78C0" w:rsidRDefault="009F78C0">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1A1C" w14:textId="77777777" w:rsidR="009F78C0" w:rsidRDefault="009F78C0">
      <w:pPr>
        <w:spacing w:before="44"/>
        <w:rPr>
          <w:rFonts w:hint="default"/>
        </w:rPr>
      </w:pPr>
      <w:r>
        <w:continuationSeparator/>
      </w:r>
    </w:p>
  </w:footnote>
  <w:footnote w:type="continuationSeparator" w:id="0">
    <w:p w14:paraId="374B3654" w14:textId="77777777" w:rsidR="009F78C0" w:rsidRDefault="009F78C0">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09E"/>
    <w:multiLevelType w:val="hybridMultilevel"/>
    <w:tmpl w:val="7BCA6DD8"/>
    <w:lvl w:ilvl="0" w:tplc="7D96724A">
      <w:start w:val="1"/>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3791C"/>
    <w:multiLevelType w:val="hybridMultilevel"/>
    <w:tmpl w:val="EDFED89C"/>
    <w:lvl w:ilvl="0" w:tplc="781EA2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719"/>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348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18"/>
    <w:rsid w:val="00027A3D"/>
    <w:rsid w:val="00034BD5"/>
    <w:rsid w:val="000401FA"/>
    <w:rsid w:val="00056055"/>
    <w:rsid w:val="000637C2"/>
    <w:rsid w:val="00085637"/>
    <w:rsid w:val="000A0F4B"/>
    <w:rsid w:val="000A6102"/>
    <w:rsid w:val="000B723F"/>
    <w:rsid w:val="000C68B0"/>
    <w:rsid w:val="000C71C8"/>
    <w:rsid w:val="000F6A80"/>
    <w:rsid w:val="000F7AA1"/>
    <w:rsid w:val="00156809"/>
    <w:rsid w:val="00171EBA"/>
    <w:rsid w:val="00173653"/>
    <w:rsid w:val="0018742D"/>
    <w:rsid w:val="00194CD1"/>
    <w:rsid w:val="001A5E25"/>
    <w:rsid w:val="001F1520"/>
    <w:rsid w:val="00223E50"/>
    <w:rsid w:val="00225687"/>
    <w:rsid w:val="00246361"/>
    <w:rsid w:val="00261752"/>
    <w:rsid w:val="002811ED"/>
    <w:rsid w:val="00293B00"/>
    <w:rsid w:val="002B0917"/>
    <w:rsid w:val="002B726A"/>
    <w:rsid w:val="003003AB"/>
    <w:rsid w:val="003007F6"/>
    <w:rsid w:val="003217CE"/>
    <w:rsid w:val="00354476"/>
    <w:rsid w:val="00362A8A"/>
    <w:rsid w:val="00377108"/>
    <w:rsid w:val="0039455F"/>
    <w:rsid w:val="003950E6"/>
    <w:rsid w:val="00395D54"/>
    <w:rsid w:val="003B0552"/>
    <w:rsid w:val="003C5733"/>
    <w:rsid w:val="003F056D"/>
    <w:rsid w:val="003F71DE"/>
    <w:rsid w:val="00407793"/>
    <w:rsid w:val="0041162D"/>
    <w:rsid w:val="00433556"/>
    <w:rsid w:val="0044497A"/>
    <w:rsid w:val="00477BDF"/>
    <w:rsid w:val="004A1A8E"/>
    <w:rsid w:val="004F1C2F"/>
    <w:rsid w:val="00506C60"/>
    <w:rsid w:val="005177C5"/>
    <w:rsid w:val="005363E2"/>
    <w:rsid w:val="0057442C"/>
    <w:rsid w:val="005865CE"/>
    <w:rsid w:val="005A6F9C"/>
    <w:rsid w:val="005C2739"/>
    <w:rsid w:val="005C6F6F"/>
    <w:rsid w:val="005F3B09"/>
    <w:rsid w:val="00604610"/>
    <w:rsid w:val="00606E28"/>
    <w:rsid w:val="006338E8"/>
    <w:rsid w:val="0068317B"/>
    <w:rsid w:val="00696DE8"/>
    <w:rsid w:val="006A3ABE"/>
    <w:rsid w:val="006B387C"/>
    <w:rsid w:val="006B47B9"/>
    <w:rsid w:val="006B7A86"/>
    <w:rsid w:val="006D326A"/>
    <w:rsid w:val="006D4A6C"/>
    <w:rsid w:val="00700707"/>
    <w:rsid w:val="00702C30"/>
    <w:rsid w:val="00707206"/>
    <w:rsid w:val="00715D1D"/>
    <w:rsid w:val="007272F4"/>
    <w:rsid w:val="00767A33"/>
    <w:rsid w:val="0077213A"/>
    <w:rsid w:val="007840CE"/>
    <w:rsid w:val="007E1D37"/>
    <w:rsid w:val="007F6133"/>
    <w:rsid w:val="00813955"/>
    <w:rsid w:val="00814731"/>
    <w:rsid w:val="008235EC"/>
    <w:rsid w:val="00841E04"/>
    <w:rsid w:val="00844CB2"/>
    <w:rsid w:val="00864ACE"/>
    <w:rsid w:val="00873C0E"/>
    <w:rsid w:val="00887FF3"/>
    <w:rsid w:val="00897043"/>
    <w:rsid w:val="008C73CF"/>
    <w:rsid w:val="008C7E0C"/>
    <w:rsid w:val="008E0D0E"/>
    <w:rsid w:val="00910C2C"/>
    <w:rsid w:val="00914D05"/>
    <w:rsid w:val="00921438"/>
    <w:rsid w:val="00945E4B"/>
    <w:rsid w:val="00956ECB"/>
    <w:rsid w:val="00977B01"/>
    <w:rsid w:val="009B5215"/>
    <w:rsid w:val="009D0ABE"/>
    <w:rsid w:val="009D775D"/>
    <w:rsid w:val="009E2C60"/>
    <w:rsid w:val="009F78C0"/>
    <w:rsid w:val="00A146CE"/>
    <w:rsid w:val="00A4481F"/>
    <w:rsid w:val="00A557F9"/>
    <w:rsid w:val="00A744A5"/>
    <w:rsid w:val="00A91D0A"/>
    <w:rsid w:val="00A97B2A"/>
    <w:rsid w:val="00AC026F"/>
    <w:rsid w:val="00AD285A"/>
    <w:rsid w:val="00B26EEF"/>
    <w:rsid w:val="00B46E34"/>
    <w:rsid w:val="00B5005A"/>
    <w:rsid w:val="00B54430"/>
    <w:rsid w:val="00B57DDD"/>
    <w:rsid w:val="00B706F0"/>
    <w:rsid w:val="00B71446"/>
    <w:rsid w:val="00B8055F"/>
    <w:rsid w:val="00B85688"/>
    <w:rsid w:val="00BD0CDD"/>
    <w:rsid w:val="00BF09B8"/>
    <w:rsid w:val="00BF1FC7"/>
    <w:rsid w:val="00C11B20"/>
    <w:rsid w:val="00C302D6"/>
    <w:rsid w:val="00C3733E"/>
    <w:rsid w:val="00C4150C"/>
    <w:rsid w:val="00C732C7"/>
    <w:rsid w:val="00CA35B1"/>
    <w:rsid w:val="00CA4DC2"/>
    <w:rsid w:val="00CB5826"/>
    <w:rsid w:val="00CC06F9"/>
    <w:rsid w:val="00CE457D"/>
    <w:rsid w:val="00CE7DA8"/>
    <w:rsid w:val="00D5502E"/>
    <w:rsid w:val="00D65246"/>
    <w:rsid w:val="00D748FF"/>
    <w:rsid w:val="00D7635B"/>
    <w:rsid w:val="00D822B5"/>
    <w:rsid w:val="00D92153"/>
    <w:rsid w:val="00DD1AF8"/>
    <w:rsid w:val="00DE0818"/>
    <w:rsid w:val="00DE3357"/>
    <w:rsid w:val="00E004A4"/>
    <w:rsid w:val="00E005DD"/>
    <w:rsid w:val="00E244C2"/>
    <w:rsid w:val="00E262AF"/>
    <w:rsid w:val="00E3789E"/>
    <w:rsid w:val="00E765C7"/>
    <w:rsid w:val="00E84DE3"/>
    <w:rsid w:val="00E94850"/>
    <w:rsid w:val="00EA27C9"/>
    <w:rsid w:val="00EA3AF6"/>
    <w:rsid w:val="00EA4072"/>
    <w:rsid w:val="00EB7160"/>
    <w:rsid w:val="00EC38D9"/>
    <w:rsid w:val="00F15224"/>
    <w:rsid w:val="00F8179B"/>
    <w:rsid w:val="00F85A06"/>
    <w:rsid w:val="00F876B1"/>
    <w:rsid w:val="00F93296"/>
    <w:rsid w:val="00FA15D1"/>
    <w:rsid w:val="00FA5FF2"/>
    <w:rsid w:val="00FB4972"/>
    <w:rsid w:val="00FB4ED4"/>
    <w:rsid w:val="00FC0218"/>
    <w:rsid w:val="00FC04B4"/>
    <w:rsid w:val="00FC49C7"/>
    <w:rsid w:val="00FC7000"/>
    <w:rsid w:val="00FE77CC"/>
    <w:rsid w:val="00FF2193"/>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4B919D4"/>
  <w15:docId w15:val="{5636F176-7804-4F7C-8C59-936CEF08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paragraph" w:styleId="1">
    <w:name w:val="heading 1"/>
    <w:basedOn w:val="a"/>
    <w:next w:val="a"/>
    <w:link w:val="10"/>
    <w:uiPriority w:val="9"/>
    <w:qFormat/>
    <w:rsid w:val="00715D1D"/>
    <w:pPr>
      <w:keepNext/>
      <w:outlineLvl w:val="0"/>
    </w:pPr>
    <w:rPr>
      <w:rFonts w:asciiTheme="majorHAnsi" w:eastAsiaTheme="min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1">
    <w:name w:val="標準の表1"/>
    <w:basedOn w:val="a"/>
    <w:rPr>
      <w:sz w:val="20"/>
    </w:rPr>
  </w:style>
  <w:style w:type="character" w:customStyle="1" w:styleId="12">
    <w:name w:val="リストなし1"/>
    <w:rPr>
      <w:sz w:val="20"/>
    </w:rPr>
  </w:style>
  <w:style w:type="paragraph" w:customStyle="1" w:styleId="Word">
    <w:name w:val="標準；(Word文書)"/>
    <w:basedOn w:val="a"/>
    <w:rsid w:val="003F71DE"/>
    <w:rPr>
      <w:rFonts w:ascii="ＭＳ 明朝" w:eastAsia="ＭＳ 明朝"/>
    </w:rPr>
  </w:style>
  <w:style w:type="paragraph" w:styleId="a4">
    <w:name w:val="header"/>
    <w:basedOn w:val="a"/>
    <w:link w:val="a5"/>
    <w:uiPriority w:val="99"/>
    <w:unhideWhenUsed/>
    <w:rsid w:val="002B726A"/>
    <w:pPr>
      <w:tabs>
        <w:tab w:val="center" w:pos="4252"/>
        <w:tab w:val="right" w:pos="8504"/>
      </w:tabs>
      <w:snapToGrid w:val="0"/>
    </w:pPr>
  </w:style>
  <w:style w:type="character" w:customStyle="1" w:styleId="a5">
    <w:name w:val="ヘッダー (文字)"/>
    <w:link w:val="a4"/>
    <w:uiPriority w:val="99"/>
    <w:rsid w:val="002B726A"/>
    <w:rPr>
      <w:rFonts w:ascii="ＭＳ ゴシック" w:eastAsia="ＭＳ ゴシック" w:hAnsi="ＭＳ ゴシック"/>
      <w:color w:val="000000"/>
      <w:sz w:val="24"/>
    </w:rPr>
  </w:style>
  <w:style w:type="paragraph" w:styleId="a6">
    <w:name w:val="footer"/>
    <w:basedOn w:val="a"/>
    <w:link w:val="a7"/>
    <w:uiPriority w:val="99"/>
    <w:unhideWhenUsed/>
    <w:rsid w:val="002B726A"/>
    <w:pPr>
      <w:tabs>
        <w:tab w:val="center" w:pos="4252"/>
        <w:tab w:val="right" w:pos="8504"/>
      </w:tabs>
      <w:snapToGrid w:val="0"/>
    </w:pPr>
  </w:style>
  <w:style w:type="character" w:customStyle="1" w:styleId="a7">
    <w:name w:val="フッター (文字)"/>
    <w:link w:val="a6"/>
    <w:rsid w:val="002B726A"/>
    <w:rPr>
      <w:rFonts w:ascii="ＭＳ ゴシック" w:eastAsia="ＭＳ ゴシック" w:hAnsi="ＭＳ ゴシック"/>
      <w:color w:val="000000"/>
      <w:sz w:val="24"/>
    </w:rPr>
  </w:style>
  <w:style w:type="paragraph" w:styleId="a8">
    <w:name w:val="Balloon Text"/>
    <w:basedOn w:val="a"/>
    <w:link w:val="a9"/>
    <w:uiPriority w:val="99"/>
    <w:semiHidden/>
    <w:unhideWhenUsed/>
    <w:rsid w:val="006D4A6C"/>
    <w:rPr>
      <w:rFonts w:ascii="Arial" w:hAnsi="Arial" w:cs="Times New Roman"/>
      <w:sz w:val="18"/>
      <w:szCs w:val="18"/>
    </w:rPr>
  </w:style>
  <w:style w:type="character" w:customStyle="1" w:styleId="a9">
    <w:name w:val="吹き出し (文字)"/>
    <w:link w:val="a8"/>
    <w:uiPriority w:val="99"/>
    <w:semiHidden/>
    <w:rsid w:val="006D4A6C"/>
    <w:rPr>
      <w:rFonts w:ascii="Arial" w:eastAsia="ＭＳ ゴシック" w:hAnsi="Arial" w:cs="Times New Roman"/>
      <w:color w:val="000000"/>
      <w:sz w:val="18"/>
      <w:szCs w:val="18"/>
    </w:rPr>
  </w:style>
  <w:style w:type="paragraph" w:customStyle="1" w:styleId="aa">
    <w:name w:val="標準(太郎文書スタイル)"/>
    <w:uiPriority w:val="99"/>
    <w:rsid w:val="00F85A06"/>
    <w:pPr>
      <w:widowControl w:val="0"/>
      <w:overflowPunct w:val="0"/>
      <w:adjustRightInd w:val="0"/>
      <w:jc w:val="both"/>
      <w:textAlignment w:val="baseline"/>
    </w:pPr>
    <w:rPr>
      <w:rFonts w:ascii="Times New Roman" w:hAnsi="Times New Roman"/>
      <w:color w:val="000000"/>
      <w:sz w:val="21"/>
      <w:szCs w:val="21"/>
    </w:rPr>
  </w:style>
  <w:style w:type="table" w:styleId="ab">
    <w:name w:val="Table Grid"/>
    <w:basedOn w:val="a1"/>
    <w:uiPriority w:val="59"/>
    <w:rsid w:val="009D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15D1D"/>
    <w:rPr>
      <w:rFonts w:asciiTheme="majorHAnsi" w:eastAsiaTheme="minorEastAsia" w:hAnsiTheme="majorHAnsi" w:cstheme="majorBidi"/>
      <w:color w:val="000000"/>
      <w:sz w:val="24"/>
      <w:szCs w:val="24"/>
    </w:rPr>
  </w:style>
  <w:style w:type="paragraph" w:styleId="ac">
    <w:name w:val="List Paragraph"/>
    <w:basedOn w:val="a"/>
    <w:uiPriority w:val="34"/>
    <w:qFormat/>
    <w:rsid w:val="00506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980B-1779-421F-A11C-FDAB3F34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1147</Words>
  <Characters>860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滋賀県</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【様式第１号】別紙１記載例</dc:title>
  <dc:creator>滋賀県</dc:creator>
  <cp:lastModifiedBy>土田　真由</cp:lastModifiedBy>
  <cp:revision>13</cp:revision>
  <cp:lastPrinted>2022-05-06T04:42:00Z</cp:lastPrinted>
  <dcterms:created xsi:type="dcterms:W3CDTF">2021-04-27T07:15:00Z</dcterms:created>
  <dcterms:modified xsi:type="dcterms:W3CDTF">2025-04-21T01:55:00Z</dcterms:modified>
</cp:coreProperties>
</file>