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122" w14:textId="0DDA73E8" w:rsidR="00B30FB3" w:rsidRPr="00225F6D" w:rsidRDefault="00225F6D" w:rsidP="0001725F">
      <w:pPr>
        <w:kinsoku w:val="0"/>
        <w:spacing w:line="240" w:lineRule="auto"/>
        <w:ind w:firstLineChars="4150" w:firstLine="7499"/>
        <w:jc w:val="right"/>
      </w:pPr>
      <w:r>
        <w:rPr>
          <w:rFonts w:ascii="HG丸ｺﾞｼｯｸM-PRO" w:eastAsia="HG丸ｺﾞｼｯｸM-PRO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A05D51" wp14:editId="382D1524">
                <wp:simplePos x="0" y="0"/>
                <wp:positionH relativeFrom="column">
                  <wp:posOffset>-315871</wp:posOffset>
                </wp:positionH>
                <wp:positionV relativeFrom="paragraph">
                  <wp:posOffset>-433346</wp:posOffset>
                </wp:positionV>
                <wp:extent cx="3122295" cy="617220"/>
                <wp:effectExtent l="0" t="0" r="2095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89871" w14:textId="484E4423" w:rsidR="00225F6D" w:rsidRPr="00047D9A" w:rsidRDefault="00263C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Cs/>
                                <w:color w:val="FFC000"/>
                                <w:spacing w:val="6"/>
                                <w:sz w:val="48"/>
                              </w:rPr>
                              <w:t>麦作</w:t>
                            </w:r>
                            <w:r w:rsidR="00225F6D" w:rsidRPr="00225F6D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Cs/>
                                <w:color w:val="FFC000"/>
                                <w:spacing w:val="6"/>
                                <w:sz w:val="48"/>
                              </w:rPr>
                              <w:t>情報</w:t>
                            </w:r>
                            <w:r w:rsidR="00193B9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Cs/>
                                <w:color w:val="FFC000"/>
                                <w:spacing w:val="6"/>
                                <w:sz w:val="48"/>
                              </w:rPr>
                              <w:t>No</w:t>
                            </w:r>
                            <w:r w:rsidR="00225F6D" w:rsidRPr="00225F6D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Cs/>
                                <w:color w:val="FFC000"/>
                                <w:spacing w:val="6"/>
                                <w:sz w:val="48"/>
                              </w:rPr>
                              <w:t>.</w:t>
                            </w:r>
                            <w:r w:rsidR="00047D9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Cs/>
                                <w:color w:val="FFC000"/>
                                <w:spacing w:val="6"/>
                                <w:sz w:val="48"/>
                              </w:rPr>
                              <w:t>１</w:t>
                            </w:r>
                            <w:r w:rsidR="0061569E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Cs/>
                                <w:color w:val="FFC000"/>
                                <w:spacing w:val="6"/>
                                <w:sz w:val="32"/>
                              </w:rPr>
                              <w:t>（Ｒ</w:t>
                            </w:r>
                            <w:r w:rsidR="002158F5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Cs/>
                                <w:color w:val="FFC000"/>
                                <w:spacing w:val="6"/>
                                <w:sz w:val="32"/>
                              </w:rPr>
                              <w:t>７</w:t>
                            </w:r>
                            <w:r w:rsidR="00047D9A" w:rsidRPr="00047D9A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Cs/>
                                <w:color w:val="FFC000"/>
                                <w:spacing w:val="6"/>
                                <w:sz w:val="32"/>
                              </w:rPr>
                              <w:t>年産</w:t>
                            </w:r>
                            <w:r w:rsidR="00047D9A" w:rsidRPr="00047D9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Cs/>
                                <w:color w:val="FFC000"/>
                                <w:spacing w:val="6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05D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85pt;margin-top:-34.1pt;width:245.85pt;height:48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TQtAIAAMUFAAAOAAAAZHJzL2Uyb0RvYy54bWysVEtu2zAQ3RfoHQjuG9nKrzEiB26CFAWC&#10;JGhSZE1TZCyE4rAkbcld2kDQQ/QKRdc9jy7SISU7dppNim4kDufN73Fmjk/qUpGZsK4AndH+To8S&#10;oTnkhb7P6Jfb83fvKXGe6Zwp0CKjc+HoyfDtm+PKDEQKE1C5sASdaDeoTEYn3ptBkjg+ESVzO2CE&#10;RqUEWzKPor1Pcssq9F6qJO31DpIKbG4scOEc3p61SjqM/qUU3F9J6YQnKqOYm49fG7/j8E2Gx2xw&#10;b5mZFLxLg/1DFiUrNAZduzpjnpGpLf5yVRbcggPpdziUCUhZcBFrwGr6vWfV3EyYEbEWJMeZNU3u&#10;/7nll7NrS4oc344SzUp8omb52Cx+NovfzfI7aZY/muWyWfxCmfQDXZVxA7S6MWjn6w9QB9Pu3uFl&#10;YKGWtgx/rI+gHomfr8kWtSccL3f7aZoe7VPCUXfQP0zT+BrJk7Wxzn8UUJJwyKjFx4wcs9mF8xgR&#10;oStICOZAFfl5oVQUQgOJU2XJjOHTKx9zRIstlNKkwuC7+73oeEsXXK/tx4rxh1DltgeUlA7hRGy1&#10;Lq3AUMtEPPm5EgGj9GchkepIyAs5Ms6FXucZ0QElsaLXGHb4p6xeY9zWgRYxMmi/Ni4LDbZlaZva&#10;/GFFrWzxSNJG3eHo63HddcgY8jk2joV2Ep3h5wUSfcGcv2YWRw97BdeJv8KPVICvA92JkgnYby/d&#10;BzxOBGopqXCUM+q+TpkVlKhPGmflqL+3F2Y/Cnv7h9hoxG5qxpsaPS1PAVsG5wGzi8eA92p1lBbK&#10;O9w6oxAVVUxzjJ1R7u1KOPXtisG9xcVoFGE474b5C31jeHAeCA4tdlvfMWu6Fvc4HJewGns2eNbp&#10;LTZYahhNPcgijkGguOW1ox53RezUbq+FZbQpR9TT9h3+AQAA//8DAFBLAwQUAAYACAAAACEAKS0y&#10;d+AAAAAKAQAADwAAAGRycy9kb3ducmV2LnhtbEyPy07DMBBF90j8gzVI7FqnUdS0IU4FiAohVqTA&#10;2o2HxKofqe224e8ZVrCb0RzdObfeTNawM4aovROwmGfA0HVeadcLeN9tZytgMUmnpPEOBXxjhE1z&#10;fVXLSvmLe8Nzm3pGIS5WUsCQ0lhxHrsBrYxzP6Kj25cPViZaQ89VkBcKt4bnWbbkVmpHHwY54uOA&#10;3aE9WQHHj7ArFvrpc2teWn0sD68Pz7IU4vZmur8DlnBKfzD86pM6NOS09yenIjMCZsW6JJSG5SoH&#10;RkRR5NRuLyBfZ8Cbmv+v0PwAAAD//wMAUEsBAi0AFAAGAAgAAAAhALaDOJL+AAAA4QEAABMAAAAA&#10;AAAAAAAAAAAAAAAAAFtDb250ZW50X1R5cGVzXS54bWxQSwECLQAUAAYACAAAACEAOP0h/9YAAACU&#10;AQAACwAAAAAAAAAAAAAAAAAvAQAAX3JlbHMvLnJlbHNQSwECLQAUAAYACAAAACEA4sC00LQCAADF&#10;BQAADgAAAAAAAAAAAAAAAAAuAgAAZHJzL2Uyb0RvYy54bWxQSwECLQAUAAYACAAAACEAKS0yd+AA&#10;AAAKAQAADwAAAAAAAAAAAAAAAAAOBQAAZHJzL2Rvd25yZXYueG1sUEsFBgAAAAAEAAQA8wAAABsG&#10;AAAAAA==&#10;" fillcolor="white [3201]" strokeweight=".5pt">
                <v:textbox>
                  <w:txbxContent>
                    <w:p w14:paraId="76989871" w14:textId="484E4423" w:rsidR="00225F6D" w:rsidRPr="00047D9A" w:rsidRDefault="00263C0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Cs/>
                          <w:color w:val="FFC000"/>
                          <w:spacing w:val="6"/>
                          <w:sz w:val="48"/>
                        </w:rPr>
                        <w:t>麦作</w:t>
                      </w:r>
                      <w:r w:rsidR="00225F6D" w:rsidRPr="00225F6D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Cs/>
                          <w:color w:val="FFC000"/>
                          <w:spacing w:val="6"/>
                          <w:sz w:val="48"/>
                        </w:rPr>
                        <w:t>情報</w:t>
                      </w:r>
                      <w:r w:rsidR="00193B96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Cs/>
                          <w:color w:val="FFC000"/>
                          <w:spacing w:val="6"/>
                          <w:sz w:val="48"/>
                        </w:rPr>
                        <w:t>No</w:t>
                      </w:r>
                      <w:r w:rsidR="00225F6D" w:rsidRPr="00225F6D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Cs/>
                          <w:color w:val="FFC000"/>
                          <w:spacing w:val="6"/>
                          <w:sz w:val="48"/>
                        </w:rPr>
                        <w:t>.</w:t>
                      </w:r>
                      <w:r w:rsidR="00047D9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Cs/>
                          <w:color w:val="FFC000"/>
                          <w:spacing w:val="6"/>
                          <w:sz w:val="48"/>
                        </w:rPr>
                        <w:t>１</w:t>
                      </w:r>
                      <w:r w:rsidR="0061569E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Cs/>
                          <w:color w:val="FFC000"/>
                          <w:spacing w:val="6"/>
                          <w:sz w:val="32"/>
                        </w:rPr>
                        <w:t>（Ｒ</w:t>
                      </w:r>
                      <w:r w:rsidR="002158F5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Cs/>
                          <w:color w:val="FFC000"/>
                          <w:spacing w:val="6"/>
                          <w:sz w:val="32"/>
                        </w:rPr>
                        <w:t>７</w:t>
                      </w:r>
                      <w:r w:rsidR="00047D9A" w:rsidRPr="00047D9A">
                        <w:rPr>
                          <w:rFonts w:ascii="HGP創英角ﾎﾟｯﾌﾟ体" w:eastAsia="HGP創英角ﾎﾟｯﾌﾟ体" w:hAnsi="HGP創英角ﾎﾟｯﾌﾟ体"/>
                          <w:bCs/>
                          <w:iCs/>
                          <w:color w:val="FFC000"/>
                          <w:spacing w:val="6"/>
                          <w:sz w:val="32"/>
                        </w:rPr>
                        <w:t>年産</w:t>
                      </w:r>
                      <w:r w:rsidR="00047D9A" w:rsidRPr="00047D9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Cs/>
                          <w:color w:val="FFC000"/>
                          <w:spacing w:val="6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6F10" w:rsidRPr="00225F6D">
        <w:rPr>
          <w:rFonts w:ascii="HG丸ｺﾞｼｯｸM-PRO" w:eastAsia="HG丸ｺﾞｼｯｸM-PRO" w:hint="eastAsia"/>
          <w:b/>
        </w:rPr>
        <w:t>令和</w:t>
      </w:r>
      <w:r w:rsidR="009A4C52">
        <w:rPr>
          <w:rFonts w:ascii="HG丸ｺﾞｼｯｸM-PRO" w:eastAsia="HG丸ｺﾞｼｯｸM-PRO" w:hint="eastAsia"/>
          <w:b/>
        </w:rPr>
        <w:t>６</w:t>
      </w:r>
      <w:r w:rsidR="00925386" w:rsidRPr="00225F6D">
        <w:rPr>
          <w:rFonts w:ascii="HG丸ｺﾞｼｯｸM-PRO" w:eastAsia="HG丸ｺﾞｼｯｸM-PRO" w:hint="eastAsia"/>
          <w:b/>
          <w:color w:val="000000"/>
        </w:rPr>
        <w:t>年</w:t>
      </w:r>
      <w:r w:rsidR="00AA51E0">
        <w:rPr>
          <w:rFonts w:ascii="HG丸ｺﾞｼｯｸM-PRO" w:eastAsia="HG丸ｺﾞｼｯｸM-PRO" w:hint="eastAsia"/>
          <w:b/>
          <w:color w:val="000000"/>
        </w:rPr>
        <w:t>９</w:t>
      </w:r>
      <w:r w:rsidR="0061569E">
        <w:rPr>
          <w:rFonts w:ascii="HG丸ｺﾞｼｯｸM-PRO" w:eastAsia="HG丸ｺﾞｼｯｸM-PRO" w:hint="eastAsia"/>
          <w:b/>
          <w:color w:val="000000"/>
        </w:rPr>
        <w:t>月</w:t>
      </w:r>
      <w:r w:rsidR="00900823">
        <w:rPr>
          <w:rFonts w:ascii="HG丸ｺﾞｼｯｸM-PRO" w:eastAsia="HG丸ｺﾞｼｯｸM-PRO" w:hint="eastAsia"/>
          <w:b/>
          <w:color w:val="000000"/>
        </w:rPr>
        <w:t>2</w:t>
      </w:r>
      <w:r w:rsidR="00900823">
        <w:rPr>
          <w:rFonts w:ascii="HG丸ｺﾞｼｯｸM-PRO" w:eastAsia="HG丸ｺﾞｼｯｸM-PRO"/>
          <w:b/>
          <w:color w:val="000000"/>
        </w:rPr>
        <w:t>5</w:t>
      </w:r>
      <w:r w:rsidR="00B30FB3" w:rsidRPr="00225F6D">
        <w:rPr>
          <w:rFonts w:ascii="HG丸ｺﾞｼｯｸM-PRO" w:eastAsia="HG丸ｺﾞｼｯｸM-PRO" w:hint="eastAsia"/>
          <w:b/>
        </w:rPr>
        <w:t>日</w:t>
      </w:r>
    </w:p>
    <w:p w14:paraId="63EC2AFE" w14:textId="77777777" w:rsidR="00BE6F10" w:rsidRPr="00225F6D" w:rsidRDefault="00AC4204" w:rsidP="00225F6D">
      <w:pPr>
        <w:kinsoku w:val="0"/>
        <w:spacing w:line="240" w:lineRule="auto"/>
        <w:ind w:right="-36"/>
        <w:jc w:val="right"/>
        <w:rPr>
          <w:rFonts w:ascii="HG丸ｺﾞｼｯｸM-PRO" w:eastAsia="HG丸ｺﾞｼｯｸM-PRO"/>
          <w:b/>
        </w:rPr>
      </w:pPr>
      <w:r w:rsidRPr="00225F6D">
        <w:rPr>
          <w:rFonts w:ascii="HG丸ｺﾞｼｯｸM-PRO" w:eastAsia="HG丸ｺﾞｼｯｸM-PRO" w:hint="eastAsia"/>
          <w:b/>
        </w:rPr>
        <w:t>滋賀県</w:t>
      </w:r>
      <w:r w:rsidR="00B30FB3" w:rsidRPr="00225F6D">
        <w:rPr>
          <w:rFonts w:ascii="HG丸ｺﾞｼｯｸM-PRO" w:eastAsia="HG丸ｺﾞｼｯｸM-PRO" w:hint="eastAsia"/>
          <w:b/>
        </w:rPr>
        <w:t>東近江農業農村振興事務所農産普及課</w:t>
      </w:r>
    </w:p>
    <w:p w14:paraId="763A43B6" w14:textId="77777777" w:rsidR="00DF1B73" w:rsidRPr="005D46CE" w:rsidRDefault="00595200" w:rsidP="005D46CE">
      <w:pPr>
        <w:kinsoku w:val="0"/>
        <w:spacing w:line="240" w:lineRule="auto"/>
        <w:ind w:right="-36"/>
        <w:jc w:val="right"/>
        <w:rPr>
          <w:rFonts w:ascii="HG丸ｺﾞｼｯｸM-PRO" w:eastAsia="HG丸ｺﾞｼｯｸM-PRO"/>
          <w:b/>
        </w:rPr>
      </w:pPr>
      <w:r w:rsidRPr="00225F6D">
        <w:rPr>
          <w:rFonts w:ascii="HG丸ｺﾞｼｯｸM-PRO" w:eastAsia="HG丸ｺﾞｼｯｸM-PRO" w:hint="eastAsia"/>
          <w:b/>
        </w:rPr>
        <w:t>（東近江農業普及指導センター）</w:t>
      </w:r>
    </w:p>
    <w:p w14:paraId="34449D78" w14:textId="77777777" w:rsidR="00047D9A" w:rsidRDefault="00047D9A" w:rsidP="00C064D7">
      <w:pPr>
        <w:tabs>
          <w:tab w:val="left" w:pos="180"/>
          <w:tab w:val="center" w:pos="4875"/>
        </w:tabs>
        <w:kinsoku w:val="0"/>
        <w:spacing w:line="700" w:lineRule="exact"/>
        <w:jc w:val="center"/>
        <w:rPr>
          <w:rFonts w:ascii="HG創英角ﾎﾟｯﾌﾟ体" w:eastAsia="HG創英角ﾎﾟｯﾌﾟ体" w:hAnsi="HG創英角ﾎﾟｯﾌﾟ体"/>
          <w:b/>
          <w:color w:val="008000"/>
          <w:spacing w:val="1"/>
          <w:sz w:val="56"/>
          <w:szCs w:val="56"/>
        </w:rPr>
      </w:pPr>
      <w:r>
        <w:rPr>
          <w:rFonts w:ascii="HG創英角ﾎﾟｯﾌﾟ体" w:eastAsia="HG創英角ﾎﾟｯﾌﾟ体" w:hAnsi="HG創英角ﾎﾟｯﾌﾟ体" w:hint="eastAsia"/>
          <w:b/>
          <w:color w:val="008000"/>
          <w:spacing w:val="1"/>
          <w:sz w:val="56"/>
          <w:szCs w:val="56"/>
        </w:rPr>
        <w:t>稲刈りが終わったほ場から</w:t>
      </w:r>
    </w:p>
    <w:p w14:paraId="4759E447" w14:textId="2CFE2034" w:rsidR="005505A8" w:rsidRDefault="00047D9A" w:rsidP="00C064D7">
      <w:pPr>
        <w:tabs>
          <w:tab w:val="left" w:pos="180"/>
          <w:tab w:val="center" w:pos="4875"/>
        </w:tabs>
        <w:kinsoku w:val="0"/>
        <w:spacing w:line="700" w:lineRule="exact"/>
        <w:jc w:val="center"/>
        <w:rPr>
          <w:rFonts w:ascii="HG創英角ﾎﾟｯﾌﾟ体" w:eastAsia="HG創英角ﾎﾟｯﾌﾟ体" w:hAnsi="HG創英角ﾎﾟｯﾌﾟ体"/>
          <w:b/>
          <w:color w:val="008000"/>
          <w:spacing w:val="1"/>
          <w:sz w:val="56"/>
          <w:szCs w:val="56"/>
        </w:rPr>
      </w:pPr>
      <w:r>
        <w:rPr>
          <w:rFonts w:ascii="HG創英角ﾎﾟｯﾌﾟ体" w:eastAsia="HG創英角ﾎﾟｯﾌﾟ体" w:hAnsi="HG創英角ﾎﾟｯﾌﾟ体" w:hint="eastAsia"/>
          <w:b/>
          <w:color w:val="008000"/>
          <w:spacing w:val="1"/>
          <w:sz w:val="56"/>
          <w:szCs w:val="56"/>
        </w:rPr>
        <w:t>速やかに排水対策を行いましょう</w:t>
      </w:r>
      <w:r w:rsidR="00263C07" w:rsidRPr="00263C07">
        <w:rPr>
          <w:rFonts w:ascii="HG創英角ﾎﾟｯﾌﾟ体" w:eastAsia="HG創英角ﾎﾟｯﾌﾟ体" w:hAnsi="HG創英角ﾎﾟｯﾌﾟ体" w:hint="eastAsia"/>
          <w:b/>
          <w:color w:val="008000"/>
          <w:spacing w:val="1"/>
          <w:sz w:val="56"/>
          <w:szCs w:val="56"/>
        </w:rPr>
        <w:t>！</w:t>
      </w:r>
    </w:p>
    <w:p w14:paraId="4AE54841" w14:textId="77777777" w:rsidR="0004057A" w:rsidRDefault="0004057A" w:rsidP="00934D5E">
      <w:pPr>
        <w:kinsoku w:val="0"/>
        <w:spacing w:line="460" w:lineRule="exact"/>
        <w:rPr>
          <w:rFonts w:ascii="HG丸ｺﾞｼｯｸM-PRO" w:eastAsia="HG丸ｺﾞｼｯｸM-PRO" w:hAnsi="HG丸ｺﾞｼｯｸM-PRO"/>
          <w:color w:val="000000" w:themeColor="text1"/>
          <w:sz w:val="28"/>
        </w:rPr>
      </w:pPr>
    </w:p>
    <w:p w14:paraId="6DE1687F" w14:textId="01A29E2C" w:rsidR="00D12A4B" w:rsidRPr="00727C3D" w:rsidRDefault="00E75794" w:rsidP="00D12A4B">
      <w:pPr>
        <w:kinsoku w:val="0"/>
        <w:spacing w:line="460" w:lineRule="exac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麦の栽培</w:t>
      </w:r>
      <w:r w:rsidR="00D12A4B" w:rsidRPr="00D12A4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において排水対策は最も重要な技術で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あり、</w:t>
      </w:r>
      <w:r w:rsidRPr="00D12A4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湿害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を</w:t>
      </w:r>
      <w:r w:rsidRPr="00D12A4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回避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すること</w:t>
      </w:r>
      <w:r w:rsidR="002805D3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で</w:t>
      </w:r>
      <w:r w:rsidR="00D12A4B" w:rsidRPr="00D12A4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収量・品質向上</w:t>
      </w:r>
      <w:r w:rsidR="005E46E1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に繋がります</w:t>
      </w:r>
      <w:r w:rsidR="00D12A4B" w:rsidRPr="00D12A4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。排水対策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を</w:t>
      </w:r>
      <w:r w:rsidR="00D12A4B" w:rsidRPr="00D12A4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徹底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することにより、</w:t>
      </w:r>
      <w:r w:rsidR="00D12A4B" w:rsidRPr="00D12A4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麦の出芽や生育が良くな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るだ</w:t>
      </w:r>
      <w:r w:rsidR="00EA604D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け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でなく</w:t>
      </w:r>
      <w:r w:rsidR="00D12A4B" w:rsidRPr="00D12A4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、除草剤や肥料の効果も高まります。</w:t>
      </w:r>
    </w:p>
    <w:p w14:paraId="7B932F3F" w14:textId="569AC0AB" w:rsidR="00726C44" w:rsidRPr="00974881" w:rsidRDefault="001F7C4A" w:rsidP="00276C10">
      <w:pPr>
        <w:kinsoku w:val="0"/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1C589" wp14:editId="2EB11006">
                <wp:simplePos x="0" y="0"/>
                <wp:positionH relativeFrom="column">
                  <wp:posOffset>5948680</wp:posOffset>
                </wp:positionH>
                <wp:positionV relativeFrom="paragraph">
                  <wp:posOffset>13970</wp:posOffset>
                </wp:positionV>
                <wp:extent cx="507365" cy="215900"/>
                <wp:effectExtent l="0" t="0" r="0" b="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087A5" w14:textId="3DE09855" w:rsidR="00421167" w:rsidRPr="00AA54C6" w:rsidRDefault="00421167" w:rsidP="00421167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</w:pPr>
                            <w:r w:rsidRPr="00AA54C6"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>暗きょ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1C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left:0;text-align:left;margin-left:468.4pt;margin-top:1.1pt;width:39.95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jAUQIAAGoEAAAOAAAAZHJzL2Uyb0RvYy54bWysVM1OGzEQvlfqO1i+l92EBErEBqUgqkoI&#10;kKDi7Hi9yUq7Htd22KVHIqE+RF+h6rnPsy/Sz94kINpT1Yt3xvPjme+b2eOTtq7YvbKuJJ3xwV7K&#10;mdKS8lIvMv759vzde86cFzoXFWmV8Qfl+Mn07ZvjxkzUkJZU5coyJNFu0piML703kyRxcqlq4fbI&#10;KA1jQbYWHqpdJLkVDbLXVTJM04OkIZsbS1I5h9uz3sinMX9RKOmvisIpz6qMozYfTxvPeTiT6bGY&#10;LKwwy1JuyhD/UEUtSo1Hd6nOhBdsZcs/UtWltOSo8HuS6oSKopQq9oBuBumrbm6WwqjYC8BxZgeT&#10;+39p5eX9tWVlDu6OONOiBkfd+ql7/NE9/urW31i3/t6t193jT+gMPgCsMW6CuBuDSN9+oBbB23uH&#10;y4BDW9g6fNEhgx3QP+zgVq1nEpfj9HD/YMyZhGk4GB+lkY7kOdhY5z8qqlkQMm7BZgRZ3F84j0Lg&#10;unUJb2k6L6sqMlpp1mT8YH+cxoCdBRGVRmBooS81SL6dtz0G2zbmlD+gO0v9wDgjz0vUcCGcvxYW&#10;E4KGMPX+CkdREd6ijcTZkuzXv90HfxAHK2cNJi7j7stKWMVZ9UmD0qPBaBRGNCqj8eEQin1pmb+0&#10;6FV9ShjqAfbLyCgGf19txcJSfYflmIVXYRJa4u2M+6146vs9wHJJNZtFJwylEf5C3xgZUgdUA8K3&#10;7Z2wZkODB3+XtJ1NMXnFRu/b8zFbeSrKSFXAuUd1Az8GOjK4Wb6wMS/16PX8i5j+BgAA//8DAFBL&#10;AwQUAAYACAAAACEAf8z3fOAAAAAJAQAADwAAAGRycy9kb3ducmV2LnhtbEyPwU7DMBBE70j8g7VI&#10;3KhTV4QSsqmqSBUSgkNLL9yceJtExOsQu23g63FPcBzNaOZNvppsL040+s4xwnyWgCCunem4Qdi/&#10;b+6WIHzQbHTvmBC+ycOquL7KdWbcmbd02oVGxBL2mUZoQxgyKX3dktV+5gbi6B3caHWIcmykGfU5&#10;ltteqiRJpdUdx4VWD1S2VH/ujhbhpdy86W2l7PKnL59fD+vha/9xj3h7M62fQASawl8YLvgRHYrI&#10;VLkjGy96hMdFGtEDglIgLn4yTx9AVAiLVIEscvn/QfELAAD//wMAUEsBAi0AFAAGAAgAAAAhALaD&#10;OJL+AAAA4QEAABMAAAAAAAAAAAAAAAAAAAAAAFtDb250ZW50X1R5cGVzXS54bWxQSwECLQAUAAYA&#10;CAAAACEAOP0h/9YAAACUAQAACwAAAAAAAAAAAAAAAAAvAQAAX3JlbHMvLnJlbHNQSwECLQAUAAYA&#10;CAAAACEAoel4wFECAABqBAAADgAAAAAAAAAAAAAAAAAuAgAAZHJzL2Uyb0RvYy54bWxQSwECLQAU&#10;AAYACAAAACEAf8z3fOAAAAAJAQAADwAAAAAAAAAAAAAAAACrBAAAZHJzL2Rvd25yZXYueG1sUEsF&#10;BgAAAAAEAAQA8wAAALgFAAAAAA==&#10;" filled="f" stroked="f" strokeweight=".5pt">
                <v:textbox>
                  <w:txbxContent>
                    <w:p w14:paraId="7BB087A5" w14:textId="3DE09855" w:rsidR="00421167" w:rsidRPr="00AA54C6" w:rsidRDefault="00421167" w:rsidP="00421167">
                      <w:pPr>
                        <w:spacing w:line="180" w:lineRule="exact"/>
                        <w:jc w:val="center"/>
                        <w:rPr>
                          <w:rFonts w:ascii="メイリオ" w:eastAsia="メイリオ" w:hAnsi="メイリオ"/>
                          <w:sz w:val="12"/>
                          <w:szCs w:val="12"/>
                        </w:rPr>
                      </w:pPr>
                      <w:r w:rsidRPr="00AA54C6">
                        <w:rPr>
                          <w:rFonts w:ascii="メイリオ" w:eastAsia="メイリオ" w:hAnsi="メイリオ" w:hint="eastAsia"/>
                          <w:sz w:val="12"/>
                          <w:szCs w:val="12"/>
                        </w:rPr>
                        <w:t>暗きょ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5FAAF" wp14:editId="66494471">
                <wp:simplePos x="0" y="0"/>
                <wp:positionH relativeFrom="column">
                  <wp:posOffset>5974080</wp:posOffset>
                </wp:positionH>
                <wp:positionV relativeFrom="paragraph">
                  <wp:posOffset>60325</wp:posOffset>
                </wp:positionV>
                <wp:extent cx="454025" cy="147320"/>
                <wp:effectExtent l="0" t="0" r="22225" b="24130"/>
                <wp:wrapSquare wrapText="bothSides"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147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A2607" id="四角形: 角を丸くする 20" o:spid="_x0000_s1026" style="position:absolute;left:0;text-align:left;margin-left:470.4pt;margin-top:4.75pt;width:35.75pt;height:11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kjzgIAANMFAAAOAAAAZHJzL2Uyb0RvYy54bWysVL1u2zAQ3gv0HQjujSTHTlohcmAkSFEg&#10;SIwkRWaaIi0BFMmS9F+3ZO1QIFuRrUtfIUufxg3Qx+iR+nH+0KGoBork3X139/Hu9vaXlUBzZmyp&#10;ZIaTrRgjJqnKSznN8MeLozdvMbKOyJwIJVmGV8zi/eHrV3sLnbKeKpTImUEAIm260BkunNNpFFla&#10;sIrYLaWZBCFXpiIOjmYa5YYsAL0SUS+Od6KFMrk2ijJr4fawFuJhwOecUXfKuWUOiQxDbC6sJqwT&#10;v0bDPZJODdFFSZswyD9EUZFSgtMO6pA4gmamfAZVldQoq7jboqqKFOclZSEHyCaJn2RzXhDNQi5A&#10;jtUdTfb/wdKT+digMs9wD+iRpII3ur+9/f3j5v7n9xTBf3198+vubn31dX31bX39BYEekLbQNgXb&#10;cz02zcnC1jOw5Kbyf8gNLQPRq45otnSIwmV/0I97A4woiJL+7naNGW2MtbHuPVMV8psMGzWT+Rk8&#10;ZuCYzI+tA6+g3+p5h1aJMj8qhQgHX0DsQBg0J/D0k2niowaLR1pCokWGd7YHcQB+JAsluEEglDLp&#10;dp6jAKaQAO0ZqTkIO7cSzAci5BnjQDBk3audPI6sxk1qUUFyVgc8iOFrnbUWIYEA6JE5pNphNwCt&#10;Zg3SYteZN/relIXO6Iyb7P9m3FkEz0q6zrgqpTIvZSZcyzmv9VuSamo8SxOVr6D8jKr70mp6VMKD&#10;HxPrxsRAI0JNwnBxp7BwoeCtVLPDqFDm80v3Xh/6A6QYLaCxM2w/zYhhGIkPEjrnXdLv+0kQDv3B&#10;rq9781AyeSiRs+pAQQElMMY0DVuv70S75UZVlzCDRt4riIik4DvD1Jn2cODqgQNTjLLRKKhB92vi&#10;juW5ph7cs+pr+WJ5SYxuqt5Bu5yodgiQ9End17reUqrRzClehqbY8NrwDZMjFE4z5fxoengOWptZ&#10;PPwDAAD//wMAUEsDBBQABgAIAAAAIQAuCxna3wAAAAkBAAAPAAAAZHJzL2Rvd25yZXYueG1sTI/B&#10;TsMwEETvSPyDtUjcqN2UUhriVIBAvXCh7YHjNt7GEfE6xE4b+HrcE9x2NKOZt8VqdK04Uh8azxqm&#10;EwWCuPKm4VrDbvt6cw8iRGSDrWfS8E0BVuXlRYG58Sd+p+Mm1iKVcMhRg42xy6UMlSWHYeI74uQd&#10;fO8wJtnX0vR4SuWulZlSd9Jhw2nBYkfPlqrPzeA0qKcvzka73n787Ob1sI5vLwustL6+Gh8fQEQa&#10;418YzvgJHcrEtPcDmyBaDctbldBjOuYgzr6aZjMQew2zbAGyLOT/D8pfAAAA//8DAFBLAQItABQA&#10;BgAIAAAAIQC2gziS/gAAAOEBAAATAAAAAAAAAAAAAAAAAAAAAABbQ29udGVudF9UeXBlc10ueG1s&#10;UEsBAi0AFAAGAAgAAAAhADj9If/WAAAAlAEAAAsAAAAAAAAAAAAAAAAALwEAAF9yZWxzLy5yZWxz&#10;UEsBAi0AFAAGAAgAAAAhAD8UCSPOAgAA0wUAAA4AAAAAAAAAAAAAAAAALgIAAGRycy9lMm9Eb2Mu&#10;eG1sUEsBAi0AFAAGAAgAAAAhAC4LGdrfAAAACQEAAA8AAAAAAAAAAAAAAAAAKAUAAGRycy9kb3du&#10;cmV2LnhtbFBLBQYAAAAABAAEAPMAAAA0BgAAAAA=&#10;" fillcolor="white [3212]" strokecolor="#f79646 [3209]" strokeweight=".5pt">
                <w10:wrap type="square"/>
              </v:roundrect>
            </w:pict>
          </mc:Fallback>
        </mc:AlternateContent>
      </w:r>
      <w:r w:rsidR="00405465">
        <w:rPr>
          <w:rFonts w:ascii="HG丸ｺﾞｼｯｸM-PRO" w:eastAsia="HG丸ｺﾞｼｯｸM-PRO" w:hAnsi="HG丸ｺﾞｼｯｸM-PRO"/>
          <w:noProof/>
          <w:color w:val="000000" w:themeColor="text1"/>
          <w:sz w:val="12"/>
        </w:rPr>
        <w:drawing>
          <wp:anchor distT="0" distB="0" distL="114300" distR="114300" simplePos="0" relativeHeight="251653120" behindDoc="0" locked="0" layoutInCell="1" allowOverlap="1" wp14:anchorId="24EAC680" wp14:editId="2AD06CC9">
            <wp:simplePos x="0" y="0"/>
            <wp:positionH relativeFrom="column">
              <wp:posOffset>4589780</wp:posOffset>
            </wp:positionH>
            <wp:positionV relativeFrom="paragraph">
              <wp:posOffset>27940</wp:posOffset>
            </wp:positionV>
            <wp:extent cx="1890395" cy="2879725"/>
            <wp:effectExtent l="19050" t="19050" r="14605" b="15875"/>
            <wp:wrapSquare wrapText="bothSides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DD952FE6-74A3-477F-A4B6-0D04E7AA86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DD952FE6-74A3-477F-A4B6-0D04E7AA86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" t="46" r="2581" b="202"/>
                    <a:stretch/>
                  </pic:blipFill>
                  <pic:spPr bwMode="auto">
                    <a:xfrm>
                      <a:off x="0" y="0"/>
                      <a:ext cx="1890395" cy="2879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8888849" w14:textId="14C4BC42" w:rsidR="001610F0" w:rsidRPr="00C064D7" w:rsidRDefault="00D12A4B" w:rsidP="003F2E5B">
      <w:pPr>
        <w:kinsoku w:val="0"/>
        <w:spacing w:line="520" w:lineRule="exact"/>
        <w:rPr>
          <w:rFonts w:ascii="HG創英角ﾎﾟｯﾌﾟ体" w:eastAsia="HG創英角ﾎﾟｯﾌﾟ体" w:hAnsi="HG創英角ﾎﾟｯﾌﾟ体"/>
          <w:b/>
          <w:color w:val="000000" w:themeColor="text1"/>
          <w:sz w:val="32"/>
        </w:rPr>
      </w:pPr>
      <w:r>
        <w:rPr>
          <w:rFonts w:ascii="HG創英角ﾎﾟｯﾌﾟ体" w:eastAsia="HG創英角ﾎﾟｯﾌﾟ体" w:hAnsi="HG創英角ﾎﾟｯﾌﾟ体" w:hint="eastAsia"/>
          <w:b/>
          <w:color w:val="000000" w:themeColor="text1"/>
          <w:sz w:val="36"/>
        </w:rPr>
        <w:t>１</w:t>
      </w:r>
      <w:r w:rsidR="00193B96">
        <w:rPr>
          <w:rFonts w:ascii="HG創英角ﾎﾟｯﾌﾟ体" w:eastAsia="HG創英角ﾎﾟｯﾌﾟ体" w:hAnsi="HG創英角ﾎﾟｯﾌﾟ体" w:hint="eastAsia"/>
          <w:b/>
          <w:color w:val="000000" w:themeColor="text1"/>
          <w:sz w:val="36"/>
        </w:rPr>
        <w:t xml:space="preserve">　</w:t>
      </w:r>
      <w:r w:rsidR="000B39E9">
        <w:rPr>
          <w:rFonts w:ascii="HG創英角ﾎﾟｯﾌﾟ体" w:eastAsia="HG創英角ﾎﾟｯﾌﾟ体" w:hAnsi="HG創英角ﾎﾟｯﾌﾟ体" w:hint="eastAsia"/>
          <w:b/>
          <w:color w:val="000000" w:themeColor="text1"/>
          <w:sz w:val="36"/>
        </w:rPr>
        <w:t>排水溝の設置から</w:t>
      </w:r>
      <w:r w:rsidR="0004057A">
        <w:rPr>
          <w:rFonts w:ascii="HG創英角ﾎﾟｯﾌﾟ体" w:eastAsia="HG創英角ﾎﾟｯﾌﾟ体" w:hAnsi="HG創英角ﾎﾟｯﾌﾟ体" w:hint="eastAsia"/>
          <w:b/>
          <w:color w:val="000000" w:themeColor="text1"/>
          <w:sz w:val="36"/>
        </w:rPr>
        <w:t>始めましょう！</w:t>
      </w:r>
    </w:p>
    <w:p w14:paraId="0CE02B71" w14:textId="218DE345" w:rsidR="00405465" w:rsidRDefault="001F7C4A" w:rsidP="00934D5E">
      <w:pPr>
        <w:kinsoku w:val="0"/>
        <w:spacing w:line="460" w:lineRule="exact"/>
        <w:rPr>
          <w:rFonts w:ascii="HG丸ｺﾞｼｯｸM-PRO" w:eastAsia="HG丸ｺﾞｼｯｸM-PRO" w:hAnsi="HG丸ｺﾞｼｯｸM-PRO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032F1" wp14:editId="1F38F098">
                <wp:simplePos x="0" y="0"/>
                <wp:positionH relativeFrom="margin">
                  <wp:posOffset>4704715</wp:posOffset>
                </wp:positionH>
                <wp:positionV relativeFrom="paragraph">
                  <wp:posOffset>717550</wp:posOffset>
                </wp:positionV>
                <wp:extent cx="829945" cy="215900"/>
                <wp:effectExtent l="0" t="0" r="0" b="0"/>
                <wp:wrapSquare wrapText="bothSides"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8A63C" w14:textId="72D61A90" w:rsidR="00421167" w:rsidRPr="00AA54C6" w:rsidRDefault="00421167" w:rsidP="00421167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4C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約5m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032F1" id="テキスト ボックス 31" o:spid="_x0000_s1028" type="#_x0000_t202" style="position:absolute;left:0;text-align:left;margin-left:370.45pt;margin-top:56.5pt;width:65.35pt;height:1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4yUQIAAGoEAAAOAAAAZHJzL2Uyb0RvYy54bWysVN1O2zAUvp+0d7B8P9KWFmhFijoQ0yQE&#10;SDBx7TpOGynx8WyXhF1SadpD7BWmXe958iL77LSlYruaduMcn//zfcc5PWuqkj0q6wrSKe8f9DhT&#10;WlJW6EXKP91fvjvhzHmhM1GSVil/Uo6fTd++Oa3NRA1oSWWmLEMS7Sa1SfnSezNJEieXqhLugIzS&#10;MOZkK+FxtYsks6JG9qpMBr3eUVKTzYwlqZyD9qIz8mnMn+dK+ps8d8qzMuXozcfTxnMezmR6KiYL&#10;K8yykJs2xD90UYlCo+gu1YXwgq1s8UeqqpCWHOX+QFKVUJ4XUsUZME2/92qau6UwKs4CcJzZweT+&#10;X1p5/XhrWZGl/LDPmRYVOGrXX9vnH+3zr3b9jbXr7+163T7/xJ3BB4DVxk0Qd2cQ6Zv31ID4rd5B&#10;GXBocluFLyZksAP6px3cqvFMQnkyGI+HI84kTIP+aNyLdCQvwcY6/0FRxYKQcgs2I8ji8cp5NALX&#10;rUuopemyKMvIaKlZnfKjw1EvBuwsiCg1AsMIXatB8s28iRgcb8eYU/aE6Sx1C+OMvCzQw5Vw/lZY&#10;bAgGwtb7Gxx5SahFG4mzJdkvf9MHfxAHK2c1Ni7l7vNKWMVZ+VGD0nF/OAwrGi/D0fEAF7tvme9b&#10;9Ko6Jyw1WEN3UQz+vtyKuaXqAY9jFqrCJLRE7ZT7rXjuu3eAxyXVbBadsJRG+Ct9Z2RIHVANCN83&#10;D8KaDQ0e/F3TdjfF5BUbnW/Hx2zlKS8iVQHnDtUN/FjoyODm8YUXs3+PXi+/iOlvAAAA//8DAFBL&#10;AwQUAAYACAAAACEAGelsVOIAAAALAQAADwAAAGRycy9kb3ducmV2LnhtbEyPwU7DMBBE70j8g7VI&#10;3KidUpoQ4lRVpAoJ0UNLL9yc2E0i7HWI3Tbw9SwnOO7M0+xMsZqcZWczht6jhGQmgBlsvO6xlXB4&#10;29xlwEJUqJX1aCR8mQCr8vqqULn2F9yZ8z62jEIw5EpCF+OQcx6azjgVZn4wSN7Rj05FOseW61Fd&#10;KNxZPhdiyZ3qkT50ajBVZ5qP/clJeKk2W7Wr5y77ttXz63E9fB7eH6S8vZnWT8CimeIfDL/1qTqU&#10;1Kn2J9SBWQnpQjwSSkZyT6OIyNJkCawmZZEK4GXB/28ofwAAAP//AwBQSwECLQAUAAYACAAAACEA&#10;toM4kv4AAADhAQAAEwAAAAAAAAAAAAAAAAAAAAAAW0NvbnRlbnRfVHlwZXNdLnhtbFBLAQItABQA&#10;BgAIAAAAIQA4/SH/1gAAAJQBAAALAAAAAAAAAAAAAAAAAC8BAABfcmVscy8ucmVsc1BLAQItABQA&#10;BgAIAAAAIQBzya4yUQIAAGoEAAAOAAAAAAAAAAAAAAAAAC4CAABkcnMvZTJvRG9jLnhtbFBLAQIt&#10;ABQABgAIAAAAIQAZ6WxU4gAAAAsBAAAPAAAAAAAAAAAAAAAAAKsEAABkcnMvZG93bnJldi54bWxQ&#10;SwUGAAAAAAQABADzAAAAugUAAAAA&#10;" filled="f" stroked="f" strokeweight=".5pt">
                <v:textbox>
                  <w:txbxContent>
                    <w:p w14:paraId="76F8A63C" w14:textId="72D61A90" w:rsidR="00421167" w:rsidRPr="00AA54C6" w:rsidRDefault="00421167" w:rsidP="00421167">
                      <w:pPr>
                        <w:spacing w:line="1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  <w:r w:rsidRPr="00AA54C6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</w:rPr>
                        <w:t>約5m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92F69" wp14:editId="76836D62">
                <wp:simplePos x="0" y="0"/>
                <wp:positionH relativeFrom="column">
                  <wp:posOffset>4961255</wp:posOffset>
                </wp:positionH>
                <wp:positionV relativeFrom="paragraph">
                  <wp:posOffset>763905</wp:posOffset>
                </wp:positionV>
                <wp:extent cx="304800" cy="127000"/>
                <wp:effectExtent l="0" t="0" r="0" b="6350"/>
                <wp:wrapSquare wrapText="bothSides"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5C52E" id="正方形/長方形 30" o:spid="_x0000_s1026" style="position:absolute;left:0;text-align:left;margin-left:390.65pt;margin-top:60.15pt;width:24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HJpwIAAI8FAAAOAAAAZHJzL2Uyb0RvYy54bWysVMFu1DAQvSPxD5bvNMl2S8uq2WrVqgip&#10;ale0qGev42wiOR5jeze7/Ad8AJw5Iw58DpX4C8Z2km1LxQFxSWY8M288zzNzfLJpJFkLY2tQOc32&#10;UkqE4lDUapnTdzfnL44osY6pgklQIqdbYenJ9Pmz41ZPxAgqkIUwBEGUnbQ6p5VzepIklleiYXYP&#10;tFBoLME0zKFqlklhWIvojUxGafoyacEU2gAX1uLpWTTSacAvS8HdVVla4YjMKd7Nha8J34X/JtNj&#10;Nlkapquad9dg/3CLhtUKkw5QZ8wxsjL1H1BNzQ1YKN0ehyaBsqy5CDVgNVn6qJrrimkRakFyrB5o&#10;sv8Pll+u54bURU73kR7FGnyju69f7j59//njc/Lr47coEbQiVa22E4y41nPTaRZFX/emNI3/Y0Vk&#10;E+jdDvSKjSMcD/fT8VGKWTiastFhijKiJLtgbax7LaAhXsipwdcLpLL1hXXRtXfxuSzIujivpQyK&#10;7xhxKg1ZM3zrxTLrwB94SeV9FfioCOhPEl9XrCRIbiuF95PqrSiRHLz7KFwktOUuCeNcKJdFU8UK&#10;EXMfYGV9aUNEKDQAeuQS8w/YHcDDAnrseMvO34eK0NVDcPq3i8XgISJkBuWG4KZWYJ4CkFhVlzn6&#10;9yRFajxLCyi22DoG4kxZzc9rfLYLZt2cGRwifGlcDO4KP6WENqfQSZRUYD48de79sbfRSkmLQ5lT&#10;+37FjKBEvlHY9a+y8dhPcVDGB4cjVMx9y+K+Ra2aU8BeyHAFaR5E7+9kL5YGmlvcHzOfFU1Mccyd&#10;U+5Mr5y6uCxwA3ExmwU3nFzN3IW61tyDe1Z9W95sbpnRXe86bPpL6AeYTR61cPT1kQpmKwdlHfp7&#10;x2vHN059aJxuQ/m1cl8PXrs9Ov0NAAD//wMAUEsDBBQABgAIAAAAIQB6L0fi3QAAAAsBAAAPAAAA&#10;ZHJzL2Rvd25yZXYueG1sTE9BTsMwELwj8QdrkbhRpyklIcSpEIIKuFEIZzdekgh7HWKnDb9nOcFt&#10;dmY0O1NuZmfFAcfQe1KwXCQgkBpvemoVvL0+XOQgQtRktPWECr4xwKY6PSl1YfyRXvCwi63gEAqF&#10;VtDFOBRShqZDp8PCD0isffjR6cjn2Eoz6iOHOyvTJLmSTvfEHzo94F2HzeducgqmdfZ0P79/bVd1&#10;UmfPtV0/xu2g1PnZfHsDIuIc/8zwW5+rQ8Wd9n4iE4RVkOXLFVtZSBMG7MjTawZ7Zi6ZkVUp/2+o&#10;fgAAAP//AwBQSwECLQAUAAYACAAAACEAtoM4kv4AAADhAQAAEwAAAAAAAAAAAAAAAAAAAAAAW0Nv&#10;bnRlbnRfVHlwZXNdLnhtbFBLAQItABQABgAIAAAAIQA4/SH/1gAAAJQBAAALAAAAAAAAAAAAAAAA&#10;AC8BAABfcmVscy8ucmVsc1BLAQItABQABgAIAAAAIQB8vLHJpwIAAI8FAAAOAAAAAAAAAAAAAAAA&#10;AC4CAABkcnMvZTJvRG9jLnhtbFBLAQItABQABgAIAAAAIQB6L0fi3QAAAAsBAAAPAAAAAAAAAAAA&#10;AAAAAAEFAABkcnMvZG93bnJldi54bWxQSwUGAAAAAAQABADzAAAACwYAAAAA&#10;" fillcolor="white [3212]" stroked="f" strokeweight="2pt">
                <w10:wrap type="square"/>
              </v:rect>
            </w:pict>
          </mc:Fallback>
        </mc:AlternateContent>
      </w:r>
      <w:r w:rsidR="00B3433A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34A25F" wp14:editId="462E8A12">
                <wp:simplePos x="0" y="0"/>
                <wp:positionH relativeFrom="column">
                  <wp:posOffset>4602480</wp:posOffset>
                </wp:positionH>
                <wp:positionV relativeFrom="paragraph">
                  <wp:posOffset>222250</wp:posOffset>
                </wp:positionV>
                <wp:extent cx="1753870" cy="21590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40741" w14:textId="48F3BAF8" w:rsidR="00421167" w:rsidRPr="00AA54C6" w:rsidRDefault="00421167" w:rsidP="00AA54C6">
                            <w:pPr>
                              <w:spacing w:line="1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4C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本暗きょがあり排水良好なほ場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4A25F" id="テキスト ボックス 14" o:spid="_x0000_s1028" type="#_x0000_t202" style="position:absolute;left:0;text-align:left;margin-left:362.4pt;margin-top:17.5pt;width:138.1pt;height:1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7CUQIAAGsEAAAOAAAAZHJzL2Uyb0RvYy54bWysVEtu2zAQ3RfoHQjua9mOnY8ROXATpCgQ&#10;JAGcImuaomwBEocl6UjpMgaKHqJXKLrueXSRPlK2E6RdFd1QM5wPZ96b0elZU5XsQVlXkE75oNfn&#10;TGlJWaGXKf90d/numDPnhc5ESVql/FE5fjZ9++a0NhM1pBWVmbIMSbSb1CblK+/NJEmcXKlKuB4Z&#10;pWHMyVbCQ7XLJLOiRvaqTIb9/mFSk82MJamcw+1FZ+TTmD/PlfQ3ee6UZ2XKUZuPp43nIpzJ9FRM&#10;llaYVSG3ZYh/qKIShcaj+1QXwgu2tsUfqapCWnKU+56kKqE8L6SKPaCbQf9VN/OVMCr2AnCc2cPk&#10;/l9aef1wa1mRgbsRZ1pU4KjdfG2ffrRPv9rNN9ZuvrebTfv0EzqDDwCrjZsgbm4Q6Zv31CB4d+9w&#10;GXBocluFLzpksAP6xz3cqvFMhqCj8cHxEUwStuFgfNKPfCTP0cY6/0FRxYKQcgs6I8ri4cp5VALX&#10;nUt4TNNlUZaR0lKzOuWHB+N+DNhbEFFqBIYeulqD5JtFE0EY7vpYUPaI9ix1E+OMvCxQw5Vw/lZY&#10;jAjKxtj7Gxx5SXiLthJnK7Jf/nYf/MEcrJzVGLmUu89rYRVn5UcNTk8Go1GY0aiMxkdDKPalZfHS&#10;otfVOWGqB1gwI6MY/H25E3NL1T22YxZehUloibdT7nfiue8WAdsl1WwWnTCVRvgrPTcypA6oBoTv&#10;mnthzZYGDwKvaTecYvKKjc6342O29pQXkaqAc4fqFn5MdGRwu31hZV7q0ev5HzH9DQAA//8DAFBL&#10;AwQUAAYACAAAACEAZ5ghJuEAAAAKAQAADwAAAGRycy9kb3ducmV2LnhtbEyPwU7DMBBE70j8g7VI&#10;3KjdQEsJ2VRVpAoJ0UNLL9w2sZtExOsQu23g63FPcJvVjGbfZMvRduJkBt86RphOFAjDldMt1wj7&#10;9/XdAoQPxJo6xwbh23hY5tdXGaXanXlrTrtQi1jCPiWEJoQ+ldJXjbHkJ643HL2DGyyFeA611AOd&#10;Y7ntZKLUXFpqOX5oqDdFY6rP3dEivBbrDW3LxC5+uuLl7bDqv/YfM8Tbm3H1DCKYMfyF4YIf0SGP&#10;TKU7svaiQ3hMHiJ6QLifxU2XgFLTqEqE+ZMCmWfy/4T8FwAA//8DAFBLAQItABQABgAIAAAAIQC2&#10;gziS/gAAAOEBAAATAAAAAAAAAAAAAAAAAAAAAABbQ29udGVudF9UeXBlc10ueG1sUEsBAi0AFAAG&#10;AAgAAAAhADj9If/WAAAAlAEAAAsAAAAAAAAAAAAAAAAALwEAAF9yZWxzLy5yZWxzUEsBAi0AFAAG&#10;AAgAAAAhAB0nLsJRAgAAawQAAA4AAAAAAAAAAAAAAAAALgIAAGRycy9lMm9Eb2MueG1sUEsBAi0A&#10;FAAGAAgAAAAhAGeYISbhAAAACgEAAA8AAAAAAAAAAAAAAAAAqwQAAGRycy9kb3ducmV2LnhtbFBL&#10;BQYAAAAABAAEAPMAAAC5BQAAAAA=&#10;" filled="f" stroked="f" strokeweight=".5pt">
                <v:textbox>
                  <w:txbxContent>
                    <w:p w14:paraId="1B540741" w14:textId="48F3BAF8" w:rsidR="00421167" w:rsidRPr="00AA54C6" w:rsidRDefault="00421167" w:rsidP="00AA54C6">
                      <w:pPr>
                        <w:spacing w:line="18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  <w:r w:rsidRPr="00AA54C6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</w:rPr>
                        <w:t>本暗きょがあり排水良好なほ場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465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E6FEE" wp14:editId="1D31E367">
                <wp:simplePos x="0" y="0"/>
                <wp:positionH relativeFrom="page">
                  <wp:posOffset>5528310</wp:posOffset>
                </wp:positionH>
                <wp:positionV relativeFrom="paragraph">
                  <wp:posOffset>80645</wp:posOffset>
                </wp:positionV>
                <wp:extent cx="901065" cy="215900"/>
                <wp:effectExtent l="0" t="0" r="0" b="0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C38C0" w14:textId="2C72428D" w:rsidR="00421167" w:rsidRPr="00AA54C6" w:rsidRDefault="00421167" w:rsidP="00421167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4C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約7.5m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E6FEE" id="テキスト ボックス 18" o:spid="_x0000_s1029" type="#_x0000_t202" style="position:absolute;left:0;text-align:left;margin-left:435.3pt;margin-top:6.35pt;width:70.95pt;height:1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vRUAIAAGoEAAAOAAAAZHJzL2Uyb0RvYy54bWysVEtu2zAQ3RfoHQjua9mOndaG5cBNkKJA&#10;kARwiqxpiooFSByWpCOlyxgoeoheoei659FF+kjZTpB2VXRDzXA+nHlvRrOTpirZvbKuIJ3yQa/P&#10;mdKSskLfpfzTzfmbd5w5L3QmStIq5Q/K8ZP561ez2kzVkNZUZsoyJNFuWpuUr7030yRxcq0q4Xpk&#10;lIYxJ1sJD9XeJZkVNbJXZTLs94+TmmxmLEnlHG7POiOfx/x5rqS/ynOnPCtTjtp8PG08V+FM5jMx&#10;vbPCrAu5K0P8QxWVKDQePaQ6E16wjS3+SFUV0pKj3PckVQnleSFV7AHdDPovulmuhVGxF4DjzAEm&#10;9//Sysv7a8uKDNyBKS0qcNRuv7aPP9rHX+32G2u339vttn38CZ3BB4DVxk0RtzSI9M17ahC8v3e4&#10;DDg0ua3CFx0y2AH9wwFu1XgmcTlBx8djziRMw8F40o90JE/Bxjr/QVHFgpByCzYjyOL+wnkUAte9&#10;S3hL03lRlpHRUrM65cdH434MOFgQUWoEhha6UoPkm1UTMTjat7Gi7AHdWeoGxhl5XqCGC+H8tbCY&#10;EDSEqfdXOPKS8BbtJM7WZL/87T74gzhYOasxcSl3nzfCKs7KjxqUTgajURjRqIzGb4dQ7HPL6rlF&#10;b6pTwlAPsF9GRjH4+3Iv5paqWyzHIrwKk9ASb6fc78VT3+0BlkuqxSI6YSiN8Bd6aWRIHVANCN80&#10;t8KaHQ0e/F3SfjbF9AUbnW/Hx2LjKS8iVQHnDtUd/BjoyOBu+cLGPNej19MvYv4bAAD//wMAUEsD&#10;BBQABgAIAAAAIQBTTQjz4QAAAAoBAAAPAAAAZHJzL2Rvd25yZXYueG1sTI/BTsMwEETvSPyDtUjc&#10;qN2IJlGIU1WRKiQEh5ZeuDnxNomw1yF228DX457guJqnmbfleraGnXHygyMJy4UAhtQ6PVAn4fC+&#10;fciB+aBIK+MIJXyjh3V1e1OqQrsL7fC8Dx2LJeQLJaEPYSw4922PVvmFG5FidnSTVSGeU8f1pC6x&#10;3BqeCJFyqwaKC70ase6x/dyfrISXevumdk1i8x9TP78eN+PX4WMl5f3dvHkCFnAOfzBc9aM6VNGp&#10;cSfSnhkJeSbSiMYgyYBdAbFMVsAaCY9pBrwq+f8Xql8AAAD//wMAUEsBAi0AFAAGAAgAAAAhALaD&#10;OJL+AAAA4QEAABMAAAAAAAAAAAAAAAAAAAAAAFtDb250ZW50X1R5cGVzXS54bWxQSwECLQAUAAYA&#10;CAAAACEAOP0h/9YAAACUAQAACwAAAAAAAAAAAAAAAAAvAQAAX3JlbHMvLnJlbHNQSwECLQAUAAYA&#10;CAAAACEAugzb0VACAABqBAAADgAAAAAAAAAAAAAAAAAuAgAAZHJzL2Uyb0RvYy54bWxQSwECLQAU&#10;AAYACAAAACEAU00I8+EAAAAKAQAADwAAAAAAAAAAAAAAAACqBAAAZHJzL2Rvd25yZXYueG1sUEsF&#10;BgAAAAAEAAQA8wAAALgFAAAAAA==&#10;" filled="f" stroked="f" strokeweight=".5pt">
                <v:textbox>
                  <w:txbxContent>
                    <w:p w14:paraId="615C38C0" w14:textId="2C72428D" w:rsidR="00421167" w:rsidRPr="00AA54C6" w:rsidRDefault="00421167" w:rsidP="00421167">
                      <w:pPr>
                        <w:spacing w:line="1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  <w:r w:rsidRPr="00AA54C6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</w:rPr>
                        <w:t>約7.5m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5465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7D400A" wp14:editId="70B96DD8">
                <wp:simplePos x="0" y="0"/>
                <wp:positionH relativeFrom="column">
                  <wp:posOffset>5031740</wp:posOffset>
                </wp:positionH>
                <wp:positionV relativeFrom="paragraph">
                  <wp:posOffset>85725</wp:posOffset>
                </wp:positionV>
                <wp:extent cx="433070" cy="142875"/>
                <wp:effectExtent l="0" t="0" r="5080" b="9525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8E0FF" id="正方形/長方形 17" o:spid="_x0000_s1026" style="position:absolute;left:0;text-align:left;margin-left:396.2pt;margin-top:6.75pt;width:34.1pt;height:1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YKqQIAAI8FAAAOAAAAZHJzL2Uyb0RvYy54bWysVM1uEzEQviPxDpbvdHfTlJSomypqVYRU&#10;tRUt6tnxerMreT3GdrIJ7wEPUM6cEQceh0q8BWN7d1NKxQGRgzOzM/PN/xwdbxpJ1sLYGlROs72U&#10;EqE4FLVa5vTdzdmLQ0qsY6pgEpTI6VZYejx7/uyo1VMxggpkIQxBEGWnrc5p5ZyeJonllWiY3QMt&#10;FApLMA1zyJplUhjWInojk1GavkxaMIU2wIW1+PU0Cuks4Jel4O6yLK1wROYUY3PhNeFd+DeZHbHp&#10;0jBd1bwLg/1DFA2rFTodoE6ZY2Rl6j+gmpobsFC6PQ5NAmVZcxFywGyy9FE21xXTIuSCxbF6KJP9&#10;f7D8Yn1lSF1g7yaUKNZgj+6/fL7/9O3H97vk58evkSIoxVK12k7R4lpfmY6zSPq8N6Vp/D9mRDah&#10;vNuhvGLjCMeP4/39dIJN4CjKxqPDyYHHTHbG2lj3WkBDPJFTg90LRWXrc+uiaq/ifVmQdXFWSxkY&#10;PzHiRBqyZtjrxTLrwH/TksrrKvBWEdB/SXxeMZNAua0UXk+qt6LE4mDsoxBIGMudE8a5UC6LoooV&#10;Ivo+SPHXe+/DCokGQI9cov8BuwPoNSNIjx2j7PS9qQhTPRinfwssGg8WwTMoNxg3tQLzFIDErDrP&#10;Ub8vUiyNr9ICii2OjoG4U1bzsxrbds6su2IGlwg7jYfBXeJTSmhzCh1FSQXmw1PfvT7ONkopaXEp&#10;c2rfr5gRlMg3Cqf+VTYe+y0OzPhgMkLGPJQsHkrUqjkBnIUMT5DmgfT6TvZkaaC5xfsx915RxBRH&#10;3znlzvTMiYvHAi8QF/N5UMPN1cydq2vNPbivqh/Lm80tM7qbXYdDfwH9ArPpoxGOut5SwXzloKzD&#10;fO/q2tUbtz4MTneh/Fl5yAet3R2d/QIAAP//AwBQSwMEFAAGAAgAAAAhACNjQYHeAAAACQEAAA8A&#10;AABkcnMvZG93bnJldi54bWxMj8FOwzAQRO9I/IO1SNyoTUOSEuJUCEEF3ChNz25skgh7HWKnDX/P&#10;coLjap5m3pbr2Vl2NGPoPUq4XghgBhuve2wl7N6frlbAQlSolfVoJHybAOvq/KxUhfYnfDPHbWwZ&#10;lWAolIQuxqHgPDSdcSos/GCQsg8/OhXpHFuuR3Wicmf5UoiMO9UjLXRqMA+daT63k5MwpfnL47z/&#10;2iS1qPPX2qbPcTNIeXkx398Bi2aOfzD86pM6VOR08BPqwKyE/HZ5QygFSQqMgFUmMmAHCUkmgFcl&#10;//9B9QMAAP//AwBQSwECLQAUAAYACAAAACEAtoM4kv4AAADhAQAAEwAAAAAAAAAAAAAAAAAAAAAA&#10;W0NvbnRlbnRfVHlwZXNdLnhtbFBLAQItABQABgAIAAAAIQA4/SH/1gAAAJQBAAALAAAAAAAAAAAA&#10;AAAAAC8BAABfcmVscy8ucmVsc1BLAQItABQABgAIAAAAIQBVvaYKqQIAAI8FAAAOAAAAAAAAAAAA&#10;AAAAAC4CAABkcnMvZTJvRG9jLnhtbFBLAQItABQABgAIAAAAIQAjY0GB3gAAAAkBAAAPAAAAAAAA&#10;AAAAAAAAAAMFAABkcnMvZG93bnJldi54bWxQSwUGAAAAAAQABADzAAAADgYAAAAA&#10;" fillcolor="white [3212]" stroked="f" strokeweight="2pt">
                <w10:wrap type="square"/>
              </v:rect>
            </w:pict>
          </mc:Fallback>
        </mc:AlternateContent>
      </w:r>
      <w:r w:rsidR="00405465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1487A6" wp14:editId="4D146D4D">
                <wp:simplePos x="0" y="0"/>
                <wp:positionH relativeFrom="column">
                  <wp:posOffset>4672330</wp:posOffset>
                </wp:positionH>
                <wp:positionV relativeFrom="paragraph">
                  <wp:posOffset>243205</wp:posOffset>
                </wp:positionV>
                <wp:extent cx="1256599" cy="126221"/>
                <wp:effectExtent l="0" t="0" r="1270" b="7620"/>
                <wp:wrapSquare wrapText="bothSides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599" cy="126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55436" id="正方形/長方形 13" o:spid="_x0000_s1026" style="position:absolute;left:0;text-align:left;margin-left:367.9pt;margin-top:19.15pt;width:98.95pt;height:9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LNqAIAAJAFAAAOAAAAZHJzL2Uyb0RvYy54bWysVM1u1DAQviPxDpbvNJvQLXTVbLVqVYRU&#10;lYoW9ex17E0kx2Ns7x/vAQ8AZ86IA49DJd6CsZ1k21JxQOTgzHhmvvnxzBwdb1pFVsK6BnRJ870R&#10;JUJzqBq9KOm767NnLylxnumKKdCipFvh6PH06ZOjtZmIAmpQlbAEQbSbrE1Ja+/NJMscr0XL3B4Y&#10;oVEowbbMI2sXWWXZGtFblRWj0UG2BlsZC1w4h7enSUinEV9Kwf0bKZ3wRJUUY/PxtPGchzObHrHJ&#10;wjJTN7wLg/1DFC1rNDodoE6ZZ2Rpmz+g2oZbcCD9Hoc2AykbLmIOmE0+epDNVc2MiLlgcZwZyuT+&#10;Hyy/WF1a0lT4ds8p0azFN7r9+uX20/efPz5nvz5+SxRBKZZqbdwELa7Mpe04h2TIeyNtG/6YEdnE&#10;8m6H8oqNJxwv82J8MD48pISjLC8OiiIPoNnO2ljnXwloSSBKavH5YlXZ6tz5pNqrBGcOVFOdNUpF&#10;JrSMOFGWrBg+9nzRg9/TUjroaghWCTDcZCGxlEqk/FaJoKf0WyGxOhh8EQOJfblzwjgX2udJVLNK&#10;JN/jEX5daoNFTDQCBmSJ/gfsDuB+Aj12irLTD6YitvVgPPpbYMl4sIieQfvBuG002McAFGbVeU76&#10;fZFSaUKV5lBtsXcspKFyhp81+GznzPlLZnGKcN5wM/g3eEgF65JCR1FSg/3w2H3Qx+ZGKSVrnMqS&#10;uvdLZgUl6rXGtj/M9/fDGEdmf/yiQMbelczvSvSyPQHshRx3kOGRDPpe9aS00N7gApkFryhimqPv&#10;knJve+bEp22BK4iL2Syq4ega5s/1leEBPFQ1tOX15oZZ0/Wux66/gH6C2eRBCyfdYKlhtvQgm9jf&#10;u7p29caxj43TraiwV+7yUWu3SKe/AQAA//8DAFBLAwQUAAYACAAAACEADOGhuN4AAAAJAQAADwAA&#10;AGRycy9kb3ducmV2LnhtbEyPQU+EMBSE7yb+h+aZeHOL2yCIPDbG6Ea9uYrnLn0Ckb4iLbv4760n&#10;PU5mMvNNuVnsIA40+d4xwuUqAUHcONNzi/D2+nCRg/BBs9GDY0L4Jg+b6vSk1IVxR36hwy60Ipaw&#10;LzRCF8JYSOmbjqz2KzcSR+/DTVaHKKdWmkkfY7kd5DpJrqTVPceFTo9011HzuZstwpxmT/fL+9dW&#10;1UmdPddD+hi2I+L52XJ7AyLQEv7C8Isf0aGKTHs3s/FiQMhUGtEDgsoViBi4VioDsUdI8zXIqpT/&#10;H1Q/AAAA//8DAFBLAQItABQABgAIAAAAIQC2gziS/gAAAOEBAAATAAAAAAAAAAAAAAAAAAAAAABb&#10;Q29udGVudF9UeXBlc10ueG1sUEsBAi0AFAAGAAgAAAAhADj9If/WAAAAlAEAAAsAAAAAAAAAAAAA&#10;AAAALwEAAF9yZWxzLy5yZWxzUEsBAi0AFAAGAAgAAAAhAFEC8s2oAgAAkAUAAA4AAAAAAAAAAAAA&#10;AAAALgIAAGRycy9lMm9Eb2MueG1sUEsBAi0AFAAGAAgAAAAhAAzhobjeAAAACQEAAA8AAAAAAAAA&#10;AAAAAAAAAgUAAGRycy9kb3ducmV2LnhtbFBLBQYAAAAABAAEAPMAAAANBgAAAAA=&#10;" fillcolor="white [3212]" stroked="f" strokeweight="2pt">
                <w10:wrap type="square"/>
              </v:rect>
            </w:pict>
          </mc:Fallback>
        </mc:AlternateContent>
      </w:r>
      <w:r w:rsidR="000D5577" w:rsidRPr="00AD6361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 xml:space="preserve">　</w:t>
      </w:r>
      <w:r w:rsidR="00934D5E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今年は、水稲収穫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時期に局地的な降雨があり</w:t>
      </w:r>
      <w:r w:rsidR="00934D5E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収穫時のコンバインによる踏み荒らしにより</w:t>
      </w:r>
      <w:r w:rsidR="00934D5E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滞水しているほ場が多く見られます。</w:t>
      </w:r>
    </w:p>
    <w:p w14:paraId="77467E8D" w14:textId="1ED55F06" w:rsidR="00934D5E" w:rsidRDefault="001F7C4A" w:rsidP="00405465">
      <w:pPr>
        <w:kinsoku w:val="0"/>
        <w:spacing w:line="460" w:lineRule="exac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10C8D" wp14:editId="2AE2DC57">
                <wp:simplePos x="0" y="0"/>
                <wp:positionH relativeFrom="column">
                  <wp:posOffset>4608830</wp:posOffset>
                </wp:positionH>
                <wp:positionV relativeFrom="paragraph">
                  <wp:posOffset>659130</wp:posOffset>
                </wp:positionV>
                <wp:extent cx="1225550" cy="215900"/>
                <wp:effectExtent l="0" t="0" r="0" b="0"/>
                <wp:wrapSquare wrapText="bothSides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6A0A3" w14:textId="4F3D7ECD" w:rsidR="00421167" w:rsidRPr="00AA54C6" w:rsidRDefault="00421167" w:rsidP="00AA54C6">
                            <w:pPr>
                              <w:spacing w:line="1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4C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標準的な排水のほ場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0C8D" id="テキスト ボックス 24" o:spid="_x0000_s1031" type="#_x0000_t202" style="position:absolute;left:0;text-align:left;margin-left:362.9pt;margin-top:51.9pt;width:96.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6W2UAIAAGsEAAAOAAAAZHJzL2Uyb0RvYy54bWysVM1uEzEQviPxDpbvdJMlKTTqpgqtipCq&#10;tlKKena83mSlXY+xne6WYyMhHoJXQJx5nn0RPnuTNhROiIt3xvPjme+b2eOTtq7YnbKuJJ3x4cGA&#10;M6Ul5aVeZvzjzfmrt5w5L3QuKtIq4/fK8ZPpyxfHjZmolFZU5coyJNFu0piMr7w3kyRxcqVq4Q7I&#10;KA1jQbYWHqpdJrkVDbLXVZIOBodJQzY3lqRyDrdnvZFPY/6iUNJfFYVTnlUZR20+njaei3Am02Mx&#10;WVphVqXcliH+oYpalBqPPqY6E16wtS3/SFWX0pKjwh9IqhMqilKq2AO6GQ6edTNfCaNiLwDHmUeY&#10;3P9LKy/vri0r84ynI860qMFRt/nSPXzvHn52m6+s23zrNpvu4Qd0Bh8A1hg3QdzcINK376gF8bt7&#10;h8uAQ1vYOnzRIYMd0N8/wq1az2QIStPxeAyThC0djo8GkY/kKdpY598rqlkQMm5BZ0RZ3F04j0rg&#10;unMJj2k6L6sqUlpp1mT88DXS/2ZBRKURGHroaw2SbxdtBGG862NB+T3as9RPjDPyvEQNF8L5a2Ex&#10;IigbY++vcBQV4S3aSpytyH7+233wB3OwctZg5DLuPq2FVZxVHzQ4PRqORmFGozIav0mh2H3LYt+i&#10;1/UpYaqHWDAjoxj8fbUTC0v1LbZjFl6FSWiJtzPud+Kp7xcB2yXVbBadMJVG+As9NzKkDtgFhG/a&#10;W2HNlgYPAi9pN5xi8oyN3rdHfbb2VJSRqoBzj+oWfkx0ZHC7fWFl9vXo9fSPmP4CAAD//wMAUEsD&#10;BBQABgAIAAAAIQA5XekB4QAAAAsBAAAPAAAAZHJzL2Rvd25yZXYueG1sTI9BT8MwDIXvSPyHyEjc&#10;WLpOY6U0naZKExKCw8Yu3NwmaysSpzTZVvj1mBPcnv2enj8X68lZcTZj6D0pmM8SEIYar3tqFRze&#10;tncZiBCRNFpPRsGXCbAur68KzLW/0M6c97EVXEIhRwVdjEMuZWg64zDM/GCIvaMfHUYex1bqES9c&#10;7qxMk+ReOuyJL3Q4mKozzcf+5BQ8V9tX3NWpy75t9fRy3Ayfh/elUrc30+YRRDRT/AvDLz6jQ8lM&#10;tT+RDsIqWKVLRo9sJAsWnHiYZyxq3ixWGciykP9/KH8AAAD//wMAUEsBAi0AFAAGAAgAAAAhALaD&#10;OJL+AAAA4QEAABMAAAAAAAAAAAAAAAAAAAAAAFtDb250ZW50X1R5cGVzXS54bWxQSwECLQAUAAYA&#10;CAAAACEAOP0h/9YAAACUAQAACwAAAAAAAAAAAAAAAAAvAQAAX3JlbHMvLnJlbHNQSwECLQAUAAYA&#10;CAAAACEAvjOltlACAABrBAAADgAAAAAAAAAAAAAAAAAuAgAAZHJzL2Uyb0RvYy54bWxQSwECLQAU&#10;AAYACAAAACEAOV3pAeEAAAALAQAADwAAAAAAAAAAAAAAAACqBAAAZHJzL2Rvd25yZXYueG1sUEsF&#10;BgAAAAAEAAQA8wAAALgFAAAAAA==&#10;" filled="f" stroked="f" strokeweight=".5pt">
                <v:textbox>
                  <w:txbxContent>
                    <w:p w14:paraId="2CD6A0A3" w14:textId="4F3D7ECD" w:rsidR="00421167" w:rsidRPr="00AA54C6" w:rsidRDefault="00421167" w:rsidP="00AA54C6">
                      <w:pPr>
                        <w:spacing w:line="18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  <w:r w:rsidRPr="00AA54C6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</w:rPr>
                        <w:t>標準的な排水のほ場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C4FD7" wp14:editId="4D14AF95">
                <wp:simplePos x="0" y="0"/>
                <wp:positionH relativeFrom="column">
                  <wp:posOffset>4665980</wp:posOffset>
                </wp:positionH>
                <wp:positionV relativeFrom="paragraph">
                  <wp:posOffset>697230</wp:posOffset>
                </wp:positionV>
                <wp:extent cx="902335" cy="125730"/>
                <wp:effectExtent l="0" t="0" r="0" b="7620"/>
                <wp:wrapSquare wrapText="bothSides"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8F758" id="正方形/長方形 23" o:spid="_x0000_s1026" style="position:absolute;left:0;text-align:left;margin-left:367.4pt;margin-top:54.9pt;width:71.05pt;height: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0ryrQIAAI8FAAAOAAAAZHJzL2Uyb0RvYy54bWysVM1uFDEMviPxDlHudH62S+mqs9WqVRFS&#10;1Va0qOdsJrMzUiYOSfaP94AHKGfOiAOPQyXeAieZmS2l4oDYQ9aJ7c/2N7aPjjetJCthbAOqoNle&#10;SolQHMpGLQr67ubsxStKrGOqZBKUKOhWWHo8ff7saK0nIocaZCkMQRBlJ2td0No5PUkSy2vRMrsH&#10;WihUVmBa5vBqFklp2BrRW5nkafoyWYMptQEurMXX06ik04BfVYK7y6qywhFZUMzNhdOEc+7PZHrE&#10;JgvDdN3wLg32D1m0rFEYdIA6ZY6RpWn+gGobbsBC5fY4tAlUVcNFqAGrydJH1VzXTItQC5Jj9UCT&#10;/X+w/GJ1ZUhTFjQfUaJYi9/o/svn+0/ffny/S35+/Bolglqkaq3tBD2u9ZXpbhZFX/emMq3/x4rI&#10;JtC7HegVG0c4Ph6m+Wg0poSjKsvHB6NAf7Jz1sa61wJa4oWCGvx6gVS2OrcOA6Jpb+JjWZBNedZI&#10;GS6+Y8SJNGTF8FvPF5lPGD1+s5LK2yrwXlHtXxJfV6wkSG4rhbeT6q2okBzMPQ+JhLbcBWGcC+Wy&#10;qKpZKWLscYq/PnqfVsglAHrkCuMP2B1AbxlBeuyYZWfvXUXo6sE5/Vti0XnwCJFBucG5bRSYpwAk&#10;VtVFjvY9SZEaz9Icyi22joE4U1bzswY/2zmz7ooZHCIcN1wM7hKPSsK6oNBJlNRgPjz17u2xt1FL&#10;yRqHsqD2/ZIZQYl8o7DrD7P9fT/F4bI/PsjxYh5q5g81atmeAPZChitI8yB6eyd7sTLQ3uL+mPmo&#10;qGKKY+yCcmf6y4mLywI3EBezWTDDydXMnatrzT24Z9W35c3mlhnd9a7Dpr+AfoDZ5FELR1vvqWC2&#10;dFA1ob93vHZ849SHxuk2lF8rD+/BardHp78AAAD//wMAUEsDBBQABgAIAAAAIQD1cNnD4AAAAAsB&#10;AAAPAAAAZHJzL2Rvd25yZXYueG1sTI/BTsMwEETvSPyDtUjcqE1LkybEqRCCinKjbTi7sUki7HWI&#10;nTb8PcsJbrs7o9k3xXpylp3MEDqPEm5nApjB2usOGwmH/fPNCliICrWyHo2EbxNgXV5eFCrX/oxv&#10;5rSLDaMQDLmS0MbY55yHujVOhZnvDZL24QenIq1Dw/WgzhTuLJ8LkXCnOqQPrerNY2vqz93oJIzL&#10;dPs0vX9tFpWo0tfKLl/ippfy+mp6uAcWzRT/zPCLT+hQEtPRj6gDsxLSxR2hRxJERgM5VmmSATvS&#10;ZZ4lwMuC/+9Q/gAAAP//AwBQSwECLQAUAAYACAAAACEAtoM4kv4AAADhAQAAEwAAAAAAAAAAAAAA&#10;AAAAAAAAW0NvbnRlbnRfVHlwZXNdLnhtbFBLAQItABQABgAIAAAAIQA4/SH/1gAAAJQBAAALAAAA&#10;AAAAAAAAAAAAAC8BAABfcmVscy8ucmVsc1BLAQItABQABgAIAAAAIQB0j0ryrQIAAI8FAAAOAAAA&#10;AAAAAAAAAAAAAC4CAABkcnMvZTJvRG9jLnhtbFBLAQItABQABgAIAAAAIQD1cNnD4AAAAAsBAAAP&#10;AAAAAAAAAAAAAAAAAAcFAABkcnMvZG93bnJldi54bWxQSwUGAAAAAAQABADzAAAAFAYAAAAA&#10;" fillcolor="white [3212]" stroked="f" strokeweight="2pt">
                <w10:wrap type="squar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A4BE8" wp14:editId="0D40257B">
                <wp:simplePos x="0" y="0"/>
                <wp:positionH relativeFrom="margin">
                  <wp:posOffset>4729480</wp:posOffset>
                </wp:positionH>
                <wp:positionV relativeFrom="paragraph">
                  <wp:posOffset>523875</wp:posOffset>
                </wp:positionV>
                <wp:extent cx="643255" cy="215900"/>
                <wp:effectExtent l="0" t="0" r="0" b="0"/>
                <wp:wrapSquare wrapText="bothSides"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782F7" w14:textId="5216AD75" w:rsidR="00421167" w:rsidRPr="00AA54C6" w:rsidRDefault="00421167" w:rsidP="00421167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4C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約４m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A4BE8" id="テキスト ボックス 33" o:spid="_x0000_s1032" type="#_x0000_t202" style="position:absolute;left:0;text-align:left;margin-left:372.4pt;margin-top:41.25pt;width:50.65pt;height:17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XaTwIAAGoEAAAOAAAAZHJzL2Uyb0RvYy54bWysVEtu2zAQ3RfoHQjua/mbNkbkwE2QokCQ&#10;BHCKrGmKsgVIHJakI6XLGCh6iF6h6Lrn0UX6SNlOkHZVdEMNOf/3ZnRy2lQlu1fWFaRTPuj1OVNa&#10;UlboVco/3V68eceZ80JnoiStUv6gHD+dvX51UpupGtKaykxZhiDaTWuT8rX3ZpokTq5VJVyPjNJQ&#10;5mQr4XG1qySzokb0qkyG/f5RUpPNjCWpnMPreafksxg/z5X013nulGdlylGbj6eN5zKcyexETFdW&#10;mHUhd2WIf6iiEoVG0kOoc+EF29jij1BVIS05yn1PUpVQnhdSxR7QzaD/opvFWhgVewE4zhxgcv8v&#10;rLy6v7GsyFI+GnGmRQWO2u3X9vFH+/ir3X5j7fZ7u922jz9xZ7ABYLVxU/gtDDx9854aEL9/d3gM&#10;ODS5rcIXHTLoAf3DAW7VeCbxeDQeDScTziRUw8HkuB/pSJ6cjXX+g6KKBSHlFmxGkMX9pfMoBKZ7&#10;k5BL00VRlpHRUrMaCUaTfnQ4aOBRajiGFrpSg+SbZRMxGO/bWFL2gO4sdQPjjLwoUMOlcP5GWEwI&#10;GsLU+2sceUnIRTuJszXZL397D/YgDlrOakxcyt3njbCKs/KjBqXHg/E4jGi8jCdvh7jY55rlc43e&#10;VGeEoR5gv4yMYrD35V7MLVV3WI55yAqV0BK5U+734pnv9gDLJdV8Ho0wlEb4S70wMoQOqAaEb5s7&#10;Yc2OBg/+rmg/m2L6go3OtuNjvvGUF5GqgHOH6g5+DHRkcLd8YWOe36PV0y9i9hsAAP//AwBQSwME&#10;FAAGAAgAAAAhAD+EB2rhAAAACgEAAA8AAABkcnMvZG93bnJldi54bWxMj0FPg0AQhe8m/ofNmHiz&#10;CwSQIEvTkDQmRg+tvXhb2CkQd2eR3bbor3c92ePkfXnvm2q9GM3OOLvRkoB4FQFD6qwaqRdweN8+&#10;FMCcl6SktoQCvtHBur69qWSp7IV2eN77noUScqUUMHg/lZy7bkAj3cpOSCE72tlIH86552qWl1Bu&#10;NE+iKOdGjhQWBjlhM2D3uT8ZAS/N9k3u2sQUP7p5fj1upq/DRybE/d2yeQLmcfH/MPzpB3Wog1Nr&#10;T6Qc0wIe0zSoewFFkgELQJHmMbA2kHGeAa8rfv1C/QsAAP//AwBQSwECLQAUAAYACAAAACEAtoM4&#10;kv4AAADhAQAAEwAAAAAAAAAAAAAAAAAAAAAAW0NvbnRlbnRfVHlwZXNdLnhtbFBLAQItABQABgAI&#10;AAAAIQA4/SH/1gAAAJQBAAALAAAAAAAAAAAAAAAAAC8BAABfcmVscy8ucmVsc1BLAQItABQABgAI&#10;AAAAIQDhmnXaTwIAAGoEAAAOAAAAAAAAAAAAAAAAAC4CAABkcnMvZTJvRG9jLnhtbFBLAQItABQA&#10;BgAIAAAAIQA/hAdq4QAAAAoBAAAPAAAAAAAAAAAAAAAAAKkEAABkcnMvZG93bnJldi54bWxQSwUG&#10;AAAAAAQABADzAAAAtwUAAAAA&#10;" filled="f" stroked="f" strokeweight=".5pt">
                <v:textbox>
                  <w:txbxContent>
                    <w:p w14:paraId="080782F7" w14:textId="5216AD75" w:rsidR="00421167" w:rsidRPr="00AA54C6" w:rsidRDefault="00421167" w:rsidP="00421167">
                      <w:pPr>
                        <w:spacing w:line="1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  <w:r w:rsidRPr="00AA54C6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</w:rPr>
                        <w:t>約４m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EE689" wp14:editId="0CC7BD5C">
                <wp:simplePos x="0" y="0"/>
                <wp:positionH relativeFrom="column">
                  <wp:posOffset>4893310</wp:posOffset>
                </wp:positionH>
                <wp:positionV relativeFrom="paragraph">
                  <wp:posOffset>537210</wp:posOffset>
                </wp:positionV>
                <wp:extent cx="335280" cy="149225"/>
                <wp:effectExtent l="0" t="0" r="7620" b="3175"/>
                <wp:wrapSquare wrapText="bothSides"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4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B6CE1" id="正方形/長方形 32" o:spid="_x0000_s1026" style="position:absolute;left:0;text-align:left;margin-left:385.3pt;margin-top:42.3pt;width:26.4pt;height:1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ZNqwIAAI8FAAAOAAAAZHJzL2Uyb0RvYy54bWysVM1u1DAQviPxDpbvNJt0F9pVs9WqVRFS&#10;1Va0qGev42wiOR5jeze7vAc8QDlzRhx4HCrxFoztJFtKxQGRgzPjmfnmxzNzdLxpJFkLY2tQOU33&#10;RpQIxaGo1TKn727OXhxQYh1TBZOgRE63wtLj2fNnR62eigwqkIUwBEGUnbY6p5VzepoklleiYXYP&#10;tFAoLME0zCFrlklhWIvojUyy0ehl0oIptAEurMXb0yiks4BfloK7y7K0whGZU4zNhdOEc+HPZHbE&#10;pkvDdFXzLgz2D1E0rFbodIA6ZY6Rlan/gGpqbsBC6fY4NAmUZc1FyAGzSUePsrmumBYhFyyO1UOZ&#10;7P+D5RfrK0PqIqf7GSWKNfhG918+33/69uP7XfLz49dIEZRiqVptp2hxra9Mx1kkfd6b0jT+jxmR&#10;TSjvdiiv2DjC8XJ/f5Id4CNwFKXjwyybeMxkZ6yNda8FNMQTOTX4eqGobH1uXVTtVbwvC7Iuzmop&#10;A+M7RpxIQ9YM33qxTDvw37Sk8roKvFUE9DeJzytmEii3lcLrSfVWlFgcjD0LgYS23DlhnAvl0iiq&#10;WCGi78kIv957H1ZINAB65BL9D9gdQK8ZQXrsGGWn701F6OrBePS3wKLxYBE8g3KDcVMrME8BSMyq&#10;8xz1+yLF0vgqLaDYYusYiDNlNT+r8dnOmXVXzOAQ4UvjYnCXeJQS2pxCR1FSgfnw1L3Xx95GKSUt&#10;DmVO7fsVM4IS+UZh1x+m47Gf4sCMJ68yZMxDyeKhRK2aE8BeSHEFaR5Ir+9kT5YGmlvcH3PvFUVM&#10;cfSdU+5Mz5y4uCxwA3Exnwc1nFzN3Lm61tyD+6r6trzZ3DKju9512PQX0A8wmz5q4ajrLRXMVw7K&#10;OvT3rq5dvXHqQ+N0G8qvlYd80Nrt0dkvAAAA//8DAFBLAwQUAAYACAAAACEAbdDlVt8AAAAKAQAA&#10;DwAAAGRycy9kb3ducmV2LnhtbEyPTU/DMAyG70j8h8hI3Fiyz1al6YQQTLAbg3LOGtNWNE5p0q38&#10;e8wJTpblR6+fN99OrhMnHELrScN8pkAgVd62VGt4e328SUGEaMiazhNq+MYA2+LyIjeZ9Wd6wdMh&#10;1oJDKGRGQxNjn0kZqgadCTPfI/Htww/ORF6HWtrBnDncdXKh1EY60xJ/aEyP9w1Wn4fRaRjXyfPD&#10;9P61W5aqTPZlt36Ku17r66vp7hZExCn+wfCrz+pQsNPRj2SD6DQkidowqiFd8WQgXSxXII5MqnQO&#10;ssjl/wrFDwAAAP//AwBQSwECLQAUAAYACAAAACEAtoM4kv4AAADhAQAAEwAAAAAAAAAAAAAAAAAA&#10;AAAAW0NvbnRlbnRfVHlwZXNdLnhtbFBLAQItABQABgAIAAAAIQA4/SH/1gAAAJQBAAALAAAAAAAA&#10;AAAAAAAAAC8BAABfcmVscy8ucmVsc1BLAQItABQABgAIAAAAIQA2WrZNqwIAAI8FAAAOAAAAAAAA&#10;AAAAAAAAAC4CAABkcnMvZTJvRG9jLnhtbFBLAQItABQABgAIAAAAIQBt0OVW3wAAAAoBAAAPAAAA&#10;AAAAAAAAAAAAAAUFAABkcnMvZG93bnJldi54bWxQSwUGAAAAAAQABADzAAAAEQYAAAAA&#10;" fillcolor="white [3212]" stroked="f" strokeweight="2pt">
                <w10:wrap type="squar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C1DFF" wp14:editId="002A354B">
                <wp:simplePos x="0" y="0"/>
                <wp:positionH relativeFrom="page">
                  <wp:posOffset>5400675</wp:posOffset>
                </wp:positionH>
                <wp:positionV relativeFrom="paragraph">
                  <wp:posOffset>8255</wp:posOffset>
                </wp:positionV>
                <wp:extent cx="958850" cy="234950"/>
                <wp:effectExtent l="0" t="0" r="0" b="0"/>
                <wp:wrapSquare wrapText="bothSides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A0BD6" w14:textId="31EBA18C" w:rsidR="00421167" w:rsidRPr="00AA54C6" w:rsidRDefault="00421167" w:rsidP="00AA54C6">
                            <w:pPr>
                              <w:spacing w:line="1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4C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排水良好なほ場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1DFF" id="テキスト ボックス 22" o:spid="_x0000_s1033" type="#_x0000_t202" style="position:absolute;left:0;text-align:left;margin-left:425.25pt;margin-top:.65pt;width:75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IaUAIAAGoEAAAOAAAAZHJzL2Uyb0RvYy54bWysVEtu2zAQ3RfoHQjua9mOndpG5MBNkKJA&#10;kARwiqxpiooFSByWpCOlyxgoeoheoei659FF+kjZSZp2VXRDzXCG83lvRkfHTVWyO2VdQTrlg16f&#10;M6UlZYW+TfnH67M3E86cFzoTJWmV8nvl+PH89auj2szUkNZUZsoyBNFuVpuUr703syRxcq0q4Xpk&#10;lIYxJ1sJD9XeJpkVNaJXZTLs9w+TmmxmLEnlHG5POyOfx/h5rqS/zHOnPCtTjtp8PG08V+FM5kdi&#10;dmuFWRdyV4b4hyoqUWgkfQx1KrxgG1v8EaoqpCVHue9JqhLK80Kq2AO6GfRfdLNcC6NiLwDHmUeY&#10;3P8LKy/uriwrspQPh5xpUYGjdvulffjePvxst19Zu/3Wbrftww/oDD4ArDZuhndLg5e+eUcNiN/f&#10;O1wGHJrcVuGLDhnsgP7+EW7VeCZxOR1PJmNYJEzDg9EUMqInT4+Ndf69oooFIeUWbEaQxd25853r&#10;3iXk0nRWlGVktNSsTvnhAUL+ZkHwUiNHaKErNUi+WTURg8N9GyvK7tGdpW5gnJFnBWo4F85fCYsJ&#10;QdmYen+JIy8JuWgncbYm+/lv98EfxMHKWY2JS7n7tBFWcVZ+0KB0OhiNwohGZTR+O4Rin1tWzy16&#10;U50QhnqA/TIyisHfl3sxt1TdYDkWIStMQkvkTrnfiye+2wMsl1SLRXTCUBrhz/XSyBA6YBcQvm5u&#10;hDU7Gjz4u6D9bIrZCzY63w71xcZTXkSqAs4dqjv4MdCR7N3yhY15rkevp1/E/BcAAAD//wMAUEsD&#10;BBQABgAIAAAAIQASuXAA3wAAAAkBAAAPAAAAZHJzL2Rvd25yZXYueG1sTI/BTsMwDIbvSLxDZCRu&#10;LNmqoqo0naZKExKCw8Yu3NzGayuapDTZVnh6vBMc7e/X78/FeraDONMUeu80LBcKBLnGm961Gg7v&#10;24cMRIjoDA7ekYZvCrAub28KzI2/uB2d97EVXOJCjhq6GMdcytB0ZDEs/EiO2dFPFiOPUyvNhBcu&#10;t4NcKfUoLfaOL3Q4UtVR87k/WQ0v1fYNd/XKZj9D9fx63Ixfh49U6/u7efMEItIc/8Jw1Wd1KNmp&#10;9idnghg0ZKlKOcogAXHlSi15UWtIsgRkWcj/H5S/AAAA//8DAFBLAQItABQABgAIAAAAIQC2gziS&#10;/gAAAOEBAAATAAAAAAAAAAAAAAAAAAAAAABbQ29udGVudF9UeXBlc10ueG1sUEsBAi0AFAAGAAgA&#10;AAAhADj9If/WAAAAlAEAAAsAAAAAAAAAAAAAAAAALwEAAF9yZWxzLy5yZWxzUEsBAi0AFAAGAAgA&#10;AAAhAHJq4hpQAgAAagQAAA4AAAAAAAAAAAAAAAAALgIAAGRycy9lMm9Eb2MueG1sUEsBAi0AFAAG&#10;AAgAAAAhABK5cADfAAAACQEAAA8AAAAAAAAAAAAAAAAAqgQAAGRycy9kb3ducmV2LnhtbFBLBQYA&#10;AAAABAAEAPMAAAC2BQAAAAA=&#10;" filled="f" stroked="f" strokeweight=".5pt">
                <v:textbox>
                  <w:txbxContent>
                    <w:p w14:paraId="506A0BD6" w14:textId="31EBA18C" w:rsidR="00421167" w:rsidRPr="00AA54C6" w:rsidRDefault="00421167" w:rsidP="00AA54C6">
                      <w:pPr>
                        <w:spacing w:line="18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  <w:r w:rsidRPr="00AA54C6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</w:rPr>
                        <w:t>排水良好なほ場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1342D" wp14:editId="11B70FDB">
                <wp:simplePos x="0" y="0"/>
                <wp:positionH relativeFrom="column">
                  <wp:posOffset>4676775</wp:posOffset>
                </wp:positionH>
                <wp:positionV relativeFrom="paragraph">
                  <wp:posOffset>43180</wp:posOffset>
                </wp:positionV>
                <wp:extent cx="1256030" cy="125730"/>
                <wp:effectExtent l="0" t="0" r="1270" b="7620"/>
                <wp:wrapSquare wrapText="bothSides"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65A68" id="正方形/長方形 21" o:spid="_x0000_s1026" style="position:absolute;left:0;text-align:left;margin-left:368.25pt;margin-top:3.4pt;width:98.9pt;height: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WvqAIAAJAFAAAOAAAAZHJzL2Uyb0RvYy54bWysVM1uEzEQviPxDpbvdDchbSHqpopSFSFV&#10;bUWLena8dnYlr8fYTjbhPeABypkz4sDjUIm3YGxvNm2pOCBycGZ2Zr758Tc+Ol43iqyEdTXogg72&#10;ckqE5lDWelHQ99enL15R4jzTJVOgRUE3wtHjyfNnR60ZiyFUoEphCYJoN25NQSvvzTjLHK9Ew9we&#10;GKHRKME2zKNqF1lpWYvojcqGeX6QtWBLY4EL5/DrSTLSScSXUnB/IaUTnqiCYm0+njae83BmkyM2&#10;Xlhmqpp3ZbB/qKJhtcakPdQJ84wsbf0HVFNzCw6k3+PQZCBlzUXsAbsZ5I+6uaqYEbEXHI4z/Zjc&#10;/4Pl56tLS+qyoMMBJZo1eEd3X7/cff7+88dt9uvTtyQRtOKoWuPGGHFlLm2nORRD32tpm/CPHZF1&#10;HO+mH69Ye8Lx42C4f5C/xFvgaEPlEGWEyXbRxjr/RkBDglBQi9cXp8pWZ84n161LSOZA1eVprVRU&#10;AmXETFmyYnjZ80WsGMEfeCkdfDWEqAQYvmShsdRKlPxGieCn9DshcTpY/DAWEnm5S8I4F9oPkqli&#10;pUi593P8da31EbHRCBiQJebvsTuAhw1ssVOVnX8IFZHWfXD+t8JScB8RM4P2fXBTa7BPASjsqsuc&#10;/LdDSqMJU5pDuUHuWEhL5Qw/rfHazpjzl8ziFuFN48vgL/CQCtqCQidRUoH9+NT34I/kRislLW5l&#10;Qd2HJbOCEvVWI+1fD0ajsMZRGe0fDlGx9y3z+xa9bGaAXEBmY3VRDP5ebUVpobnBB2QasqKJaY65&#10;C8q93Sozn14LfIK4mE6jG66uYf5MXxkewMNUAy2v1zfMmo67Hll/DtsNZuNHFE6+IVLDdOlB1pHf&#10;u7l288a1j8TpnqjwrtzXo9fuIZ38BgAA//8DAFBLAwQUAAYACAAAACEAIrgTmN4AAAAIAQAADwAA&#10;AGRycy9kb3ducmV2LnhtbEyPzU7DMBCE70i8g7VI3KhDQxwI2VQIQUW50Tac3XhJIvwTYqcNb485&#10;wXE0o5lvytVsNDvS6HtnEa4XCTCyjVO9bRH2u+erW2A+SKukdpYQvsnDqjo/K2Wh3Mm+0XEbWhZL&#10;rC8kQhfCUHDum46M9As3kI3ehxuNDFGOLVejPMVyo/kySQQ3srdxoZMDPXbUfG4ngzBl+eZpfv9a&#10;p3VS56+1zl7CekC8vJgf7oEFmsNfGH7xIzpUkengJqs80wh5KrIYRRDxQfTv0psU2AFhKQTwquT/&#10;D1Q/AAAA//8DAFBLAQItABQABgAIAAAAIQC2gziS/gAAAOEBAAATAAAAAAAAAAAAAAAAAAAAAABb&#10;Q29udGVudF9UeXBlc10ueG1sUEsBAi0AFAAGAAgAAAAhADj9If/WAAAAlAEAAAsAAAAAAAAAAAAA&#10;AAAALwEAAF9yZWxzLy5yZWxzUEsBAi0AFAAGAAgAAAAhAD3Wta+oAgAAkAUAAA4AAAAAAAAAAAAA&#10;AAAALgIAAGRycy9lMm9Eb2MueG1sUEsBAi0AFAAGAAgAAAAhACK4E5jeAAAACAEAAA8AAAAAAAAA&#10;AAAAAAAAAgUAAGRycy9kb3ducmV2LnhtbFBLBQYAAAAABAAEAPMAAAANBgAAAAA=&#10;" fillcolor="white [3212]" stroked="f" strokeweight="2pt">
                <w10:wrap type="square"/>
              </v:rect>
            </w:pict>
          </mc:Fallback>
        </mc:AlternateContent>
      </w:r>
      <w:r w:rsidR="00934D5E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排水溝の設置を、</w:t>
      </w:r>
      <w:r w:rsidR="00934D5E" w:rsidRPr="00934D5E">
        <w:rPr>
          <w:rFonts w:ascii="HG丸ｺﾞｼｯｸM-PRO" w:eastAsia="HG丸ｺﾞｼｯｸM-PRO" w:hAnsi="HG丸ｺﾞｼｯｸM-PRO" w:hint="eastAsia"/>
          <w:color w:val="000000" w:themeColor="text1"/>
          <w:sz w:val="28"/>
          <w:u w:val="single"/>
        </w:rPr>
        <w:t>ほ場が乾くまでに無理に実施するとほ場を荒らす</w:t>
      </w:r>
      <w:r w:rsidR="00934D5E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ことになるので、</w:t>
      </w:r>
      <w:r w:rsidR="00885036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天候や土壌状態を確認し</w:t>
      </w:r>
      <w:r w:rsidR="00692691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て</w:t>
      </w:r>
      <w:r w:rsidR="00405465">
        <w:rPr>
          <w:rFonts w:ascii="HG丸ｺﾞｼｯｸM-PRO" w:eastAsia="HG丸ｺﾞｼｯｸM-PRO" w:hAnsi="HG丸ｺﾞｼｯｸM-PRO" w:hint="eastAsia"/>
          <w:color w:val="000000" w:themeColor="text1"/>
          <w:sz w:val="28"/>
          <w:u w:val="single"/>
        </w:rPr>
        <w:t>トラクタ</w:t>
      </w:r>
      <w:r w:rsidR="00692691">
        <w:rPr>
          <w:rFonts w:ascii="HG丸ｺﾞｼｯｸM-PRO" w:eastAsia="HG丸ｺﾞｼｯｸM-PRO" w:hAnsi="HG丸ｺﾞｼｯｸM-PRO" w:hint="eastAsia"/>
          <w:color w:val="000000" w:themeColor="text1"/>
          <w:sz w:val="28"/>
          <w:u w:val="single"/>
        </w:rPr>
        <w:t>ー</w:t>
      </w:r>
      <w:r w:rsidR="00B3433A">
        <w:rPr>
          <w:rFonts w:ascii="HG丸ｺﾞｼｯｸM-PRO" w:eastAsia="HG丸ｺﾞｼｯｸM-PRO" w:hAnsi="HG丸ｺﾞｼｯｸM-PRO" w:hint="eastAsia"/>
          <w:color w:val="000000" w:themeColor="text1"/>
          <w:sz w:val="28"/>
          <w:u w:val="single"/>
        </w:rPr>
        <w:t>のタイヤ跡が残らない程度に</w:t>
      </w:r>
      <w:r w:rsidR="00D04307" w:rsidRPr="002059EC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u w:val="single"/>
        </w:rPr>
        <w:t>ほ場が乾いてから</w:t>
      </w:r>
      <w:r w:rsidR="001D67EB" w:rsidRPr="002059EC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u w:val="single"/>
        </w:rPr>
        <w:t>実施</w:t>
      </w:r>
      <w:r w:rsidR="00276C10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しましょ</w:t>
      </w:r>
      <w:r w:rsidR="00405465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う</w:t>
      </w:r>
      <w:r w:rsidR="00276C10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。</w:t>
      </w:r>
    </w:p>
    <w:p w14:paraId="421C47AE" w14:textId="097B02E0" w:rsidR="00276C10" w:rsidRDefault="001F7C4A" w:rsidP="00900823">
      <w:pPr>
        <w:kinsoku w:val="0"/>
        <w:spacing w:line="460" w:lineRule="exact"/>
        <w:ind w:firstLineChars="100" w:firstLine="320"/>
        <w:rPr>
          <w:rFonts w:ascii="HG丸ｺﾞｼｯｸM-PRO" w:eastAsia="HG丸ｺﾞｼｯｸM-PRO" w:hAnsi="HG丸ｺﾞｼｯｸM-PRO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F8705A" wp14:editId="4645808B">
                <wp:simplePos x="0" y="0"/>
                <wp:positionH relativeFrom="margin">
                  <wp:posOffset>4187190</wp:posOffset>
                </wp:positionH>
                <wp:positionV relativeFrom="paragraph">
                  <wp:posOffset>337185</wp:posOffset>
                </wp:positionV>
                <wp:extent cx="2466975" cy="358140"/>
                <wp:effectExtent l="0" t="0" r="0" b="381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AACAF7" w14:textId="06508A22" w:rsidR="00C35366" w:rsidRPr="002805D3" w:rsidRDefault="0004057A" w:rsidP="0004057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18"/>
                              </w:rPr>
                              <w:t>（例）</w:t>
                            </w:r>
                            <w:r w:rsidR="00C3536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18"/>
                              </w:rPr>
                              <w:t>ほ場の排水状態とうね幅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8705A" id="正方形/長方形 8" o:spid="_x0000_s1034" style="position:absolute;left:0;text-align:left;margin-left:329.7pt;margin-top:26.55pt;width:194.25pt;height:28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HcbQIAAKUEAAAOAAAAZHJzL2Uyb0RvYy54bWysVM1uEzEQviPxDpbvdJOQ/kXdVFGrIqSq&#10;rdSinideO7uS7TG2k93yHvAAcOaMOPA4VOItGHu3bVQ4IS7OjD07P9/3TY6OO6PZRvrQoC35eGfE&#10;mbQCq8auSv7u5uzVAWchgq1Ao5Ulv5OBH89fvjhq3UxOsEZdSc8oiQ2z1pW8jtHNiiKIWhoIO+ik&#10;pUeF3kAk16+KykNL2Y0uJqPRXtGir5xHIUOg29P+kc9zfqWkiJdKBRmZLjn1FvPp87lMZzE/gtnK&#10;g6sbMbQB/9CFgcZS0cdUpxCBrX3zRyrTCI8BVdwRaApUqhEyz0DTjEfPprmuwck8C4ET3CNM4f+l&#10;FRebK8+aquRElAVDFN1//XL/6fvPH5+LXx+/9RY7SEC1Lswo/tpd+cELZKapO+VN+qV5WJfBvXsE&#10;V3aRCbqcTPf2Dvd3ORP09nr3YDzN6BdPXzsf4huJhiWj5J7Iy5jC5jxEqkihDyGpmMWzRutMoLas&#10;JfVN9kfEsQDSkdIQyTSOJgt2xRnoFQlURJ9Tbn2bUp5CqNkGSCMBdVOlYamYtqmMzCoaOkgQ9EMn&#10;K3bLLmM3zqOkqyVWdwSox15pwYmzhgqcQ4hX4Ela1CCtS7ykQ2mkrnGwOKvRf/jbfYonxumVs5ak&#10;Sl2+X4OXnOm3lrRwOJ4SlixmZ7q7PyHHb78st1/s2pwgTTqmxXQimyk+6gdTeTS3tFWLVJWewAqq&#10;3WM3OCexXyHaSyEXixxGenYQz+21Eyl5gi5Be9PdgncDpZHEcIEPsobZM2b72J7bxTqiajLtT7gS&#10;LcmhXcgEDXublm3bz1FP/y7z3wAAAP//AwBQSwMEFAAGAAgAAAAhAK5guAPfAAAACwEAAA8AAABk&#10;cnMvZG93bnJldi54bWxMj8tOwzAQRfdI/IM1SOyoU2hKE+JUgIQQ6gJRYO/Y0yQiHke28+jf46xg&#10;N6M5unNusZ9Nx0Z0vrUkYL1KgCEpq1uqBXx9vtzsgPkgScvOEgo4o4d9eXlRyFzbiT5wPIaaxRDy&#10;uRTQhNDnnHvVoJF+ZXukeDtZZ2SIq6u5dnKK4abjt0my5Ua2FD80ssfnBtXPcTACvu3paTKqorfx&#10;/N4Orwen1O4gxPXV/PgALOAc/mBY9KM6lNGpsgNpzzoB2zTbRFRAercGtgDJ5j4DVi1TlgIvC/6/&#10;Q/kLAAD//wMAUEsBAi0AFAAGAAgAAAAhALaDOJL+AAAA4QEAABMAAAAAAAAAAAAAAAAAAAAAAFtD&#10;b250ZW50X1R5cGVzXS54bWxQSwECLQAUAAYACAAAACEAOP0h/9YAAACUAQAACwAAAAAAAAAAAAAA&#10;AAAvAQAAX3JlbHMvLnJlbHNQSwECLQAUAAYACAAAACEAJi4x3G0CAAClBAAADgAAAAAAAAAAAAAA&#10;AAAuAgAAZHJzL2Uyb0RvYy54bWxQSwECLQAUAAYACAAAACEArmC4A98AAAALAQAADwAAAAAAAAAA&#10;AAAAAADHBAAAZHJzL2Rvd25yZXYueG1sUEsFBgAAAAAEAAQA8wAAANMFAAAAAA==&#10;" filled="f" stroked="f" strokeweight="1pt">
                <v:textbox>
                  <w:txbxContent>
                    <w:p w14:paraId="17AACAF7" w14:textId="06508A22" w:rsidR="00C35366" w:rsidRPr="002805D3" w:rsidRDefault="0004057A" w:rsidP="0004057A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18"/>
                        </w:rPr>
                        <w:t>（例）</w:t>
                      </w:r>
                      <w:r w:rsidR="00C3536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18"/>
                        </w:rPr>
                        <w:t>ほ場の排水状態とうね幅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F39490" wp14:editId="49D02377">
                <wp:simplePos x="0" y="0"/>
                <wp:positionH relativeFrom="page">
                  <wp:posOffset>5319395</wp:posOffset>
                </wp:positionH>
                <wp:positionV relativeFrom="paragraph">
                  <wp:posOffset>155575</wp:posOffset>
                </wp:positionV>
                <wp:extent cx="1891665" cy="225425"/>
                <wp:effectExtent l="0" t="0" r="0" b="3175"/>
                <wp:wrapSquare wrapText="bothSides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665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05832" w14:textId="405AA3AB" w:rsidR="00421167" w:rsidRPr="00AA54C6" w:rsidRDefault="00421167" w:rsidP="00AA54C6">
                            <w:pPr>
                              <w:spacing w:line="1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A54C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排水がやや悪いほ場はより細かく溝を切る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39490" id="テキスト ボックス 26" o:spid="_x0000_s1035" type="#_x0000_t202" style="position:absolute;left:0;text-align:left;margin-left:418.85pt;margin-top:12.25pt;width:148.95pt;height:17.7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K9UgIAAGsEAAAOAAAAZHJzL2Uyb0RvYy54bWysVM2O2jAQvlfqO1i+l0AKdIkIK7orqkpo&#10;dyW22rNxHBIp8bi2IaFHkKo+RF+h6rnPkxfp2CEs2vZU9eLMeMbz830zmV7XZUF2QpscZEwHvT4l&#10;QnJIcrmJ6afHxZsrSoxlMmEFSBHTvTD0evb61bRSkQghgyIRmmAQaaJKxTSzVkVBYHgmSmZ6oIRE&#10;Ywq6ZBZVvQkSzSqMXhZB2O+Pgwp0ojRwYQze3rZGOvPx01Rwe5+mRlhSxBRrs/7U/ly7M5hNWbTR&#10;TGU5P5XB/qGKkuUSk55D3TLLyFbnf4Qqc67BQGp7HMoA0jTnwveA3Qz6L7pZZUwJ3wuCY9QZJvP/&#10;wvK73YMmeRLTcEyJZCVy1By/NocfzeFXc/xGmuP35nhsDj9RJ+iDgFXKRPhupfClrd9DjcR39wYv&#10;HQ51qkv3xQ4J2hH6/RluUVvC3aOryWA8HlHC0RaGo2E4cmGC59dKG/tBQEmcEFONdHqU2W5pbOva&#10;ubhkEhZ5UXhKC0mqmI7fjvr+wdmCwQuJOVwPba1OsvW69iBMuj7WkOyxPQ3txBjFFznWsGTGPjCN&#10;I4Id4djbezzSAjAXnCRKMtBf/nbv/JE5tFJS4cjF1HzeMi0oKT5K5HQyGA7djHplOHoXoqIvLetL&#10;i9yWN4BTPcAFU9yLzt8WnZhqKJ9wO+YuK5qY5Jg7prYTb2y7CLhdXMzn3gmnUjG7lCvFXWiHqkP4&#10;sX5iWp1osEjgHXTDyaIXbLS+LR/zrYU091Q5nFtUT/DjRHuyT9vnVuZS917P/4jZbwAAAP//AwBQ&#10;SwMEFAAGAAgAAAAhAAsm93/iAAAACgEAAA8AAABkcnMvZG93bnJldi54bWxMj8FOwzAQRO9I/IO1&#10;SNyo3ZSkURqnqiJVSAgOLb1w28RuEjVeh9htA1+Pe4Ljap5m3ubryfTsokfXWZIwnwlgmmqrOmok&#10;HD62Tykw55EU9pa0hG/tYF3c3+WYKXulnb7sfcNCCbkMJbTeDxnnrm61QTezg6aQHe1o0IdzbLga&#10;8RrKTc8jIRJusKOw0OKgy1bXp/3ZSHgtt++4qyKT/vTly9txM3wdPmMpHx+mzQqY15P/g+GmH9Sh&#10;CE6VPZNyrJeQLpbLgEqInmNgN2C+iBNglYRECOBFzv+/UPwCAAD//wMAUEsBAi0AFAAGAAgAAAAh&#10;ALaDOJL+AAAA4QEAABMAAAAAAAAAAAAAAAAAAAAAAFtDb250ZW50X1R5cGVzXS54bWxQSwECLQAU&#10;AAYACAAAACEAOP0h/9YAAACUAQAACwAAAAAAAAAAAAAAAAAvAQAAX3JlbHMvLnJlbHNQSwECLQAU&#10;AAYACAAAACEAMzzivVICAABrBAAADgAAAAAAAAAAAAAAAAAuAgAAZHJzL2Uyb0RvYy54bWxQSwEC&#10;LQAUAAYACAAAACEACyb3f+IAAAAKAQAADwAAAAAAAAAAAAAAAACsBAAAZHJzL2Rvd25yZXYueG1s&#10;UEsFBgAAAAAEAAQA8wAAALsFAAAAAA==&#10;" filled="f" stroked="f" strokeweight=".5pt">
                <v:textbox>
                  <w:txbxContent>
                    <w:p w14:paraId="2C705832" w14:textId="405AA3AB" w:rsidR="00421167" w:rsidRPr="00AA54C6" w:rsidRDefault="00421167" w:rsidP="00AA54C6">
                      <w:pPr>
                        <w:spacing w:line="18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14"/>
                          <w:szCs w:val="14"/>
                        </w:rPr>
                      </w:pPr>
                      <w:r w:rsidRPr="00AA54C6">
                        <w:rPr>
                          <w:rFonts w:ascii="メイリオ" w:eastAsia="メイリオ" w:hAnsi="メイリオ" w:hint="eastAsia"/>
                          <w:b/>
                          <w:bCs/>
                          <w:sz w:val="14"/>
                          <w:szCs w:val="14"/>
                        </w:rPr>
                        <w:t>排水がやや悪いほ場はより細かく溝を切る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7D9E0" wp14:editId="552ED9B1">
                <wp:simplePos x="0" y="0"/>
                <wp:positionH relativeFrom="column">
                  <wp:posOffset>4659630</wp:posOffset>
                </wp:positionH>
                <wp:positionV relativeFrom="paragraph">
                  <wp:posOffset>230505</wp:posOffset>
                </wp:positionV>
                <wp:extent cx="1754981" cy="125730"/>
                <wp:effectExtent l="0" t="0" r="0" b="7620"/>
                <wp:wrapSquare wrapText="bothSides"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981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2DCE5" id="正方形/長方形 25" o:spid="_x0000_s1026" style="position:absolute;left:0;text-align:left;margin-left:366.9pt;margin-top:18.15pt;width:138.2pt;height:9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TQqwIAAJAFAAAOAAAAZHJzL2Uyb0RvYy54bWysVM1uEzEQviPxDpbvdLMhoW3UTRW1KkKq&#10;2ooW9ex47exKXo+xnT/eAx6gnDkjDjwOlXgLxvbuppSKAyIHZ+z5//abOTreNIqshHU16ILmewNK&#10;hOZQ1npR0Hc3Zy8OKHGe6ZIp0KKgW+Ho8fT5s6O1mYghVKBKYQkG0W6yNgWtvDeTLHO8Eg1ze2CE&#10;RqUE2zCPV7vISsvWGL1R2XAweJWtwZbGAhfO4etpUtJpjC+l4P5SSic8UQXF2nw8bTzn4cymR2yy&#10;sMxUNW/LYP9QRcNqjUn7UKfMM7K09R+hmppbcCD9HocmAylrLmIP2E0+eNTNdcWMiL0gOM70MLn/&#10;F5ZfrK4sqcuCDseUaNbgN7r/8vn+07cf3++ynx+/JomgFqFaGzdBj2tzZdubQzH0vZG2Cf/YEdlE&#10;eLc9vGLjCcfHfH88OjzIKeGoy4fj/ZcR/2znbazzrwU0JAgFtfj5Iqpsde48ZkTTziQkc6Dq8qxW&#10;Kl4CZcSJsmTF8GPPF3moGD1+s1I62GoIXkkdXrLQWGolSn6rRLBT+q2QiA4WP4yFRF7ukjDOhfZ5&#10;UlWsFCn3eIC/LntXVqwlBgyRJebvY7cBOssUpIudqmztg6uItO6dB38rLDn3HjEzaN87N7UG+1QA&#10;hV21mZN9B1KCJqA0h3KL3LGQhsoZflbjZztnzl8xi1OE84abwV/iIRWsCwqtREkF9sNT78EeyY1a&#10;StY4lQV175fMCkrUG420P8xHozDG8TIa7w/xYh9q5g81etmcAHIBKYfVRTHYe9WJ0kJziwtkFrKi&#10;immOuQvKve0uJz5tC1xBXMxm0QxH1zB/rq8ND8EDqoGWN5tbZk3LXY+sv4BugtnkEYWTbfDUMFt6&#10;kHXk9w7XFm8c+0icdkWFvfLwHq12i3T6CwAA//8DAFBLAwQUAAYACAAAACEA+IfpR94AAAAKAQAA&#10;DwAAAGRycy9kb3ducmV2LnhtbEyPT0+DQBTE7yZ+h80z8WZ3KQEM8miM0Ua9tYrnLfsE4v5Bdmnx&#10;27s96XEyk5nfVJvFaHakyQ/OIiQrAYxs69RgO4T3t6ebW2A+SKukdpYQfsjDpr68qGSp3Mnu6LgP&#10;HYsl1pcSoQ9hLDn3bU9G+pUbyUbv001GhiinjqtJnmK50XwtRM6NHGxc6OVIDz21X/vZIMxZ8fK4&#10;fHxv00Y0xWujs+ewHRGvr5b7O2CBlvAXhjN+RIc6Mh3cbJVnGqFI04geENI8BXYOiESsgR0QsjwB&#10;Xlf8/4X6FwAA//8DAFBLAQItABQABgAIAAAAIQC2gziS/gAAAOEBAAATAAAAAAAAAAAAAAAAAAAA&#10;AABbQ29udGVudF9UeXBlc10ueG1sUEsBAi0AFAAGAAgAAAAhADj9If/WAAAAlAEAAAsAAAAAAAAA&#10;AAAAAAAALwEAAF9yZWxzLy5yZWxzUEsBAi0AFAAGAAgAAAAhAMJ1tNCrAgAAkAUAAA4AAAAAAAAA&#10;AAAAAAAALgIAAGRycy9lMm9Eb2MueG1sUEsBAi0AFAAGAAgAAAAhAPiH6UfeAAAACgEAAA8AAAAA&#10;AAAAAAAAAAAABQUAAGRycy9kb3ducmV2LnhtbFBLBQYAAAAABAAEAPMAAAAQBgAAAAA=&#10;" fillcolor="white [3212]" stroked="f" strokeweight="2pt">
                <w10:wrap type="squar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84FEB" wp14:editId="5C8D255C">
                <wp:simplePos x="0" y="0"/>
                <wp:positionH relativeFrom="margin">
                  <wp:posOffset>4740275</wp:posOffset>
                </wp:positionH>
                <wp:positionV relativeFrom="paragraph">
                  <wp:posOffset>9525</wp:posOffset>
                </wp:positionV>
                <wp:extent cx="565785" cy="215900"/>
                <wp:effectExtent l="0" t="0" r="0" b="0"/>
                <wp:wrapSquare wrapText="bothSides"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23DDB" w14:textId="166C3F6E" w:rsidR="00421167" w:rsidRPr="00AA54C6" w:rsidRDefault="00421167" w:rsidP="00421167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4C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約３m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84FEB" id="テキスト ボックス 35" o:spid="_x0000_s1036" type="#_x0000_t202" style="position:absolute;left:0;text-align:left;margin-left:373.25pt;margin-top:.75pt;width:44.55pt;height:17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aFUQIAAGoEAAAOAAAAZHJzL2Uyb0RvYy54bWysVN1O2zAUvp+0d7B8P9IWWkpFijoQ0yQE&#10;SGXi2nUcGinx8Wy3Cbuk0rSH2CtMu97z5EX22WkLYruaduMc+/x/3zk5PWuqkq2VdQXplPcPepwp&#10;LSkr9EPKP91dvhtz5rzQmShJq5Q/KsfPpm/fnNZmoga0pDJTliGIdpPapHzpvZkkiZNLVQl3QEZp&#10;KHOylfC42ocks6JG9KpMBr3eKKnJZsaSVM7h9aJT8mmMn+dK+ps8d8qzMuWozcfTxnMRzmR6KiYP&#10;VphlIbdliH+oohKFRtJ9qAvhBVvZ4o9QVSEtOcr9gaQqoTwvpIo9oJt+71U386UwKvYCcJzZw+T+&#10;X1h5vb61rMhSfjjkTIsKHLWbr+3Tj/bpV7v5xtrN93azaZ9+4s5gA8Bq4ybwmxt4+uY9NSB+9+7w&#10;GHBocluFLzpk0AP6xz3cqvFM4nE4Gh6PkVVCNegPT3qRjuTZ2VjnPyiqWBBSbsFmBFmsr5xHITDd&#10;mYRcmi6LsoyMlprVKR8dDnvRYa+BR6nhGFroSg2SbxZNxGC8a2NB2SO6s9QNjDPyskANV8L5W2Ex&#10;IWgIU+9vcOQlIRdtJc6WZL/87T3YgzhoOasxcSl3n1fCKs7KjxqUnvSPjsKIxsvR8HiAi32pWbzU&#10;6FV1ThjqPvbLyCgGe1/uxNxSdY/lmIWsUAktkTvlfiee+24PsFxSzWbRCENphL/ScyND6IBqQPiu&#10;uRfWbGnw4O+adrMpJq/Y6Gw7PmYrT3kRqQo4d6hu4cdARwa3yxc25uU9Wj3/Iqa/AQAA//8DAFBL&#10;AwQUAAYACAAAACEAtQPVAeAAAAAIAQAADwAAAGRycy9kb3ducmV2LnhtbEyPTUvDQBCG74L/YRnB&#10;m93YujGk2ZQSKILoobUXb5PsNgndj5jdttFf73iqp2F4Xt55plhN1rCzHkPvnYTHWQJMu8ar3rUS&#10;9h+bhwxYiOgUGu+0hG8dYFXe3hSYK39xW33exZZRiQs5SuhiHHLOQ9Npi2HmB+2IHfxoMdI6tlyN&#10;eKFya/g8SVJusXd0ocNBV51ujruTlfBabd5xW89t9mOql7fDevjafwop7++m9RJY1FO8huFPn9Sh&#10;JKfan5wKzEh4fkoFRQnQIJ4tRAqslrAQAnhZ8P8PlL8AAAD//wMAUEsBAi0AFAAGAAgAAAAhALaD&#10;OJL+AAAA4QEAABMAAAAAAAAAAAAAAAAAAAAAAFtDb250ZW50X1R5cGVzXS54bWxQSwECLQAUAAYA&#10;CAAAACEAOP0h/9YAAACUAQAACwAAAAAAAAAAAAAAAAAvAQAAX3JlbHMvLnJlbHNQSwECLQAUAAYA&#10;CAAAACEAdxXWhVECAABqBAAADgAAAAAAAAAAAAAAAAAuAgAAZHJzL2Uyb0RvYy54bWxQSwECLQAU&#10;AAYACAAAACEAtQPVAeAAAAAIAQAADwAAAAAAAAAAAAAAAACrBAAAZHJzL2Rvd25yZXYueG1sUEsF&#10;BgAAAAAEAAQA8wAAALgFAAAAAA==&#10;" filled="f" stroked="f" strokeweight=".5pt">
                <v:textbox>
                  <w:txbxContent>
                    <w:p w14:paraId="3C123DDB" w14:textId="166C3F6E" w:rsidR="00421167" w:rsidRPr="00AA54C6" w:rsidRDefault="00421167" w:rsidP="00421167">
                      <w:pPr>
                        <w:spacing w:line="1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  <w:r w:rsidRPr="00AA54C6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</w:rPr>
                        <w:t>約３m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2075C" wp14:editId="59DA6473">
                <wp:simplePos x="0" y="0"/>
                <wp:positionH relativeFrom="column">
                  <wp:posOffset>4884420</wp:posOffset>
                </wp:positionH>
                <wp:positionV relativeFrom="paragraph">
                  <wp:posOffset>42545</wp:posOffset>
                </wp:positionV>
                <wp:extent cx="311150" cy="165100"/>
                <wp:effectExtent l="0" t="0" r="0" b="6350"/>
                <wp:wrapSquare wrapText="bothSides"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06814" id="正方形/長方形 34" o:spid="_x0000_s1026" style="position:absolute;left:0;text-align:left;margin-left:384.6pt;margin-top:3.35pt;width:24.5pt;height:1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R8rQIAAI8FAAAOAAAAZHJzL2Uyb0RvYy54bWysVMFuEzEQvSPxD5bvdHfTpEDUTRW1KkKq&#10;2ogW9ex4vdmVvB5jO9mE/4APgDNnxIHPoRJ/wdje3ZRScUDk4Ix3Zt7MPM/M8cm2kWQjjK1B5TQ7&#10;SCkRikNRq1VO396cP3tBiXVMFUyCEjndCUtPZk+fHLd6KkZQgSyEIQii7LTVOa2c09MksbwSDbMH&#10;oIVCZQmmYQ6vZpUUhrWI3shklKZHSQum0Aa4sBa/nkUlnQX8shTcXZWlFY7InGJuLpwmnEt/JrNj&#10;Nl0Zpquad2mwf8iiYbXCoAPUGXOMrE39B1RTcwMWSnfAoUmgLGsuQg1YTZY+qOa6YlqEWpAcqwea&#10;7P+D5ZebhSF1kdPDMSWKNfhGd18+33389uP7p+Tnh69RIqhFqlptp+hxrRemu1kUfd3b0jT+Hysi&#10;20DvbqBXbB3h+PEwy7IJPgJHVXY0ydJAf7J31sa6VwIa4oWcGny9QCrbXFiHAdG0N/GxLMi6OK+l&#10;DBffMeJUGrJh+NbLVeYTRo/frKTytgq8V1T7L4mvK1YSJLeTwttJ9UaUSA7mPgqJhLbcB2GcC+Wy&#10;qKpYIWLsSYq/PnqfVsglAHrkEuMP2B1AbxlBeuyYZWfvXUXo6sE5/Vti0XnwCJFBucG5qRWYxwAk&#10;VtVFjvY9SZEaz9ISih22joE4U1bz8xqf7YJZt2AGhwhfGheDu8KjlNDmFDqJkgrM+8e+e3vsbdRS&#10;0uJQ5tS+WzMjKJGvFXb9y2w89lMcLuPJ8xFezH3N8r5GrZtTwF7IcAVpHkRv72QvlgaaW9wfcx8V&#10;VUxxjJ1T7kx/OXVxWeAG4mI+D2Y4uZq5C3WtuQf3rPq2vNneMqO73nXY9JfQDzCbPmjhaOs9FczX&#10;Dso69Pee145vnPrQON2G8mvl/j1Y7ffo7BcAAAD//wMAUEsDBBQABgAIAAAAIQAHvfI/3QAAAAgB&#10;AAAPAAAAZHJzL2Rvd25yZXYueG1sTI/BTsMwEETvSPyDtUjcqNNUjUOaTYUQVMCNQnp2Y5NE2OsQ&#10;O234e8wJjqMZzbwpt7M17KRH3ztCWC4SYJoap3pqEd7fHm9yYD5IUtI40gjf2sO2urwoZaHcmV71&#10;aR9aFkvIFxKhC2EoOPdNp630Czdoit6HG60MUY4tV6M8x3JreJokGbeyp7jQyUHfd7r53E8WYVqL&#10;54f58LVb1UktXmqzfgq7AfH6ar7bAAt6Dn9h+MWP6FBFpqObSHlmEER2m8YoQiaART9f5lEfEVap&#10;AF6V/P+B6gcAAP//AwBQSwECLQAUAAYACAAAACEAtoM4kv4AAADhAQAAEwAAAAAAAAAAAAAAAAAA&#10;AAAAW0NvbnRlbnRfVHlwZXNdLnhtbFBLAQItABQABgAIAAAAIQA4/SH/1gAAAJQBAAALAAAAAAAA&#10;AAAAAAAAAC8BAABfcmVscy8ucmVsc1BLAQItABQABgAIAAAAIQBfW9R8rQIAAI8FAAAOAAAAAAAA&#10;AAAAAAAAAC4CAABkcnMvZTJvRG9jLnhtbFBLAQItABQABgAIAAAAIQAHvfI/3QAAAAgBAAAPAAAA&#10;AAAAAAAAAAAAAAcFAABkcnMvZG93bnJldi54bWxQSwUGAAAAAAQABADzAAAAEQYAAAAA&#10;" fillcolor="white [3212]" stroked="f" strokeweight="2pt">
                <w10:wrap type="square"/>
              </v:rect>
            </w:pict>
          </mc:Fallback>
        </mc:AlternateContent>
      </w:r>
      <w:r w:rsidR="00934D5E" w:rsidRPr="00934D5E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排水溝の間隔は、排水条件に合わせて適切に設置しましょう（右図参照）</w:t>
      </w:r>
    </w:p>
    <w:p w14:paraId="14A4942F" w14:textId="6706C330" w:rsidR="00E46E42" w:rsidRPr="001D67EB" w:rsidRDefault="00E46E42" w:rsidP="00000EB5">
      <w:pPr>
        <w:kinsoku w:val="0"/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2"/>
        </w:rPr>
      </w:pPr>
    </w:p>
    <w:p w14:paraId="10609C6E" w14:textId="745BC73A" w:rsidR="00276C10" w:rsidRDefault="00D12A4B" w:rsidP="00900823">
      <w:pPr>
        <w:kinsoku w:val="0"/>
        <w:spacing w:line="520" w:lineRule="exact"/>
        <w:rPr>
          <w:rFonts w:ascii="HG創英角ﾎﾟｯﾌﾟ体" w:eastAsia="HG創英角ﾎﾟｯﾌﾟ体" w:hAnsi="HG創英角ﾎﾟｯﾌﾟ体"/>
          <w:b/>
          <w:color w:val="000000" w:themeColor="text1"/>
          <w:sz w:val="36"/>
        </w:rPr>
      </w:pPr>
      <w:r>
        <w:rPr>
          <w:rFonts w:ascii="HG創英角ﾎﾟｯﾌﾟ体" w:eastAsia="HG創英角ﾎﾟｯﾌﾟ体" w:hAnsi="HG創英角ﾎﾟｯﾌﾟ体" w:hint="eastAsia"/>
          <w:b/>
          <w:color w:val="000000" w:themeColor="text1"/>
          <w:sz w:val="36"/>
        </w:rPr>
        <w:t>２</w:t>
      </w:r>
      <w:r w:rsidR="00193B96">
        <w:rPr>
          <w:rFonts w:ascii="HG創英角ﾎﾟｯﾌﾟ体" w:eastAsia="HG創英角ﾎﾟｯﾌﾟ体" w:hAnsi="HG創英角ﾎﾟｯﾌﾟ体" w:hint="eastAsia"/>
          <w:b/>
          <w:color w:val="000000" w:themeColor="text1"/>
          <w:sz w:val="36"/>
        </w:rPr>
        <w:t xml:space="preserve">　</w:t>
      </w:r>
      <w:r w:rsidR="00276C10">
        <w:rPr>
          <w:rFonts w:ascii="HG創英角ﾎﾟｯﾌﾟ体" w:eastAsia="HG創英角ﾎﾟｯﾌﾟ体" w:hAnsi="HG創英角ﾎﾟｯﾌﾟ体" w:hint="eastAsia"/>
          <w:b/>
          <w:color w:val="000000" w:themeColor="text1"/>
          <w:sz w:val="36"/>
        </w:rPr>
        <w:t>排水溝はつなぎ、</w:t>
      </w:r>
      <w:r w:rsidR="00E81A04">
        <w:rPr>
          <w:rFonts w:ascii="HG創英角ﾎﾟｯﾌﾟ体" w:eastAsia="HG創英角ﾎﾟｯﾌﾟ体" w:hAnsi="HG創英角ﾎﾟｯﾌﾟ体" w:hint="eastAsia"/>
          <w:b/>
          <w:color w:val="000000" w:themeColor="text1"/>
          <w:sz w:val="36"/>
        </w:rPr>
        <w:t>補助暗きょ</w:t>
      </w:r>
      <w:r w:rsidR="00E67FDA">
        <w:rPr>
          <w:rFonts w:ascii="HG創英角ﾎﾟｯﾌﾟ体" w:eastAsia="HG創英角ﾎﾟｯﾌﾟ体" w:hAnsi="HG創英角ﾎﾟｯﾌﾟ体" w:hint="eastAsia"/>
          <w:b/>
          <w:color w:val="000000" w:themeColor="text1"/>
          <w:sz w:val="36"/>
        </w:rPr>
        <w:t>も</w:t>
      </w:r>
      <w:r w:rsidR="00E81A04">
        <w:rPr>
          <w:rFonts w:ascii="HG創英角ﾎﾟｯﾌﾟ体" w:eastAsia="HG創英角ﾎﾟｯﾌﾟ体" w:hAnsi="HG創英角ﾎﾟｯﾌﾟ体" w:hint="eastAsia"/>
          <w:b/>
          <w:color w:val="000000" w:themeColor="text1"/>
          <w:sz w:val="36"/>
        </w:rPr>
        <w:t>設置しましょう！</w:t>
      </w:r>
    </w:p>
    <w:p w14:paraId="655DEA0C" w14:textId="05F475CD" w:rsidR="00EE2262" w:rsidRPr="00EE2262" w:rsidRDefault="00A64019" w:rsidP="00E67FDA">
      <w:pPr>
        <w:kinsoku w:val="0"/>
        <w:spacing w:line="460" w:lineRule="exac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設置した溝</w:t>
      </w:r>
      <w:r w:rsidR="00E67FDA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（明きょ）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は、</w:t>
      </w:r>
      <w:r w:rsidR="0052561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つなぎ目を</w:t>
      </w:r>
      <w:r w:rsidRPr="00A64019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しっかりつなぎ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、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確実に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水口から水尻に排水するようにしましょう</w:t>
      </w:r>
      <w:r w:rsidRPr="00A64019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あわせて、弾丸暗</w:t>
      </w:r>
      <w:r w:rsidR="00E67FDA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きょなど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の</w:t>
      </w:r>
      <w:r w:rsidR="00E67FDA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補助暗きょを設置し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、</w:t>
      </w:r>
      <w:r w:rsidR="00E67FDA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溝（明きょ）とつなぐこと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で排水性の向上に繋がります。また、</w:t>
      </w:r>
      <w:r w:rsidR="00C37FBD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サブソイラー等による心土破砕を実施するこ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とも</w:t>
      </w:r>
      <w:r w:rsidR="00E67FDA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排水性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の</w:t>
      </w:r>
      <w:r w:rsidR="00E67FDA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向上</w:t>
      </w:r>
      <w:r w:rsidR="001D67EB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に有効です。</w:t>
      </w:r>
    </w:p>
    <w:p w14:paraId="232CA8CA" w14:textId="147C2C3B" w:rsidR="00EE2262" w:rsidRPr="003F2E5B" w:rsidRDefault="001F7C4A" w:rsidP="00000EB5">
      <w:pPr>
        <w:kinsoku w:val="0"/>
        <w:spacing w:line="240" w:lineRule="exac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50048" behindDoc="0" locked="0" layoutInCell="1" allowOverlap="1" wp14:anchorId="0C3808AC" wp14:editId="7A05F2AA">
            <wp:simplePos x="0" y="0"/>
            <wp:positionH relativeFrom="margin">
              <wp:posOffset>4263390</wp:posOffset>
            </wp:positionH>
            <wp:positionV relativeFrom="paragraph">
              <wp:posOffset>635</wp:posOffset>
            </wp:positionV>
            <wp:extent cx="1892300" cy="1748790"/>
            <wp:effectExtent l="0" t="0" r="0" b="381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63"/>
                    <a:stretch/>
                  </pic:blipFill>
                  <pic:spPr bwMode="auto">
                    <a:xfrm>
                      <a:off x="0" y="0"/>
                      <a:ext cx="18923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 w:val="12"/>
        </w:rPr>
        <w:drawing>
          <wp:anchor distT="0" distB="0" distL="114300" distR="114300" simplePos="0" relativeHeight="251646976" behindDoc="0" locked="0" layoutInCell="1" allowOverlap="1" wp14:anchorId="1A50C16D" wp14:editId="24470DFB">
            <wp:simplePos x="0" y="0"/>
            <wp:positionH relativeFrom="column">
              <wp:posOffset>2097405</wp:posOffset>
            </wp:positionH>
            <wp:positionV relativeFrom="paragraph">
              <wp:posOffset>5715</wp:posOffset>
            </wp:positionV>
            <wp:extent cx="2101850" cy="1771015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185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 w:val="12"/>
        </w:rPr>
        <w:drawing>
          <wp:anchor distT="0" distB="0" distL="114300" distR="114300" simplePos="0" relativeHeight="251644928" behindDoc="0" locked="0" layoutInCell="1" allowOverlap="1" wp14:anchorId="1ABD5AEA" wp14:editId="6A3E9128">
            <wp:simplePos x="0" y="0"/>
            <wp:positionH relativeFrom="column">
              <wp:posOffset>-17145</wp:posOffset>
            </wp:positionH>
            <wp:positionV relativeFrom="paragraph">
              <wp:posOffset>24130</wp:posOffset>
            </wp:positionV>
            <wp:extent cx="2058035" cy="1748790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803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418C4" w14:textId="157A6B89" w:rsidR="004B6814" w:rsidRDefault="001F7C4A" w:rsidP="00A64019">
      <w:pPr>
        <w:widowControl/>
        <w:tabs>
          <w:tab w:val="left" w:pos="9356"/>
        </w:tabs>
        <w:autoSpaceDE/>
        <w:autoSpaceDN/>
        <w:spacing w:before="144" w:after="144" w:line="480" w:lineRule="exact"/>
        <w:rPr>
          <w:rFonts w:ascii="HG丸ｺﾞｼｯｸM-PRO" w:eastAsia="HG丸ｺﾞｼｯｸM-PRO" w:hAnsi="HG丸ｺﾞｼｯｸM-PRO"/>
          <w:color w:val="000000" w:themeColor="text1"/>
          <w:sz w:val="3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A64E17" wp14:editId="6DAEBE7F">
                <wp:simplePos x="0" y="0"/>
                <wp:positionH relativeFrom="column">
                  <wp:posOffset>415290</wp:posOffset>
                </wp:positionH>
                <wp:positionV relativeFrom="paragraph">
                  <wp:posOffset>64135</wp:posOffset>
                </wp:positionV>
                <wp:extent cx="1240404" cy="1192696"/>
                <wp:effectExtent l="19050" t="19050" r="17145" b="266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404" cy="119269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C8BC2B" id="円/楕円 2" o:spid="_x0000_s1026" style="position:absolute;left:0;text-align:left;margin-left:32.7pt;margin-top:5.05pt;width:97.65pt;height:93.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nQqAIAAJQFAAAOAAAAZHJzL2Uyb0RvYy54bWysVF1uGyEQfq/UOyDem/2pkyarrCMrkatK&#10;URI1qfKMWfAisUABe+0eIDfoEXq09hwdYHdjNVEfqtoSOzAz3/ANM3N+sesk2jLrhFY1Lo5yjJii&#10;uhFqXeMvD8t3pxg5T1RDpFasxnvm8MX87Zvz3lSs1K2WDbMIQJSrelPj1ntTZZmjLeuIO9KGKVBy&#10;bTviYWvXWWNJD+idzMo8P8l6bRtjNWXOwelVUuJ5xOecUX/LuWMeyRrD3XxcbVxXYc3m56RaW2Ja&#10;QYdrkH+4RUeEgqAT1BXxBG2seAHVCWq109wfUd1lmnNBWeQAbIr8Dzb3LTEscoHkODOlyf0/WHqz&#10;vbNINDUuMVKkgyf6+fSU/frxHT6oDPnpjavA7N7c2WHnQAxkd9x24Qs00C7mdD/llO08onBYlLMc&#10;/hhR0BXFWXlydhJQs2d3Y53/yHSHglBjJqUwLvAmFdleO5+sR6twrPRSSAnnpJIK9TV+f1rkefRw&#10;WoomaIPS2fXqUlq0JfD8y2UOvyH2gRncRCq4UOCZmEXJ7yVLAT4zDhkCLmWKEGqTTbCEUqZ8kVQt&#10;aViKdnwYbPSItKUCwIDM4ZYT9gAwWiaQETtlYLAPriyW9uQ8UP+b8+QRI2vlJ+dOKG1fYyaB1RA5&#10;2Y9JSqkJWVrpZg/1Y3VqLGfoUsAjXhPn74iFToKeg+ngb2HhUsNL6UHCqNX222vnwR4KHLQY9dCZ&#10;NXZfN8QyjOQnBaV/VsxmoZXjZnb8oYSNPdSsDjVq011qeP0C5pChUQz2Xo4it7p7hCGyCFFBRRSF&#10;2DWm3o6bS58mBowhyhaLaAbta4i/VveGBvCQ1VChD7tHYs1QyR6a4EaPXfyimpNt8FR6sfGai1jq&#10;z3kd8g2tHwtnGFNhthzuo9XzMJ3/BgAA//8DAFBLAwQUAAYACAAAACEAEKT4It0AAAAJAQAADwAA&#10;AGRycy9kb3ducmV2LnhtbEyPwU7DMBBE70j9B2srcaN2S0lIiFO1SNy40CJxdWMnthqvo9htwt+z&#10;nOC4M6PZN9Vu9j27mTG6gBLWKwHMYBO0w07C5+nt4RlYTAq16gMaCd8mwq5e3FWq1GHCD3M7po5R&#10;CcZSSbApDSXnsbHGq7gKg0Hy2jB6legcO65HNVG57/lGiIx75ZA+WDWYV2uay/HqJRxa3jqXX+z2&#10;/TR95c3hsWj3KOX9ct6/AEtmTn9h+MUndKiJ6RyuqCPrJWRPW0qSLtbAyN9kIgd2JqHIC+B1xf8v&#10;qH8AAAD//wMAUEsBAi0AFAAGAAgAAAAhALaDOJL+AAAA4QEAABMAAAAAAAAAAAAAAAAAAAAAAFtD&#10;b250ZW50X1R5cGVzXS54bWxQSwECLQAUAAYACAAAACEAOP0h/9YAAACUAQAACwAAAAAAAAAAAAAA&#10;AAAvAQAAX3JlbHMvLnJlbHNQSwECLQAUAAYACAAAACEAni+p0KgCAACUBQAADgAAAAAAAAAAAAAA&#10;AAAuAgAAZHJzL2Uyb0RvYy54bWxQSwECLQAUAAYACAAAACEAEKT4It0AAAAJAQAADwAAAAAAAAAA&#10;AAAAAAACBQAAZHJzL2Rvd25yZXYueG1sUEsFBgAAAAAEAAQA8wAAAAwGAAAAAA==&#10;" filled="f" strokecolor="red" strokeweight="3pt"/>
            </w:pict>
          </mc:Fallback>
        </mc:AlternateContent>
      </w:r>
    </w:p>
    <w:p w14:paraId="4C46C057" w14:textId="59CD8A40" w:rsidR="00A64019" w:rsidRPr="00E67FDA" w:rsidRDefault="00A64019" w:rsidP="00A64019">
      <w:pPr>
        <w:widowControl/>
        <w:tabs>
          <w:tab w:val="left" w:pos="9356"/>
        </w:tabs>
        <w:autoSpaceDE/>
        <w:autoSpaceDN/>
        <w:spacing w:before="144" w:after="144" w:line="480" w:lineRule="exact"/>
        <w:rPr>
          <w:rFonts w:ascii="HG丸ｺﾞｼｯｸM-PRO" w:eastAsia="HG丸ｺﾞｼｯｸM-PRO" w:hAnsi="HG丸ｺﾞｼｯｸM-PRO"/>
          <w:color w:val="000000" w:themeColor="text1"/>
          <w:sz w:val="32"/>
        </w:rPr>
      </w:pPr>
    </w:p>
    <w:p w14:paraId="28E92796" w14:textId="0A9D190C" w:rsidR="00A64019" w:rsidRPr="00156CB3" w:rsidRDefault="001F7C4A" w:rsidP="00A64019">
      <w:pPr>
        <w:widowControl/>
        <w:tabs>
          <w:tab w:val="left" w:pos="9356"/>
        </w:tabs>
        <w:autoSpaceDE/>
        <w:autoSpaceDN/>
        <w:spacing w:before="144" w:after="144" w:line="480" w:lineRule="exact"/>
        <w:rPr>
          <w:rFonts w:ascii="HG丸ｺﾞｼｯｸM-PRO" w:eastAsia="HG丸ｺﾞｼｯｸM-PRO" w:hAnsi="HG丸ｺﾞｼｯｸM-PRO"/>
          <w:color w:val="000000" w:themeColor="text1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CB1F60" wp14:editId="65597456">
                <wp:simplePos x="0" y="0"/>
                <wp:positionH relativeFrom="margin">
                  <wp:posOffset>4236085</wp:posOffset>
                </wp:positionH>
                <wp:positionV relativeFrom="paragraph">
                  <wp:posOffset>663575</wp:posOffset>
                </wp:positionV>
                <wp:extent cx="1955800" cy="358140"/>
                <wp:effectExtent l="0" t="0" r="0" b="381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58AB87" w14:textId="77777777" w:rsidR="00726C44" w:rsidRPr="002805D3" w:rsidRDefault="00726C44" w:rsidP="00726C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18"/>
                              </w:rPr>
                            </w:pPr>
                            <w:r w:rsidRPr="002805D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18"/>
                              </w:rPr>
                              <w:t>心土破砕</w:t>
                            </w:r>
                            <w:r w:rsidRPr="002805D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18"/>
                              </w:rPr>
                              <w:t>で排水性向上</w:t>
                            </w:r>
                            <w:r w:rsidRPr="002805D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B1F60" id="正方形/長方形 16" o:spid="_x0000_s1037" style="position:absolute;left:0;text-align:left;margin-left:333.55pt;margin-top:52.25pt;width:154pt;height:28.2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ikbAIAAKcEAAAOAAAAZHJzL2Uyb0RvYy54bWysVM1uEzEQviPxDpbvdLOhadMoSRW1KkKq&#10;2kgt6tnxerMr+Q/byW55D3gAOHNGHHgcKvEWfPZu2qhwQly8M57x/HzfzE5PWyXJVjhfGz2j+cGA&#10;EqG5KWq9ntF3txevxpT4wHTBpNFiRu+Fp6fzly+mjZ2IoamMLIQjCKL9pLEzWoVgJ1nmeSUU8wfG&#10;Cg1jaZxiAapbZ4VjDaIrmQ0Hg6OsMa6wznDhPW7POyOdp/hlKXi4LksvApEzitpCOl06V/HM5lM2&#10;WTtmq5r3ZbB/qEKxWiPpY6hzFhjZuPqPUKrmznhThgNuVGbKsuYi9YBu8sGzbm4qZkXqBeB4+wiT&#10;/39h+dV26UhdgLsjSjRT4Ojh65eHT99//vic/fr4rZMIrICqsX6CFzd26XrNQ4x9t6VT8YuOSJvg&#10;vX+EV7SBcFzmJ6PReAAWOGyvR+P8MOGfPb22zoc3wigShRl1oC+hyraXPiAjXHcuMZk2F7WUiUKp&#10;SYMMw+MUn2GSSskCUimL3rxeU8LkGiPKg0sh997GkOfMV2TLMCXeyLqIzSKZ1DGNSHPUVxAh6JqO&#10;UmhXbYdevsNnZYp7QOpMN2ve8osaCS6ZD0vmMFwAAAsTrnGU0qBq00uUVMZ9+Nt99AfnsFLSYFhR&#10;5fsNc4IS+VZjGk7yQ2BJQlIOR8dDKG7fstq36I06M+g0x2pansToH+ROLJ1Rd9irRcwKE9McuTvs&#10;euUsdEuEzeRisUhumGjLwqW+sTwGj9BFaG/bO+ZsT2nAMFyZ3WCzyTNmO9+O28UmmLJOtEeoO1xB&#10;S1SwDYmgfnPjuu3ryevp/zL/DQAA//8DAFBLAwQUAAYACAAAACEAPRI6vd8AAAALAQAADwAAAGRy&#10;cy9kb3ducmV2LnhtbEyPzU7DMBCE70i8g7VI3KhdRNM2jVMBEkKoB0Shd8d2k4h4HdnOT9+e5QTH&#10;nfk0O1PsZ9ex0YbYepSwXAhgFrU3LdYSvj5f7jbAYlJoVOfRSrjYCPvy+qpQufETftjxmGpGIRhz&#10;JaFJqc85j7qxTsWF7y2Sd/bBqURnqLkJaqJw1/F7ITLuVIv0oVG9fW6s/j4OTsLJn58mpyt8Gy/v&#10;7fB6CFpvDlLe3syPO2DJzukPht/6VB1K6lT5AU1knYQsWy8JJUM8rIARsV2vSKlIycQWeFnw/xvK&#10;HwAAAP//AwBQSwECLQAUAAYACAAAACEAtoM4kv4AAADhAQAAEwAAAAAAAAAAAAAAAAAAAAAAW0Nv&#10;bnRlbnRfVHlwZXNdLnhtbFBLAQItABQABgAIAAAAIQA4/SH/1gAAAJQBAAALAAAAAAAAAAAAAAAA&#10;AC8BAABfcmVscy8ucmVsc1BLAQItABQABgAIAAAAIQAnHqikbAIAAKcEAAAOAAAAAAAAAAAAAAAA&#10;AC4CAABkcnMvZTJvRG9jLnhtbFBLAQItABQABgAIAAAAIQA9Ejq93wAAAAsBAAAPAAAAAAAAAAAA&#10;AAAAAMYEAABkcnMvZG93bnJldi54bWxQSwUGAAAAAAQABADzAAAA0gUAAAAA&#10;" filled="f" stroked="f" strokeweight="1pt">
                <v:textbox>
                  <w:txbxContent>
                    <w:p w14:paraId="5258AB87" w14:textId="77777777" w:rsidR="00726C44" w:rsidRPr="002805D3" w:rsidRDefault="00726C44" w:rsidP="00726C4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18"/>
                        </w:rPr>
                      </w:pPr>
                      <w:r w:rsidRPr="002805D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18"/>
                        </w:rPr>
                        <w:t>心土破砕</w:t>
                      </w:r>
                      <w:r w:rsidRPr="002805D3">
                        <w:rPr>
                          <w:rFonts w:asciiTheme="majorEastAsia" w:eastAsiaTheme="majorEastAsia" w:hAnsiTheme="majorEastAsia"/>
                          <w:b/>
                          <w:bCs/>
                          <w:szCs w:val="18"/>
                        </w:rPr>
                        <w:t>で排水性向上</w:t>
                      </w:r>
                      <w:r w:rsidRPr="002805D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18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F9C2B4" wp14:editId="31D60E9C">
                <wp:simplePos x="0" y="0"/>
                <wp:positionH relativeFrom="column">
                  <wp:posOffset>1963420</wp:posOffset>
                </wp:positionH>
                <wp:positionV relativeFrom="paragraph">
                  <wp:posOffset>684530</wp:posOffset>
                </wp:positionV>
                <wp:extent cx="2433955" cy="35052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350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2F9ABEA" w14:textId="77777777" w:rsidR="0079020F" w:rsidRPr="002805D3" w:rsidRDefault="0079020F" w:rsidP="007902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18"/>
                              </w:rPr>
                            </w:pPr>
                            <w:r w:rsidRPr="002805D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18"/>
                              </w:rPr>
                              <w:t>弾丸暗きょは明きょとつなぐ</w:t>
                            </w:r>
                            <w:r w:rsidR="005A5C0F" w:rsidRPr="002805D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9C2B4" id="正方形/長方形 11" o:spid="_x0000_s1038" style="position:absolute;left:0;text-align:left;margin-left:154.6pt;margin-top:53.9pt;width:191.65pt;height:2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GXbQIAAKcEAAAOAAAAZHJzL2Uyb0RvYy54bWysVMtuEzEU3SPxD5b3dJI0oTRqUkWtipCq&#10;tlKLunY8dmYkv7CdzJT/gA+ga9aIBZ9DJf6CY8+kjQorxMa5nnt9H+ecm6PjViuyET7U1szocG9A&#10;iTDclrVZzej7m7NXbygJkZmSKWvEjN6JQI/nL18cNW4qRrayqhSeIIkJ08bNaBWjmxZF4JXQLOxZ&#10;Jwyc0nrNIq5+VZSeNciuVTEaDF4XjfWl85aLEPD1tHPSec4vpeDxUsogIlEzit5iPn0+l+ks5kds&#10;uvLMVTXv22D/0IVmtUHRx1SnLDKy9vUfqXTNvQ1Wxj1udWGlrLnIM2Ca4eDZNNcVcyLPAnCCe4Qp&#10;/L+0/GJz5UldgrshJYZpcPTw9f7h8/efP74Uvz596ywCL6BqXJjixbW78v0twExzt9Lr9IuJSJvh&#10;vXuEV7SRcHwcjff3DycTSjh8+5PBZJTxL55eOx/iW2E1ScaMetCXUWWb8xBREaHbkFTM2LNaqUyh&#10;MqTBDKODAVjmDEqSikWY2mG2YFaUMLWCRHn0OeXO25TylIWKbBhUEqyqyzQsiimTyoiso76DBEE3&#10;dLJiu2w79EZbfJa2vAOk3nZaC46f1ShwzkK8Yh7iQoNYmHiJQyqLrm1vUVJZ//Fv31M8OIeXkgZi&#10;RZcf1swLStQ7AzUcDsfjpO58GU8OACzxu57lrses9YnFpCAc3WUzxUe1NaW3+hZ7tUhV4WKGo3aH&#10;XX85id0SYTO5WCxyGBTtWDw3146n5Am6BO1Ne8u86ymNEMOF3QqbTZ8x28V23C7W0co6056g7nAF&#10;LemCbcgE9Zub1m33nqOe/l/mvwEAAP//AwBQSwMEFAAGAAgAAAAhAIBuKCrfAAAACwEAAA8AAABk&#10;cnMvZG93bnJldi54bWxMj81OwzAQhO9IvIO1SNyoTSpCG+JUgIQQ6qGiwN2x3SQiXke289O3ZznB&#10;cWc+zc6Uu8X1bLIhdh4l3K4EMIvamw4bCZ8fLzcbYDEpNKr3aCWcbYRddXlRqsL4Gd/tdEwNoxCM&#10;hZLQpjQUnEfdWqfiyg8WyTv54FSiMzTcBDVTuOt5JkTOneqQPrRqsM+t1d/H0Un48qen2eka36bz&#10;oRtf90HrzV7K66vl8QFYskv6g+G3PlWHijrVfkQTWS9hLbYZoWSIe9pARL7N7oDVpORrAbwq+f8N&#10;1Q8AAAD//wMAUEsBAi0AFAAGAAgAAAAhALaDOJL+AAAA4QEAABMAAAAAAAAAAAAAAAAAAAAAAFtD&#10;b250ZW50X1R5cGVzXS54bWxQSwECLQAUAAYACAAAACEAOP0h/9YAAACUAQAACwAAAAAAAAAAAAAA&#10;AAAvAQAAX3JlbHMvLnJlbHNQSwECLQAUAAYACAAAACEAH7Fhl20CAACnBAAADgAAAAAAAAAAAAAA&#10;AAAuAgAAZHJzL2Uyb0RvYy54bWxQSwECLQAUAAYACAAAACEAgG4oKt8AAAALAQAADwAAAAAAAAAA&#10;AAAAAADHBAAAZHJzL2Rvd25yZXYueG1sUEsFBgAAAAAEAAQA8wAAANMFAAAAAA==&#10;" filled="f" stroked="f" strokeweight="1pt">
                <v:textbox>
                  <w:txbxContent>
                    <w:p w14:paraId="12F9ABEA" w14:textId="77777777" w:rsidR="0079020F" w:rsidRPr="002805D3" w:rsidRDefault="0079020F" w:rsidP="0079020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18"/>
                        </w:rPr>
                      </w:pPr>
                      <w:r w:rsidRPr="002805D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18"/>
                        </w:rPr>
                        <w:t>弾丸暗きょは明きょとつなぐ</w:t>
                      </w:r>
                      <w:r w:rsidR="005A5C0F" w:rsidRPr="002805D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18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E70BEB" wp14:editId="47D69E93">
                <wp:simplePos x="0" y="0"/>
                <wp:positionH relativeFrom="column">
                  <wp:posOffset>-145415</wp:posOffset>
                </wp:positionH>
                <wp:positionV relativeFrom="paragraph">
                  <wp:posOffset>681355</wp:posOffset>
                </wp:positionV>
                <wp:extent cx="2306955" cy="341630"/>
                <wp:effectExtent l="0" t="0" r="0" b="12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341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A4200B" w14:textId="77777777" w:rsidR="0079020F" w:rsidRPr="002805D3" w:rsidRDefault="0079020F" w:rsidP="005A5C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18"/>
                              </w:rPr>
                            </w:pPr>
                            <w:r w:rsidRPr="002805D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18"/>
                              </w:rPr>
                              <w:t>つなぎ目はしっかりつなぐ</w:t>
                            </w:r>
                            <w:r w:rsidR="005A5C0F" w:rsidRPr="002805D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70BEB" id="正方形/長方形 10" o:spid="_x0000_s1039" style="position:absolute;left:0;text-align:left;margin-left:-11.45pt;margin-top:53.65pt;width:181.65pt;height:26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aDbQIAAKcEAAAOAAAAZHJzL2Uyb0RvYy54bWysVEtuFDEQ3SNxB8t70vNLQkaZiUaJgpCi&#10;JFKCsva47emW/MP2THe4BxwA1qwRC45DJG7Bs7snGQVWiI27ylWuz6tXfXzSakU2wofamhkd7g0o&#10;EYbbsjarGX13e/7qNSUhMlMyZY2Y0XsR6Mn85Yvjxk3FyFZWlcITBDFh2rgZrWJ006IIvBKahT3r&#10;hIFRWq9ZhOpXRelZg+haFaPB4KBorC+dt1yEgNuzzkjnOb6UgscrKYOIRM0oaov59PlcprOYH7Pp&#10;yjNX1bwvg/1DFZrVBkkfQ52xyMja13+E0jX3NlgZ97jVhZWy5iL3gG6Gg2fd3FTMidwLwAnuEabw&#10;/8Lyy821J3WJ2QEewzRm9PD1y8On7z9/fC5+ffzWSQRWQNW4MMWLG3ftey1ATH230uv0RUekzfDe&#10;P8Ir2kg4LkfjwcHR/j4lHLbxZHgwzkGLp9fOh/hGWE2SMKMe48uoss1FiMgI161LSmbsea1UHqEy&#10;pEEPo8MB2uAMTJKKRYjaobdgVpQwtQJFefQ55M7bFPKMhYpsGFgSrKrL1CySKZPSiMyjvoIEQdd0&#10;kmK7bDv0xlt8lra8B6TedlwLjp/XSHDBQrxmHuRCgViYeIVDKouqbS9RUln/4W/3yR8zh5WSBmRF&#10;le/XzAtK1FsDNhwNJ5PE7qxM9g9HUPyuZblrMWt9atHpEKvpeBaTf1RbUXqr77BXi5QVJmY4cnfY&#10;9cpp7JYIm8nFYpHdwGjH4oW5cTwFT9AlaG/bO+ZdP9IIMlzaLbHZ9NlkO99utot1tLLOY09Qd7hi&#10;LEnBNuQB9Zub1m1Xz15P/5f5bwAAAP//AwBQSwMEFAAGAAgAAAAhADrPyO/gAAAACwEAAA8AAABk&#10;cnMvZG93bnJldi54bWxMj8tOwzAQRfdI/IM1SOxaO2lV2hCnAiSEUBcVhe4d200i4nEUO4/+PcMK&#10;ljP36M6ZfD+7lo22D41HCclSALOovWmwkvD1+brYAgtRoVGtRyvhagPsi9ubXGXGT/hhx1OsGJVg&#10;yJSEOsYu4zzo2joVlr6zSNnF905FGvuKm15NVO5angqx4U41SBdq1dmX2urv0+AknP3leXK6xPfx&#10;emyGt0Ov9fYg5f3d/PQILNo5/sHwq0/qUJBT6Qc0gbUSFmm6I5QC8bACRsRqLdbAStpskgR4kfP/&#10;PxQ/AAAA//8DAFBLAQItABQABgAIAAAAIQC2gziS/gAAAOEBAAATAAAAAAAAAAAAAAAAAAAAAABb&#10;Q29udGVudF9UeXBlc10ueG1sUEsBAi0AFAAGAAgAAAAhADj9If/WAAAAlAEAAAsAAAAAAAAAAAAA&#10;AAAALwEAAF9yZWxzLy5yZWxzUEsBAi0AFAAGAAgAAAAhAFajJoNtAgAApwQAAA4AAAAAAAAAAAAA&#10;AAAALgIAAGRycy9lMm9Eb2MueG1sUEsBAi0AFAAGAAgAAAAhADrPyO/gAAAACwEAAA8AAAAAAAAA&#10;AAAAAAAAxwQAAGRycy9kb3ducmV2LnhtbFBLBQYAAAAABAAEAPMAAADUBQAAAAA=&#10;" filled="f" stroked="f" strokeweight="1pt">
                <v:textbox>
                  <w:txbxContent>
                    <w:p w14:paraId="60A4200B" w14:textId="77777777" w:rsidR="0079020F" w:rsidRPr="002805D3" w:rsidRDefault="0079020F" w:rsidP="005A5C0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18"/>
                        </w:rPr>
                      </w:pPr>
                      <w:r w:rsidRPr="002805D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18"/>
                        </w:rPr>
                        <w:t>つなぎ目はしっかりつなぐ</w:t>
                      </w:r>
                      <w:r w:rsidR="005A5C0F" w:rsidRPr="002805D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18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A64019" w:rsidRPr="00156CB3" w:rsidSect="000B7FED">
      <w:type w:val="nextColumn"/>
      <w:pgSz w:w="11905" w:h="16837" w:code="9"/>
      <w:pgMar w:top="1134" w:right="1077" w:bottom="992" w:left="1077" w:header="720" w:footer="60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AB04" w14:textId="77777777" w:rsidR="005B563E" w:rsidRDefault="005B563E" w:rsidP="002C16F0">
      <w:pPr>
        <w:spacing w:line="240" w:lineRule="auto"/>
      </w:pPr>
      <w:r>
        <w:separator/>
      </w:r>
    </w:p>
  </w:endnote>
  <w:endnote w:type="continuationSeparator" w:id="0">
    <w:p w14:paraId="6E341A28" w14:textId="77777777" w:rsidR="005B563E" w:rsidRDefault="005B563E" w:rsidP="002C1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0BBD" w14:textId="77777777" w:rsidR="005B563E" w:rsidRDefault="005B563E" w:rsidP="002C16F0">
      <w:pPr>
        <w:spacing w:line="240" w:lineRule="auto"/>
      </w:pPr>
      <w:r>
        <w:separator/>
      </w:r>
    </w:p>
  </w:footnote>
  <w:footnote w:type="continuationSeparator" w:id="0">
    <w:p w14:paraId="0DC626FE" w14:textId="77777777" w:rsidR="005B563E" w:rsidRDefault="005B563E" w:rsidP="002C1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DCC"/>
    <w:multiLevelType w:val="hybridMultilevel"/>
    <w:tmpl w:val="94003BDC"/>
    <w:lvl w:ilvl="0" w:tplc="6E204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D94A56"/>
    <w:multiLevelType w:val="hybridMultilevel"/>
    <w:tmpl w:val="1A36ED1A"/>
    <w:lvl w:ilvl="0" w:tplc="655CF70C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724742"/>
    <w:multiLevelType w:val="hybridMultilevel"/>
    <w:tmpl w:val="3D2C3132"/>
    <w:lvl w:ilvl="0" w:tplc="EDC68CF0">
      <w:start w:val="1"/>
      <w:numFmt w:val="decimalFullWidth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15B17"/>
    <w:multiLevelType w:val="hybridMultilevel"/>
    <w:tmpl w:val="AD1C9198"/>
    <w:lvl w:ilvl="0" w:tplc="3E56C83E">
      <w:start w:val="1"/>
      <w:numFmt w:val="decimalFullWidth"/>
      <w:lvlText w:val="%1．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F6C1A"/>
    <w:multiLevelType w:val="hybridMultilevel"/>
    <w:tmpl w:val="78CA60A6"/>
    <w:lvl w:ilvl="0" w:tplc="3EB622D4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5AB5795"/>
    <w:multiLevelType w:val="hybridMultilevel"/>
    <w:tmpl w:val="4C6ADDEC"/>
    <w:lvl w:ilvl="0" w:tplc="5B02F352">
      <w:start w:val="1"/>
      <w:numFmt w:val="decimalFullWidth"/>
      <w:lvlText w:val="%1．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D048BF"/>
    <w:multiLevelType w:val="hybridMultilevel"/>
    <w:tmpl w:val="FD6CBDD8"/>
    <w:lvl w:ilvl="0" w:tplc="8FBA4232">
      <w:numFmt w:val="bullet"/>
      <w:lvlText w:val="＊"/>
      <w:lvlJc w:val="left"/>
      <w:pPr>
        <w:ind w:left="7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hyphenationZone w:val="0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B3"/>
    <w:rsid w:val="00000EB5"/>
    <w:rsid w:val="00010425"/>
    <w:rsid w:val="0001725F"/>
    <w:rsid w:val="000179FE"/>
    <w:rsid w:val="00024A16"/>
    <w:rsid w:val="000361FB"/>
    <w:rsid w:val="0004057A"/>
    <w:rsid w:val="0004355D"/>
    <w:rsid w:val="00045DA4"/>
    <w:rsid w:val="00047D9A"/>
    <w:rsid w:val="000550A2"/>
    <w:rsid w:val="00061552"/>
    <w:rsid w:val="00064986"/>
    <w:rsid w:val="0007011D"/>
    <w:rsid w:val="000A2858"/>
    <w:rsid w:val="000A4EAD"/>
    <w:rsid w:val="000A6A8B"/>
    <w:rsid w:val="000B0889"/>
    <w:rsid w:val="000B39E9"/>
    <w:rsid w:val="000B6858"/>
    <w:rsid w:val="000B7FED"/>
    <w:rsid w:val="000C22B7"/>
    <w:rsid w:val="000C71B6"/>
    <w:rsid w:val="000D1348"/>
    <w:rsid w:val="000D1C03"/>
    <w:rsid w:val="000D4FE6"/>
    <w:rsid w:val="000D5577"/>
    <w:rsid w:val="000F2BD5"/>
    <w:rsid w:val="000F2DB5"/>
    <w:rsid w:val="00105BF9"/>
    <w:rsid w:val="001118B2"/>
    <w:rsid w:val="001145E8"/>
    <w:rsid w:val="001273D2"/>
    <w:rsid w:val="00137D47"/>
    <w:rsid w:val="00140995"/>
    <w:rsid w:val="001457CC"/>
    <w:rsid w:val="00150A0C"/>
    <w:rsid w:val="00156CB3"/>
    <w:rsid w:val="001610F0"/>
    <w:rsid w:val="00164184"/>
    <w:rsid w:val="00166921"/>
    <w:rsid w:val="001724BF"/>
    <w:rsid w:val="00173527"/>
    <w:rsid w:val="0018201C"/>
    <w:rsid w:val="00187198"/>
    <w:rsid w:val="00193784"/>
    <w:rsid w:val="00193B96"/>
    <w:rsid w:val="001A4643"/>
    <w:rsid w:val="001A4D48"/>
    <w:rsid w:val="001A6BA2"/>
    <w:rsid w:val="001B1327"/>
    <w:rsid w:val="001C22BF"/>
    <w:rsid w:val="001C40F2"/>
    <w:rsid w:val="001D085A"/>
    <w:rsid w:val="001D67EB"/>
    <w:rsid w:val="001E6559"/>
    <w:rsid w:val="001F202C"/>
    <w:rsid w:val="001F7C4A"/>
    <w:rsid w:val="002059EC"/>
    <w:rsid w:val="002158F5"/>
    <w:rsid w:val="00225F6D"/>
    <w:rsid w:val="00226033"/>
    <w:rsid w:val="0023215B"/>
    <w:rsid w:val="00232AD7"/>
    <w:rsid w:val="00233F11"/>
    <w:rsid w:val="00255A1C"/>
    <w:rsid w:val="00263C07"/>
    <w:rsid w:val="00276C10"/>
    <w:rsid w:val="002805D3"/>
    <w:rsid w:val="002821E9"/>
    <w:rsid w:val="002837EC"/>
    <w:rsid w:val="002844A0"/>
    <w:rsid w:val="002931A7"/>
    <w:rsid w:val="00297CF2"/>
    <w:rsid w:val="002A58F7"/>
    <w:rsid w:val="002B597F"/>
    <w:rsid w:val="002C16F0"/>
    <w:rsid w:val="002C7E8E"/>
    <w:rsid w:val="002E03D7"/>
    <w:rsid w:val="002E553A"/>
    <w:rsid w:val="003204EB"/>
    <w:rsid w:val="00321192"/>
    <w:rsid w:val="0032289A"/>
    <w:rsid w:val="00324D9F"/>
    <w:rsid w:val="003251A8"/>
    <w:rsid w:val="003355BF"/>
    <w:rsid w:val="00340670"/>
    <w:rsid w:val="00344068"/>
    <w:rsid w:val="00346746"/>
    <w:rsid w:val="00354C8D"/>
    <w:rsid w:val="00367B03"/>
    <w:rsid w:val="0038107E"/>
    <w:rsid w:val="00382095"/>
    <w:rsid w:val="00383720"/>
    <w:rsid w:val="00385670"/>
    <w:rsid w:val="00393372"/>
    <w:rsid w:val="003A18D9"/>
    <w:rsid w:val="003A6B36"/>
    <w:rsid w:val="003C59C2"/>
    <w:rsid w:val="003C6974"/>
    <w:rsid w:val="003E109B"/>
    <w:rsid w:val="003E212C"/>
    <w:rsid w:val="003E2F73"/>
    <w:rsid w:val="003E4F47"/>
    <w:rsid w:val="003F2E5B"/>
    <w:rsid w:val="003F36E6"/>
    <w:rsid w:val="00402214"/>
    <w:rsid w:val="00405465"/>
    <w:rsid w:val="00412545"/>
    <w:rsid w:val="00413EF5"/>
    <w:rsid w:val="00421167"/>
    <w:rsid w:val="0043084E"/>
    <w:rsid w:val="004320D3"/>
    <w:rsid w:val="00436066"/>
    <w:rsid w:val="00440A1F"/>
    <w:rsid w:val="00453FD9"/>
    <w:rsid w:val="00456975"/>
    <w:rsid w:val="0046002C"/>
    <w:rsid w:val="00461EEE"/>
    <w:rsid w:val="00466BBF"/>
    <w:rsid w:val="004802A8"/>
    <w:rsid w:val="0048274E"/>
    <w:rsid w:val="004832F3"/>
    <w:rsid w:val="00484A67"/>
    <w:rsid w:val="0048671F"/>
    <w:rsid w:val="00496770"/>
    <w:rsid w:val="004A2B5C"/>
    <w:rsid w:val="004A4478"/>
    <w:rsid w:val="004B6814"/>
    <w:rsid w:val="004D340E"/>
    <w:rsid w:val="004E32E5"/>
    <w:rsid w:val="005000E5"/>
    <w:rsid w:val="0050247B"/>
    <w:rsid w:val="00510EB4"/>
    <w:rsid w:val="00515F81"/>
    <w:rsid w:val="0052561B"/>
    <w:rsid w:val="0052741B"/>
    <w:rsid w:val="00533874"/>
    <w:rsid w:val="005366DB"/>
    <w:rsid w:val="005449A1"/>
    <w:rsid w:val="005474DD"/>
    <w:rsid w:val="00547553"/>
    <w:rsid w:val="005505A8"/>
    <w:rsid w:val="00560A86"/>
    <w:rsid w:val="00563E7A"/>
    <w:rsid w:val="00566447"/>
    <w:rsid w:val="00567A15"/>
    <w:rsid w:val="0057037B"/>
    <w:rsid w:val="00575795"/>
    <w:rsid w:val="00577AD5"/>
    <w:rsid w:val="0058230B"/>
    <w:rsid w:val="00592409"/>
    <w:rsid w:val="00593E24"/>
    <w:rsid w:val="00595200"/>
    <w:rsid w:val="00595915"/>
    <w:rsid w:val="00597A3E"/>
    <w:rsid w:val="005A0E74"/>
    <w:rsid w:val="005A5C0F"/>
    <w:rsid w:val="005A6AF6"/>
    <w:rsid w:val="005B1105"/>
    <w:rsid w:val="005B563E"/>
    <w:rsid w:val="005C1DEF"/>
    <w:rsid w:val="005D46CE"/>
    <w:rsid w:val="005E0195"/>
    <w:rsid w:val="005E1D59"/>
    <w:rsid w:val="005E46E1"/>
    <w:rsid w:val="005E4AE7"/>
    <w:rsid w:val="0061569E"/>
    <w:rsid w:val="00617077"/>
    <w:rsid w:val="00621384"/>
    <w:rsid w:val="00627F62"/>
    <w:rsid w:val="00641019"/>
    <w:rsid w:val="00641FCA"/>
    <w:rsid w:val="00646349"/>
    <w:rsid w:val="006705E2"/>
    <w:rsid w:val="00676A4F"/>
    <w:rsid w:val="006778C0"/>
    <w:rsid w:val="006821FD"/>
    <w:rsid w:val="00686677"/>
    <w:rsid w:val="00687454"/>
    <w:rsid w:val="00692691"/>
    <w:rsid w:val="006B3BEB"/>
    <w:rsid w:val="006B792A"/>
    <w:rsid w:val="006C190A"/>
    <w:rsid w:val="006C5174"/>
    <w:rsid w:val="006D06B1"/>
    <w:rsid w:val="006D7336"/>
    <w:rsid w:val="006E04D6"/>
    <w:rsid w:val="006E3ECD"/>
    <w:rsid w:val="006F1881"/>
    <w:rsid w:val="007145A3"/>
    <w:rsid w:val="0071534F"/>
    <w:rsid w:val="00721EBD"/>
    <w:rsid w:val="007266BE"/>
    <w:rsid w:val="00726931"/>
    <w:rsid w:val="00726C44"/>
    <w:rsid w:val="00727C3D"/>
    <w:rsid w:val="00735546"/>
    <w:rsid w:val="007446E7"/>
    <w:rsid w:val="00744FED"/>
    <w:rsid w:val="00752819"/>
    <w:rsid w:val="00761540"/>
    <w:rsid w:val="00764530"/>
    <w:rsid w:val="00773D1B"/>
    <w:rsid w:val="0077756C"/>
    <w:rsid w:val="00777E40"/>
    <w:rsid w:val="00786C82"/>
    <w:rsid w:val="0079020F"/>
    <w:rsid w:val="007934DD"/>
    <w:rsid w:val="007A21AC"/>
    <w:rsid w:val="007C251B"/>
    <w:rsid w:val="007C270C"/>
    <w:rsid w:val="007C3253"/>
    <w:rsid w:val="007C48AF"/>
    <w:rsid w:val="007C732A"/>
    <w:rsid w:val="007C7841"/>
    <w:rsid w:val="007E1E15"/>
    <w:rsid w:val="007E4EAF"/>
    <w:rsid w:val="007F007F"/>
    <w:rsid w:val="007F1AB0"/>
    <w:rsid w:val="007F7E0E"/>
    <w:rsid w:val="008058AD"/>
    <w:rsid w:val="00806299"/>
    <w:rsid w:val="0081192D"/>
    <w:rsid w:val="008128C3"/>
    <w:rsid w:val="00820F67"/>
    <w:rsid w:val="00822685"/>
    <w:rsid w:val="00826E6F"/>
    <w:rsid w:val="0083573A"/>
    <w:rsid w:val="0084730D"/>
    <w:rsid w:val="00847747"/>
    <w:rsid w:val="008500E7"/>
    <w:rsid w:val="00856F81"/>
    <w:rsid w:val="0085787F"/>
    <w:rsid w:val="0086607C"/>
    <w:rsid w:val="00875160"/>
    <w:rsid w:val="00884EB0"/>
    <w:rsid w:val="00885036"/>
    <w:rsid w:val="008A6450"/>
    <w:rsid w:val="008D48D3"/>
    <w:rsid w:val="008E2059"/>
    <w:rsid w:val="008E24B1"/>
    <w:rsid w:val="008F4845"/>
    <w:rsid w:val="00900823"/>
    <w:rsid w:val="009151B1"/>
    <w:rsid w:val="00921F26"/>
    <w:rsid w:val="0092461B"/>
    <w:rsid w:val="00925386"/>
    <w:rsid w:val="00934D5E"/>
    <w:rsid w:val="00937B9D"/>
    <w:rsid w:val="009644CE"/>
    <w:rsid w:val="009710E6"/>
    <w:rsid w:val="00973B91"/>
    <w:rsid w:val="00974881"/>
    <w:rsid w:val="009907B2"/>
    <w:rsid w:val="00997CC7"/>
    <w:rsid w:val="009A4C52"/>
    <w:rsid w:val="009A74F4"/>
    <w:rsid w:val="009A789A"/>
    <w:rsid w:val="009A7EF0"/>
    <w:rsid w:val="009B5E07"/>
    <w:rsid w:val="009C0569"/>
    <w:rsid w:val="009C49DC"/>
    <w:rsid w:val="009D7AB7"/>
    <w:rsid w:val="009D7FEB"/>
    <w:rsid w:val="009E0213"/>
    <w:rsid w:val="009E0DE8"/>
    <w:rsid w:val="00A04CA9"/>
    <w:rsid w:val="00A26731"/>
    <w:rsid w:val="00A3213A"/>
    <w:rsid w:val="00A60327"/>
    <w:rsid w:val="00A64019"/>
    <w:rsid w:val="00A654E2"/>
    <w:rsid w:val="00A815D2"/>
    <w:rsid w:val="00A857E2"/>
    <w:rsid w:val="00AA111F"/>
    <w:rsid w:val="00AA3DF3"/>
    <w:rsid w:val="00AA51E0"/>
    <w:rsid w:val="00AA54C6"/>
    <w:rsid w:val="00AB0A85"/>
    <w:rsid w:val="00AC0824"/>
    <w:rsid w:val="00AC4204"/>
    <w:rsid w:val="00AD2CAA"/>
    <w:rsid w:val="00AD3817"/>
    <w:rsid w:val="00AD4412"/>
    <w:rsid w:val="00AD6361"/>
    <w:rsid w:val="00AE1105"/>
    <w:rsid w:val="00AE22E6"/>
    <w:rsid w:val="00AF2A9F"/>
    <w:rsid w:val="00AF5B8A"/>
    <w:rsid w:val="00AF6A0F"/>
    <w:rsid w:val="00AF6A68"/>
    <w:rsid w:val="00B00FD7"/>
    <w:rsid w:val="00B2095B"/>
    <w:rsid w:val="00B30FB3"/>
    <w:rsid w:val="00B3433A"/>
    <w:rsid w:val="00B36902"/>
    <w:rsid w:val="00B478BB"/>
    <w:rsid w:val="00B51FB8"/>
    <w:rsid w:val="00B55857"/>
    <w:rsid w:val="00B60857"/>
    <w:rsid w:val="00B71C9B"/>
    <w:rsid w:val="00B75B81"/>
    <w:rsid w:val="00B84605"/>
    <w:rsid w:val="00B85D84"/>
    <w:rsid w:val="00B910ED"/>
    <w:rsid w:val="00B931A3"/>
    <w:rsid w:val="00B9750C"/>
    <w:rsid w:val="00BA7A48"/>
    <w:rsid w:val="00BB2149"/>
    <w:rsid w:val="00BC0A64"/>
    <w:rsid w:val="00BD6DD0"/>
    <w:rsid w:val="00BE1372"/>
    <w:rsid w:val="00BE324C"/>
    <w:rsid w:val="00BE329B"/>
    <w:rsid w:val="00BE573F"/>
    <w:rsid w:val="00BE6F10"/>
    <w:rsid w:val="00BF4F8F"/>
    <w:rsid w:val="00BF4FB0"/>
    <w:rsid w:val="00C064D7"/>
    <w:rsid w:val="00C23807"/>
    <w:rsid w:val="00C240A5"/>
    <w:rsid w:val="00C35366"/>
    <w:rsid w:val="00C37EEB"/>
    <w:rsid w:val="00C37FBD"/>
    <w:rsid w:val="00C4085F"/>
    <w:rsid w:val="00C44482"/>
    <w:rsid w:val="00C52C3B"/>
    <w:rsid w:val="00C53CD1"/>
    <w:rsid w:val="00C54BC4"/>
    <w:rsid w:val="00C5673D"/>
    <w:rsid w:val="00C62FFC"/>
    <w:rsid w:val="00C700FC"/>
    <w:rsid w:val="00C748C6"/>
    <w:rsid w:val="00CA0B78"/>
    <w:rsid w:val="00CA1CB4"/>
    <w:rsid w:val="00CB2761"/>
    <w:rsid w:val="00CB7F64"/>
    <w:rsid w:val="00CC37EF"/>
    <w:rsid w:val="00CC6FB6"/>
    <w:rsid w:val="00CE00C7"/>
    <w:rsid w:val="00CE21A0"/>
    <w:rsid w:val="00CE2802"/>
    <w:rsid w:val="00CE7447"/>
    <w:rsid w:val="00D01EF7"/>
    <w:rsid w:val="00D02136"/>
    <w:rsid w:val="00D0338C"/>
    <w:rsid w:val="00D04307"/>
    <w:rsid w:val="00D124F7"/>
    <w:rsid w:val="00D12A4B"/>
    <w:rsid w:val="00D35D89"/>
    <w:rsid w:val="00D43290"/>
    <w:rsid w:val="00D4668D"/>
    <w:rsid w:val="00D56715"/>
    <w:rsid w:val="00D568FE"/>
    <w:rsid w:val="00D6068D"/>
    <w:rsid w:val="00D6712D"/>
    <w:rsid w:val="00D75025"/>
    <w:rsid w:val="00D759EF"/>
    <w:rsid w:val="00D83985"/>
    <w:rsid w:val="00D90419"/>
    <w:rsid w:val="00D91207"/>
    <w:rsid w:val="00D93A03"/>
    <w:rsid w:val="00D9637D"/>
    <w:rsid w:val="00D97091"/>
    <w:rsid w:val="00DA5457"/>
    <w:rsid w:val="00DB0AFE"/>
    <w:rsid w:val="00DC35BB"/>
    <w:rsid w:val="00DC381D"/>
    <w:rsid w:val="00DC7998"/>
    <w:rsid w:val="00DD29D5"/>
    <w:rsid w:val="00DE4F8D"/>
    <w:rsid w:val="00DE664D"/>
    <w:rsid w:val="00DE6C22"/>
    <w:rsid w:val="00DF1B73"/>
    <w:rsid w:val="00E007BE"/>
    <w:rsid w:val="00E01110"/>
    <w:rsid w:val="00E02D40"/>
    <w:rsid w:val="00E07D51"/>
    <w:rsid w:val="00E11CA7"/>
    <w:rsid w:val="00E252C0"/>
    <w:rsid w:val="00E302F6"/>
    <w:rsid w:val="00E30D32"/>
    <w:rsid w:val="00E46E42"/>
    <w:rsid w:val="00E5194D"/>
    <w:rsid w:val="00E67FDA"/>
    <w:rsid w:val="00E72FE6"/>
    <w:rsid w:val="00E75794"/>
    <w:rsid w:val="00E81A04"/>
    <w:rsid w:val="00E8456D"/>
    <w:rsid w:val="00E912AD"/>
    <w:rsid w:val="00E97C68"/>
    <w:rsid w:val="00EA1DD5"/>
    <w:rsid w:val="00EA2883"/>
    <w:rsid w:val="00EA4B25"/>
    <w:rsid w:val="00EA604D"/>
    <w:rsid w:val="00EC0D6D"/>
    <w:rsid w:val="00EC4D3F"/>
    <w:rsid w:val="00ED1DD6"/>
    <w:rsid w:val="00ED63D1"/>
    <w:rsid w:val="00EE2262"/>
    <w:rsid w:val="00EE6868"/>
    <w:rsid w:val="00F02AAC"/>
    <w:rsid w:val="00F04930"/>
    <w:rsid w:val="00F14FEF"/>
    <w:rsid w:val="00F202CC"/>
    <w:rsid w:val="00F22BE4"/>
    <w:rsid w:val="00F243AB"/>
    <w:rsid w:val="00F2723F"/>
    <w:rsid w:val="00F30BA1"/>
    <w:rsid w:val="00F476B7"/>
    <w:rsid w:val="00F50297"/>
    <w:rsid w:val="00F60057"/>
    <w:rsid w:val="00F71770"/>
    <w:rsid w:val="00F72F59"/>
    <w:rsid w:val="00F81D72"/>
    <w:rsid w:val="00F9515B"/>
    <w:rsid w:val="00FA507B"/>
    <w:rsid w:val="00FA7E47"/>
    <w:rsid w:val="00FB3AD6"/>
    <w:rsid w:val="00FB3C64"/>
    <w:rsid w:val="00FB7F7B"/>
    <w:rsid w:val="00FC12D1"/>
    <w:rsid w:val="00FC2757"/>
    <w:rsid w:val="00FE4703"/>
    <w:rsid w:val="00FF456B"/>
    <w:rsid w:val="00FF74BC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48EA7D"/>
  <w15:docId w15:val="{974FFE5C-1759-44AA-96A3-68CBA4A5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C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C1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6F0"/>
    <w:rPr>
      <w:sz w:val="24"/>
      <w:szCs w:val="24"/>
    </w:rPr>
  </w:style>
  <w:style w:type="paragraph" w:styleId="a6">
    <w:name w:val="footer"/>
    <w:basedOn w:val="a"/>
    <w:link w:val="a7"/>
    <w:rsid w:val="002C1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6F0"/>
    <w:rPr>
      <w:sz w:val="24"/>
      <w:szCs w:val="24"/>
    </w:rPr>
  </w:style>
  <w:style w:type="table" w:styleId="a8">
    <w:name w:val="Table Grid"/>
    <w:basedOn w:val="a1"/>
    <w:rsid w:val="000A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D97091"/>
    <w:rPr>
      <w:color w:val="0000FF"/>
      <w:u w:val="single"/>
    </w:rPr>
  </w:style>
  <w:style w:type="paragraph" w:styleId="aa">
    <w:name w:val="Date"/>
    <w:basedOn w:val="a"/>
    <w:next w:val="a"/>
    <w:link w:val="ab"/>
    <w:rsid w:val="00D97091"/>
  </w:style>
  <w:style w:type="character" w:customStyle="1" w:styleId="ab">
    <w:name w:val="日付 (文字)"/>
    <w:link w:val="aa"/>
    <w:rsid w:val="00D97091"/>
    <w:rPr>
      <w:sz w:val="24"/>
      <w:szCs w:val="24"/>
    </w:rPr>
  </w:style>
  <w:style w:type="character" w:styleId="ac">
    <w:name w:val="Strong"/>
    <w:uiPriority w:val="22"/>
    <w:qFormat/>
    <w:rsid w:val="00D97091"/>
    <w:rPr>
      <w:b/>
      <w:bCs/>
    </w:rPr>
  </w:style>
  <w:style w:type="paragraph" w:styleId="ad">
    <w:name w:val="List Paragraph"/>
    <w:basedOn w:val="a"/>
    <w:uiPriority w:val="34"/>
    <w:qFormat/>
    <w:rsid w:val="00B71C9B"/>
    <w:pPr>
      <w:ind w:leftChars="400" w:left="840"/>
    </w:pPr>
  </w:style>
  <w:style w:type="paragraph" w:customStyle="1" w:styleId="sfcinfosubtitle1">
    <w:name w:val="sfc_infosubtitle1"/>
    <w:basedOn w:val="a"/>
    <w:rsid w:val="004B6814"/>
    <w:pPr>
      <w:widowControl/>
      <w:autoSpaceDE/>
      <w:autoSpaceDN/>
      <w:spacing w:before="144" w:after="150" w:line="240" w:lineRule="auto"/>
      <w:ind w:right="1920"/>
      <w:jc w:val="center"/>
    </w:pPr>
    <w:rPr>
      <w:rFonts w:ascii="ＭＳ Ｐゴシック" w:eastAsia="ＭＳ Ｐゴシック" w:hAnsi="ＭＳ Ｐゴシック" w:cs="ＭＳ Ｐゴシック"/>
      <w:b/>
      <w:bCs/>
      <w:color w:val="505050"/>
      <w:sz w:val="22"/>
      <w:szCs w:val="22"/>
    </w:rPr>
  </w:style>
  <w:style w:type="paragraph" w:customStyle="1" w:styleId="sfcinfos1">
    <w:name w:val="sfc_infos1"/>
    <w:basedOn w:val="a"/>
    <w:rsid w:val="004B6814"/>
    <w:pPr>
      <w:widowControl/>
      <w:autoSpaceDE/>
      <w:autoSpaceDN/>
      <w:spacing w:before="15" w:after="144" w:line="312" w:lineRule="atLeast"/>
      <w:jc w:val="left"/>
    </w:pPr>
    <w:rPr>
      <w:rFonts w:ascii="ＭＳ Ｐゴシック" w:eastAsia="ＭＳ Ｐゴシック" w:hAnsi="ＭＳ Ｐゴシック" w:cs="ＭＳ Ｐゴシック"/>
      <w:color w:val="505050"/>
    </w:rPr>
  </w:style>
  <w:style w:type="character" w:styleId="ae">
    <w:name w:val="annotation reference"/>
    <w:basedOn w:val="a0"/>
    <w:semiHidden/>
    <w:unhideWhenUsed/>
    <w:rsid w:val="00263C0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63C07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63C07"/>
    <w:rPr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63C07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63C0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9220-6E68-4337-86BE-1E75B6D2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516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麦　作　情　報 （実肥、防除編）</vt:lpstr>
      <vt:lpstr>麦　作　情　報 （実肥、防除編）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麦　作　情　報 （実肥、防除編）</dc:title>
  <dc:subject/>
  <dc:creator>滋賀県</dc:creator>
  <cp:keywords/>
  <dc:description/>
  <cp:lastModifiedBy>椎木　咲帆</cp:lastModifiedBy>
  <cp:revision>20</cp:revision>
  <cp:lastPrinted>2023-09-28T09:51:00Z</cp:lastPrinted>
  <dcterms:created xsi:type="dcterms:W3CDTF">2023-09-08T05:02:00Z</dcterms:created>
  <dcterms:modified xsi:type="dcterms:W3CDTF">2024-09-25T06:08:00Z</dcterms:modified>
</cp:coreProperties>
</file>