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3A" w:rsidRPr="00574CB5" w:rsidRDefault="0059223A" w:rsidP="0059223A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Ｐゴシック"/>
          <w:noProof/>
          <w:spacing w:val="-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A2C0B" wp14:editId="33B874B8">
                <wp:simplePos x="0" y="0"/>
                <wp:positionH relativeFrom="column">
                  <wp:posOffset>4859326</wp:posOffset>
                </wp:positionH>
                <wp:positionV relativeFrom="paragraph">
                  <wp:posOffset>-6772</wp:posOffset>
                </wp:positionV>
                <wp:extent cx="1080000" cy="288000"/>
                <wp:effectExtent l="0" t="0" r="25400" b="17145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23A" w:rsidRPr="00A71B2F" w:rsidRDefault="0059223A" w:rsidP="0059223A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県様式第9</w:t>
                            </w:r>
                            <w:r w:rsidRPr="00A71B2F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-1</w:t>
                            </w: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A2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6pt;margin-top:-.55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GxKAIAAFEEAAAOAAAAZHJzL2Uyb0RvYy54bWysVMGO0zAQvSPxD5bvNG1FIY2arpYuRUjL&#10;grTLB7iOk1g4HjN2m5SvZ+y0pQvigsjB8njGb968GWd1M3SGHRR6Dbbks8mUM2UlVNo2Jf/6tH2V&#10;c+aDsJUwYFXJj8rzm/XLF6veFWoOLZhKISMQ64velbwNwRVZ5mWrOuEn4JQlZw3YiUAmNlmFoif0&#10;zmTz6fRN1gNWDkEq7+n0bnTydcKvayXD57r2KjBTcuIW0opp3cU1W69E0aBwrZYnGuIfWHRCW0p6&#10;gboTQbA96j+gOi0RPNRhIqHLoK61VKkGqmY2/a2ax1Y4lWohcby7yOT/H6x8OHxBpquS5ySPFR31&#10;6EkNgb2Dgc2jPL3zBUU9OooLAx1Tm1Op3t2D/OaZhU0rbKNuEaFvlaiI3izezK6ujjg+guz6T1BR&#10;GrEPkICGGruoHanBCJ14HC+tiVRkTDnNp/RxJsk3z6ORUojifNuhDx8UdCxuSo7U+oQuDvc+RDai&#10;OIfEZB6MrrbamGRgs9sYZAdBY7JN3wn9WZixrC/5cjFfjAL8FSJSvRB8BtHpQPNudBcFPweJIsr2&#10;3lZpGoPQZtwTZWNPOkbpRhHDsBtOfdlBdSRFEca5pndImxbwB2c9zXTJ/fe9QMWZ+WipK29fz5cL&#10;egTJyPMlyYnXjt2VQ1hJQCWXATkbjU0YH87eoW5ayjTOgYVb6mStk8ix5SOrE2+a26T96Y3Fh3Ft&#10;p6hff4L1TwAAAP//AwBQSwMEFAAGAAgAAAAhAHy0HhHfAAAACQEAAA8AAABkcnMvZG93bnJldi54&#10;bWxMj8tOwzAQRfdI/IM1SGxQ6zzaUkImFeIhlqgBie0kNklEPA6x04S/x6xgObpH957JD4vpxUmP&#10;rrOMEK8jEJprqzpuEN5en1Z7EM4TK+ota4Rv7eBQnJ/llCk781GfSt+IUMIuI4TW+yGT0tWtNuTW&#10;dtAcsg87GvLhHBupRppDuellEkU7aajjsNDSoO9bXX+Wk0F4eHFmrqfkiiua9/b5ix+P5Tvi5cVy&#10;dwvC68X/wfCrH9ShCE6VnVg50SNc77ZJQBFWcQwiADfpNgVRIWw2Kcgil/8/KH4AAAD//wMAUEsB&#10;Ai0AFAAGAAgAAAAhALaDOJL+AAAA4QEAABMAAAAAAAAAAAAAAAAAAAAAAFtDb250ZW50X1R5cGVz&#10;XS54bWxQSwECLQAUAAYACAAAACEAOP0h/9YAAACUAQAACwAAAAAAAAAAAAAAAAAvAQAAX3JlbHMv&#10;LnJlbHNQSwECLQAUAAYACAAAACEAe8gBsSgCAABRBAAADgAAAAAAAAAAAAAAAAAuAgAAZHJzL2Uy&#10;b0RvYy54bWxQSwECLQAUAAYACAAAACEAfLQeEd8AAAAJAQAADwAAAAAAAAAAAAAAAACCBAAAZHJz&#10;L2Rvd25yZXYueG1sUEsFBgAAAAAEAAQA8wAAAI4FAAAAAA==&#10;">
                <v:textbox inset="5.85pt,.7pt,5.85pt,.7pt">
                  <w:txbxContent>
                    <w:p w:rsidR="0059223A" w:rsidRPr="00A71B2F" w:rsidRDefault="0059223A" w:rsidP="0059223A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県様式第9</w:t>
                      </w:r>
                      <w:r w:rsidRPr="00A71B2F">
                        <w:rPr>
                          <w:rFonts w:ascii="BIZ UDゴシック" w:eastAsia="BIZ UDゴシック" w:hAnsi="BIZ UDゴシック"/>
                          <w:sz w:val="20"/>
                        </w:rPr>
                        <w:t>-1</w:t>
                      </w: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574CB5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様式第８号付表</w:t>
      </w:r>
    </w:p>
    <w:p w:rsidR="0059223A" w:rsidRPr="00574CB5" w:rsidRDefault="0059223A" w:rsidP="0059223A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59223A" w:rsidRPr="00574CB5" w:rsidRDefault="0059223A" w:rsidP="0059223A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                          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　　　　　　　</w:t>
      </w: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                             </w:t>
      </w:r>
    </w:p>
    <w:p w:rsidR="0059223A" w:rsidRPr="00574CB5" w:rsidRDefault="0059223A" w:rsidP="0059223A">
      <w:pPr>
        <w:wordWrap w:val="0"/>
        <w:autoSpaceDE w:val="0"/>
        <w:autoSpaceDN w:val="0"/>
        <w:adjustRightInd w:val="0"/>
        <w:spacing w:line="361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開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発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区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域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内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権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利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者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一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覧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表</w:t>
      </w:r>
    </w:p>
    <w:p w:rsidR="0059223A" w:rsidRPr="00574CB5" w:rsidRDefault="0059223A" w:rsidP="0059223A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59223A" w:rsidRPr="00574CB5" w:rsidRDefault="0059223A" w:rsidP="0059223A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3016"/>
        <w:gridCol w:w="1352"/>
        <w:gridCol w:w="1872"/>
        <w:gridCol w:w="832"/>
        <w:gridCol w:w="832"/>
      </w:tblGrid>
      <w:tr w:rsidR="0059223A" w:rsidRPr="00574CB5" w:rsidTr="00CA4857">
        <w:trPr>
          <w:trHeight w:hRule="exact" w:val="1072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27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物件の種類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27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所在地および地番</w:t>
            </w:r>
          </w:p>
        </w:tc>
        <w:tc>
          <w:tcPr>
            <w:tcW w:w="13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27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権利の種別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権利者の氏名</w:t>
            </w:r>
          </w:p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9223A">
              <w:rPr>
                <w:rFonts w:asciiTheme="minorEastAsia" w:eastAsiaTheme="minorEastAsia" w:hAnsiTheme="minorEastAsia" w:cs="ＭＳ 明朝" w:hint="eastAsia"/>
                <w:spacing w:val="20"/>
                <w:kern w:val="0"/>
                <w:szCs w:val="21"/>
                <w:fitText w:val="1260" w:id="-1294329344"/>
              </w:rPr>
              <w:t>または名</w:t>
            </w:r>
            <w:r w:rsidRPr="0059223A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260" w:id="-1294329344"/>
              </w:rPr>
              <w:t>称</w:t>
            </w: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同意の</w:t>
            </w:r>
          </w:p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有　無</w:t>
            </w: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27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摘　要</w:t>
            </w:r>
          </w:p>
        </w:tc>
      </w:tr>
      <w:tr w:rsidR="0059223A" w:rsidRPr="00574CB5" w:rsidTr="00CA4857">
        <w:trPr>
          <w:trHeight w:hRule="exact" w:val="8499"/>
        </w:trPr>
        <w:tc>
          <w:tcPr>
            <w:tcW w:w="1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59223A" w:rsidRPr="00574CB5" w:rsidTr="00CA4857">
        <w:trPr>
          <w:trHeight w:hRule="exact" w:val="2696"/>
        </w:trPr>
        <w:tc>
          <w:tcPr>
            <w:tcW w:w="9152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256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注１　物件の種類欄には、土地、建物等の別を記入すること。</w:t>
            </w:r>
          </w:p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２　権利の種別欄には、所有権、抵当権等の別を記入すること。</w:t>
            </w:r>
          </w:p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３　同意の有無欄については、協議中の場合はその旨を記入するとともにその経過を示す</w:t>
            </w:r>
          </w:p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説明書を添付すること。</w:t>
            </w:r>
          </w:p>
          <w:p w:rsidR="0059223A" w:rsidRDefault="0059223A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４　同一物件に権利者が２人以上いる場合は摘要欄にその旨記入すること。</w:t>
            </w:r>
          </w:p>
          <w:p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 ５　用紙の大きさは、日本産業規格Ａ列４番とする。</w:t>
            </w:r>
          </w:p>
        </w:tc>
      </w:tr>
    </w:tbl>
    <w:p w:rsidR="0059223A" w:rsidRPr="00574CB5" w:rsidRDefault="0059223A" w:rsidP="0059223A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887831" w:rsidRPr="0059223A" w:rsidRDefault="0059223A" w:rsidP="0059223A">
      <w:pPr>
        <w:widowControl/>
        <w:jc w:val="left"/>
        <w:rPr>
          <w:rFonts w:asciiTheme="minorEastAsia" w:eastAsiaTheme="minorEastAsia" w:hAnsiTheme="minorEastAsia" w:cs="ＭＳ 明朝" w:hint="eastAsia"/>
          <w:kern w:val="0"/>
          <w:sz w:val="22"/>
          <w:szCs w:val="20"/>
        </w:rPr>
      </w:pPr>
      <w:r w:rsidRPr="00574CB5">
        <w:rPr>
          <w:rFonts w:asciiTheme="minorEastAsia" w:eastAsiaTheme="minorEastAsia" w:hAnsiTheme="minorEastAsia"/>
          <w:sz w:val="22"/>
        </w:rPr>
        <w:br w:type="page"/>
      </w:r>
      <w:bookmarkStart w:id="0" w:name="_GoBack"/>
      <w:bookmarkEnd w:id="0"/>
    </w:p>
    <w:sectPr w:rsidR="00887831" w:rsidRPr="0059223A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23A" w:rsidRDefault="0059223A" w:rsidP="0059223A">
      <w:r>
        <w:separator/>
      </w:r>
    </w:p>
  </w:endnote>
  <w:endnote w:type="continuationSeparator" w:id="0">
    <w:p w:rsidR="0059223A" w:rsidRDefault="0059223A" w:rsidP="0059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23A" w:rsidRDefault="0059223A" w:rsidP="0059223A">
      <w:r>
        <w:separator/>
      </w:r>
    </w:p>
  </w:footnote>
  <w:footnote w:type="continuationSeparator" w:id="0">
    <w:p w:rsidR="0059223A" w:rsidRDefault="0059223A" w:rsidP="00592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E2"/>
    <w:rsid w:val="001B6C7F"/>
    <w:rsid w:val="00386BAE"/>
    <w:rsid w:val="003B5325"/>
    <w:rsid w:val="0059223A"/>
    <w:rsid w:val="00887831"/>
    <w:rsid w:val="008B7120"/>
    <w:rsid w:val="008F40B5"/>
    <w:rsid w:val="00BE3743"/>
    <w:rsid w:val="00C12E17"/>
    <w:rsid w:val="00D3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238ED-4E04-4F78-ADA3-3F2D79FD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592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223A"/>
    <w:rPr>
      <w:kern w:val="2"/>
      <w:sz w:val="21"/>
      <w:szCs w:val="24"/>
    </w:rPr>
  </w:style>
  <w:style w:type="paragraph" w:styleId="a6">
    <w:name w:val="footer"/>
    <w:basedOn w:val="a"/>
    <w:link w:val="a7"/>
    <w:rsid w:val="00592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22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様式９－１</vt:lpstr>
      <vt:lpstr>            　　　　　　　                                             　　   様式９－１</vt:lpstr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様式９－１</dc:title>
  <dc:subject/>
  <dc:creator>滋賀県</dc:creator>
  <cp:keywords/>
  <dc:description/>
  <cp:lastModifiedBy>山本　聖章</cp:lastModifiedBy>
  <cp:revision>2</cp:revision>
  <dcterms:created xsi:type="dcterms:W3CDTF">2023-02-26T23:26:00Z</dcterms:created>
  <dcterms:modified xsi:type="dcterms:W3CDTF">2023-02-26T23:26:00Z</dcterms:modified>
</cp:coreProperties>
</file>