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8AB" w:rsidRDefault="003538AB">
      <w:pPr>
        <w:adjustRightInd/>
        <w:rPr>
          <w:rFonts w:hAnsi="Times New Roman" w:cs="Times New Roman"/>
          <w:spacing w:val="26"/>
        </w:rPr>
      </w:pPr>
      <w:bookmarkStart w:id="0" w:name="_GoBack"/>
      <w:bookmarkEnd w:id="0"/>
      <w:r>
        <w:t xml:space="preserve"> </w:t>
      </w:r>
      <w:r>
        <w:rPr>
          <w:rFonts w:hint="eastAsia"/>
        </w:rPr>
        <w:t>別記様式第２号（第４条関係）</w:t>
      </w:r>
    </w:p>
    <w:p w:rsidR="003538AB" w:rsidRDefault="003538AB">
      <w:pPr>
        <w:adjustRightInd/>
        <w:rPr>
          <w:rFonts w:hAnsi="Times New Roman" w:cs="Times New Roman"/>
          <w:spacing w:val="26"/>
        </w:rPr>
      </w:pPr>
      <w:r>
        <w:rPr>
          <w:rFonts w:hint="eastAsia"/>
        </w:rPr>
        <w:t xml:space="preserve">　　　　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spacing w:val="26"/>
          <w:w w:val="200"/>
        </w:rPr>
        <w:instrText>遊興船舶等設置届出書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981"/>
        <w:gridCol w:w="2207"/>
        <w:gridCol w:w="981"/>
        <w:gridCol w:w="1962"/>
        <w:gridCol w:w="982"/>
      </w:tblGrid>
      <w:tr w:rsidR="003538AB" w:rsidTr="000C54CB">
        <w:tblPrEx>
          <w:tblCellMar>
            <w:top w:w="0" w:type="dxa"/>
            <w:bottom w:w="0" w:type="dxa"/>
          </w:tblCellMar>
        </w:tblPrEx>
        <w:trPr>
          <w:trHeight w:val="5116"/>
        </w:trPr>
        <w:tc>
          <w:tcPr>
            <w:tcW w:w="8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                   </w:t>
            </w:r>
            <w:r>
              <w:rPr>
                <w:rFonts w:hint="eastAsia"/>
              </w:rPr>
              <w:t xml:space="preserve">年　　月　　日　</w:t>
            </w:r>
          </w:p>
          <w:p w:rsidR="00512C84" w:rsidRDefault="003538AB" w:rsidP="00512C84">
            <w:pPr>
              <w:kinsoku w:val="0"/>
              <w:spacing w:line="324" w:lineRule="atLeast"/>
              <w:rPr>
                <w:rFonts w:hAnsi="Times New Roman" w:cs="Times New Roman"/>
                <w:spacing w:val="18"/>
              </w:rPr>
            </w:pPr>
            <w:r>
              <w:t xml:space="preserve">    </w:t>
            </w:r>
            <w:r w:rsidR="00512C84">
              <w:t>(</w:t>
            </w:r>
            <w:r w:rsidR="00512C84">
              <w:rPr>
                <w:rFonts w:hint="eastAsia"/>
              </w:rPr>
              <w:t>宛先</w:t>
            </w:r>
            <w:r w:rsidR="00512C84">
              <w:t>)</w:t>
            </w:r>
            <w:r w:rsidR="00512C84">
              <w:rPr>
                <w:rFonts w:hint="eastAsia"/>
              </w:rPr>
              <w:t xml:space="preserve">　　　　　　　　　　　　　　　　　　　　　　</w:t>
            </w:r>
          </w:p>
          <w:p w:rsidR="003538AB" w:rsidRDefault="00512C84" w:rsidP="00512C84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滋賀県公安委員会</w:t>
            </w:r>
            <w:r w:rsidR="003538AB">
              <w:rPr>
                <w:rFonts w:hint="eastAsia"/>
              </w:rPr>
              <w:t xml:space="preserve">　　　　　　　　　　　　　　　　　　　　　　　</w:t>
            </w:r>
          </w:p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届出者　住所　　　　　　　　　　　　　　　</w:t>
            </w:r>
          </w:p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氏名　　　　　　　　　　　　　　</w:t>
            </w:r>
          </w:p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法人にあっては、主たる事務所の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所在地、名称および代表者の氏名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電話番号（　　　）　　－　　　　　</w:t>
            </w:r>
          </w:p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t xml:space="preserve">   </w:t>
            </w:r>
            <w:r>
              <w:rPr>
                <w:rFonts w:hint="eastAsia"/>
              </w:rPr>
              <w:t>次のとおり遊興船舶等を設置しますので、滋賀県琵琶湖等水上安全条例第</w:t>
            </w:r>
          </w:p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t xml:space="preserve"> 11</w:t>
            </w:r>
            <w:r>
              <w:rPr>
                <w:rFonts w:hint="eastAsia"/>
              </w:rPr>
              <w:t>条第１項の規定により届出をします。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</w:t>
            </w:r>
          </w:p>
        </w:tc>
      </w:tr>
      <w:tr w:rsidR="003538AB" w:rsidTr="000C54CB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遊興船舶等を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設ける場所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>（略図添付）</w:t>
            </w:r>
          </w:p>
        </w:tc>
      </w:tr>
      <w:tr w:rsidR="003538AB" w:rsidTr="000C54CB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遊興船舶等を人に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利用させる期間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       </w:t>
            </w:r>
            <w:r>
              <w:rPr>
                <w:rFonts w:hint="eastAsia"/>
              </w:rPr>
              <w:t>月</w:t>
            </w:r>
            <w:r>
              <w:t xml:space="preserve">        </w:t>
            </w:r>
            <w:r>
              <w:rPr>
                <w:rFonts w:hint="eastAsia"/>
              </w:rPr>
              <w:t>日から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       </w:t>
            </w:r>
            <w:r>
              <w:rPr>
                <w:rFonts w:hint="eastAsia"/>
              </w:rPr>
              <w:t>月</w:t>
            </w:r>
            <w:r>
              <w:t xml:space="preserve">        </w:t>
            </w:r>
            <w:r>
              <w:rPr>
                <w:rFonts w:hint="eastAsia"/>
              </w:rPr>
              <w:t>日まで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</w:tr>
      <w:tr w:rsidR="003538AB" w:rsidTr="000C54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6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</w:t>
            </w:r>
          </w:p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遊興船舶等の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</w:t>
            </w:r>
          </w:p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種別および数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t xml:space="preserve">  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種別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数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種別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数　</w:t>
            </w:r>
          </w:p>
        </w:tc>
      </w:tr>
      <w:tr w:rsidR="003538AB" w:rsidTr="000C54C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69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38AB" w:rsidRDefault="003538AB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</w:p>
        </w:tc>
      </w:tr>
      <w:tr w:rsidR="003538AB" w:rsidTr="000C54CB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69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38AB" w:rsidRDefault="003538AB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</w:p>
        </w:tc>
      </w:tr>
      <w:tr w:rsidR="003538AB" w:rsidTr="000C54CB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69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38AB" w:rsidRDefault="003538AB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</w:p>
        </w:tc>
      </w:tr>
      <w:tr w:rsidR="003538AB" w:rsidTr="000C54CB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269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</w:p>
        </w:tc>
      </w:tr>
      <w:tr w:rsidR="003538AB" w:rsidTr="000C54CB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</w:p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水上交通の</w:t>
            </w:r>
          </w:p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安全および</w:t>
            </w:r>
          </w:p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事故防止の</w:t>
            </w:r>
          </w:p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ためにとる</w:t>
            </w:r>
          </w:p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t xml:space="preserve"> </w:t>
            </w:r>
            <w:r>
              <w:rPr>
                <w:rFonts w:hint="eastAsia"/>
              </w:rPr>
              <w:t>措置の概要</w:t>
            </w:r>
          </w:p>
          <w:p w:rsidR="003538AB" w:rsidRDefault="003538A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pacing w:val="26"/>
              </w:rPr>
            </w:pPr>
          </w:p>
          <w:p w:rsidR="003538AB" w:rsidRDefault="003538A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監　視</w:t>
            </w:r>
          </w:p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体　制</w:t>
            </w:r>
          </w:p>
        </w:tc>
        <w:tc>
          <w:tcPr>
            <w:tcW w:w="6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3538AB" w:rsidTr="000C54CB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38AB" w:rsidRDefault="003538AB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救　護</w:t>
            </w:r>
          </w:p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体　制</w:t>
            </w:r>
          </w:p>
        </w:tc>
        <w:tc>
          <w:tcPr>
            <w:tcW w:w="6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3538AB" w:rsidTr="000C54CB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38AB" w:rsidRDefault="003538AB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救護用</w:t>
            </w:r>
          </w:p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>船舶等</w:t>
            </w:r>
          </w:p>
        </w:tc>
        <w:tc>
          <w:tcPr>
            <w:tcW w:w="6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3538AB" w:rsidRDefault="003538AB">
            <w:pPr>
              <w:kinsoku w:val="0"/>
              <w:overflowPunct w:val="0"/>
              <w:spacing w:line="436" w:lineRule="atLeas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3538AB" w:rsidTr="000C54C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6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 w:rsidP="003538A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その他</w:t>
            </w:r>
          </w:p>
          <w:p w:rsidR="003538AB" w:rsidRDefault="003538A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6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8AB" w:rsidRDefault="003538AB" w:rsidP="003538A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3538AB" w:rsidRDefault="003538A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pacing w:val="26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</w:tbl>
    <w:p w:rsidR="003538AB" w:rsidRDefault="003538AB">
      <w:pPr>
        <w:adjustRightInd/>
        <w:rPr>
          <w:rFonts w:hAnsi="Times New Roman" w:cs="Times New Roman"/>
          <w:spacing w:val="26"/>
        </w:rPr>
      </w:pPr>
      <w:r>
        <w:t xml:space="preserve"> </w:t>
      </w:r>
      <w:r>
        <w:rPr>
          <w:rFonts w:hint="eastAsia"/>
        </w:rPr>
        <w:t>備考　用紙の大きさは、日本</w:t>
      </w:r>
      <w:r w:rsidR="00512C84">
        <w:rPr>
          <w:rFonts w:hint="eastAsia"/>
        </w:rPr>
        <w:t>産業</w:t>
      </w:r>
      <w:r>
        <w:rPr>
          <w:rFonts w:hint="eastAsia"/>
        </w:rPr>
        <w:t>規格Ａ列４番とする。</w:t>
      </w:r>
    </w:p>
    <w:sectPr w:rsidR="003538AB">
      <w:type w:val="continuous"/>
      <w:pgSz w:w="11906" w:h="16838"/>
      <w:pgMar w:top="1210" w:right="1434" w:bottom="1210" w:left="1412" w:header="720" w:footer="720" w:gutter="0"/>
      <w:pgNumType w:start="1"/>
      <w:cols w:space="720"/>
      <w:noEndnote/>
      <w:docGrid w:type="linesAndChars" w:linePitch="436" w:charSpace="106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744" w:rsidRDefault="00D16744">
      <w:r>
        <w:separator/>
      </w:r>
    </w:p>
  </w:endnote>
  <w:endnote w:type="continuationSeparator" w:id="0">
    <w:p w:rsidR="00D16744" w:rsidRDefault="00D1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744" w:rsidRDefault="00D1674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16744" w:rsidRDefault="00D16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649"/>
  <w:drawingGridVerticalSpacing w:val="4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AB"/>
    <w:rsid w:val="0006142E"/>
    <w:rsid w:val="000C54CB"/>
    <w:rsid w:val="00260B3B"/>
    <w:rsid w:val="00295D0F"/>
    <w:rsid w:val="003538AB"/>
    <w:rsid w:val="00512C84"/>
    <w:rsid w:val="00A9106F"/>
    <w:rsid w:val="00D1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CBD99B-9A55-4790-8D97-4BC2F568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38A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1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2012-06-15T08:48:00Z</cp:lastPrinted>
  <dcterms:created xsi:type="dcterms:W3CDTF">2022-06-10T07:51:00Z</dcterms:created>
  <dcterms:modified xsi:type="dcterms:W3CDTF">2022-06-10T07:51:00Z</dcterms:modified>
</cp:coreProperties>
</file>