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25" w:rsidRDefault="00000F25" w:rsidP="001D01C0">
      <w:r>
        <w:rPr>
          <w:rFonts w:hint="eastAsia"/>
        </w:rPr>
        <w:t>（様式第</w:t>
      </w:r>
      <w:r w:rsidR="00E14BF1">
        <w:rPr>
          <w:rFonts w:hint="eastAsia"/>
        </w:rPr>
        <w:t>６</w:t>
      </w:r>
      <w:r>
        <w:rPr>
          <w:rFonts w:hint="eastAsia"/>
        </w:rPr>
        <w:t>）</w:t>
      </w:r>
      <w:bookmarkStart w:id="0" w:name="_GoBack"/>
      <w:bookmarkEnd w:id="0"/>
    </w:p>
    <w:p w:rsidR="00000F25" w:rsidRDefault="00000F25" w:rsidP="00000F25">
      <w:pPr>
        <w:snapToGrid w:val="0"/>
        <w:spacing w:line="240" w:lineRule="atLeast"/>
        <w:jc w:val="left"/>
        <w:rPr>
          <w:sz w:val="24"/>
        </w:rPr>
      </w:pPr>
    </w:p>
    <w:p w:rsidR="00000F25" w:rsidRDefault="00000F25" w:rsidP="00597392">
      <w:pPr>
        <w:snapToGrid w:val="0"/>
        <w:spacing w:line="240" w:lineRule="atLeast"/>
        <w:jc w:val="center"/>
        <w:rPr>
          <w:sz w:val="24"/>
        </w:rPr>
      </w:pPr>
      <w:r>
        <w:rPr>
          <w:rFonts w:hint="eastAsia"/>
          <w:sz w:val="24"/>
        </w:rPr>
        <w:t>検定合格証明願い（書）</w:t>
      </w:r>
    </w:p>
    <w:p w:rsidR="00000F25" w:rsidRPr="00356B30" w:rsidRDefault="00000F25" w:rsidP="00000F25">
      <w:pPr>
        <w:pStyle w:val="a9"/>
        <w:wordWrap/>
        <w:autoSpaceDE/>
        <w:autoSpaceDN/>
        <w:adjustRightInd/>
        <w:snapToGrid w:val="0"/>
        <w:spacing w:line="240" w:lineRule="atLeast"/>
        <w:rPr>
          <w:spacing w:val="0"/>
          <w:kern w:val="2"/>
          <w:szCs w:val="24"/>
        </w:rPr>
      </w:pPr>
    </w:p>
    <w:p w:rsidR="00000F25" w:rsidRDefault="00000F25" w:rsidP="00000F25">
      <w:pPr>
        <w:snapToGrid w:val="0"/>
        <w:spacing w:line="240" w:lineRule="atLeast"/>
        <w:jc w:val="right"/>
      </w:pPr>
      <w:r>
        <w:rPr>
          <w:rFonts w:hint="eastAsia"/>
        </w:rPr>
        <w:t>年　　月　　日</w:t>
      </w:r>
    </w:p>
    <w:p w:rsidR="000A1D97" w:rsidRDefault="000A1D97" w:rsidP="00000F25">
      <w:pPr>
        <w:snapToGrid w:val="0"/>
        <w:spacing w:line="240" w:lineRule="atLeast"/>
      </w:pPr>
    </w:p>
    <w:p w:rsidR="001D01C0" w:rsidRPr="00E33DCD" w:rsidRDefault="001D01C0" w:rsidP="001D01C0">
      <w:pPr>
        <w:pStyle w:val="a3"/>
        <w:ind w:leftChars="200" w:left="420"/>
        <w:rPr>
          <w:spacing w:val="0"/>
        </w:rPr>
      </w:pPr>
      <w:r>
        <w:rPr>
          <w:rFonts w:hint="eastAsia"/>
          <w:spacing w:val="0"/>
        </w:rPr>
        <w:t>滋賀県計量検定所長</w:t>
      </w:r>
    </w:p>
    <w:p w:rsidR="00000F25" w:rsidRDefault="00000F25" w:rsidP="00000F25">
      <w:pPr>
        <w:snapToGrid w:val="0"/>
        <w:spacing w:line="240" w:lineRule="atLeast"/>
      </w:pPr>
    </w:p>
    <w:p w:rsidR="00230594" w:rsidRDefault="00230594" w:rsidP="00230594">
      <w:pPr>
        <w:pStyle w:val="a3"/>
        <w:ind w:left="4200"/>
        <w:rPr>
          <w:spacing w:val="0"/>
        </w:rPr>
      </w:pPr>
      <w:r>
        <w:rPr>
          <w:rFonts w:hint="eastAsia"/>
          <w:spacing w:val="0"/>
        </w:rPr>
        <w:t xml:space="preserve">住　　　　　所　</w:t>
      </w:r>
    </w:p>
    <w:p w:rsidR="00230594" w:rsidRDefault="00230594" w:rsidP="00230594">
      <w:pPr>
        <w:pStyle w:val="a3"/>
        <w:ind w:left="4200"/>
        <w:rPr>
          <w:spacing w:val="0"/>
        </w:rPr>
      </w:pPr>
      <w:r>
        <w:rPr>
          <w:rFonts w:hint="eastAsia"/>
          <w:spacing w:val="0"/>
        </w:rPr>
        <w:t xml:space="preserve">氏名または名称　　　　　　　　　　　　　　</w:t>
      </w:r>
    </w:p>
    <w:p w:rsidR="00230594" w:rsidRDefault="00230594" w:rsidP="00230594">
      <w:pPr>
        <w:pStyle w:val="a3"/>
        <w:ind w:left="4200"/>
        <w:rPr>
          <w:spacing w:val="0"/>
        </w:rPr>
      </w:pPr>
      <w:r>
        <w:rPr>
          <w:rFonts w:hint="eastAsia"/>
          <w:spacing w:val="0"/>
        </w:rPr>
        <w:t>事業者の場合は</w:t>
      </w:r>
      <w:r w:rsidRPr="00230594">
        <w:rPr>
          <w:rFonts w:hint="eastAsia"/>
          <w:spacing w:val="0"/>
        </w:rPr>
        <w:t>代表者名</w:t>
      </w:r>
      <w:r>
        <w:rPr>
          <w:rFonts w:hint="eastAsia"/>
          <w:spacing w:val="0"/>
        </w:rPr>
        <w:t xml:space="preserve">　</w:t>
      </w:r>
    </w:p>
    <w:p w:rsidR="00000F25" w:rsidRPr="00230594" w:rsidRDefault="00000F25" w:rsidP="00000F25">
      <w:pPr>
        <w:snapToGrid w:val="0"/>
        <w:spacing w:line="240" w:lineRule="atLeast"/>
      </w:pPr>
    </w:p>
    <w:p w:rsidR="00000F25" w:rsidRDefault="00000F25" w:rsidP="00000F25">
      <w:pPr>
        <w:snapToGrid w:val="0"/>
        <w:spacing w:line="240" w:lineRule="atLeast"/>
      </w:pPr>
    </w:p>
    <w:p w:rsidR="00000F25" w:rsidRDefault="00000F25" w:rsidP="00000F25">
      <w:pPr>
        <w:snapToGrid w:val="0"/>
        <w:spacing w:line="240" w:lineRule="atLeast"/>
      </w:pPr>
      <w:r>
        <w:rPr>
          <w:rFonts w:hint="eastAsia"/>
        </w:rPr>
        <w:t xml:space="preserve">　計量法（平成４年法律第５１号）第７１条</w:t>
      </w:r>
      <w:r w:rsidR="008E7289">
        <w:rPr>
          <w:rFonts w:hint="eastAsia"/>
        </w:rPr>
        <w:t>第</w:t>
      </w:r>
      <w:r w:rsidR="008E7289">
        <w:rPr>
          <w:rFonts w:hint="eastAsia"/>
        </w:rPr>
        <w:t>1</w:t>
      </w:r>
      <w:r w:rsidR="008E7289">
        <w:rPr>
          <w:rFonts w:hint="eastAsia"/>
        </w:rPr>
        <w:t>項</w:t>
      </w:r>
      <w:r>
        <w:rPr>
          <w:rFonts w:hint="eastAsia"/>
        </w:rPr>
        <w:t>に基づく検定に下記のとおり合格していることを証明願います。</w:t>
      </w:r>
    </w:p>
    <w:p w:rsidR="00000F25" w:rsidRDefault="00000F25" w:rsidP="00000F25">
      <w:pPr>
        <w:snapToGrid w:val="0"/>
        <w:spacing w:line="240" w:lineRule="atLeast"/>
      </w:pPr>
    </w:p>
    <w:p w:rsidR="00000F25" w:rsidRDefault="00000F25" w:rsidP="00000F25">
      <w:pPr>
        <w:snapToGrid w:val="0"/>
        <w:spacing w:line="240" w:lineRule="atLeast"/>
        <w:jc w:val="center"/>
      </w:pPr>
      <w:r>
        <w:rPr>
          <w:rFonts w:hint="eastAsia"/>
        </w:rPr>
        <w:t>記</w:t>
      </w:r>
    </w:p>
    <w:p w:rsidR="00000F25" w:rsidRDefault="00000F25" w:rsidP="00000F25">
      <w:pPr>
        <w:snapToGrid w:val="0"/>
        <w:spacing w:line="240" w:lineRule="atLeast"/>
      </w:pPr>
    </w:p>
    <w:p w:rsidR="00000F25" w:rsidRDefault="00000F25" w:rsidP="004B70BF">
      <w:pPr>
        <w:snapToGrid w:val="0"/>
      </w:pPr>
      <w:r>
        <w:rPr>
          <w:rFonts w:hint="eastAsia"/>
        </w:rPr>
        <w:t>１．特定計量器の種類</w:t>
      </w:r>
    </w:p>
    <w:p w:rsidR="004B70BF" w:rsidRDefault="004B70BF" w:rsidP="004B70BF"/>
    <w:p w:rsidR="004B70BF" w:rsidRPr="00744342" w:rsidRDefault="004B70BF" w:rsidP="004B70BF"/>
    <w:p w:rsidR="00000F25" w:rsidRDefault="00000F25" w:rsidP="004B70BF">
      <w:pPr>
        <w:snapToGrid w:val="0"/>
      </w:pPr>
      <w:r>
        <w:rPr>
          <w:rFonts w:hint="eastAsia"/>
        </w:rPr>
        <w:t>２．</w:t>
      </w:r>
      <w:r w:rsidR="00942B48">
        <w:rPr>
          <w:rFonts w:hint="eastAsia"/>
        </w:rPr>
        <w:t>型式または能力</w:t>
      </w:r>
    </w:p>
    <w:p w:rsidR="004B70BF" w:rsidRDefault="004B70BF" w:rsidP="004B70BF"/>
    <w:p w:rsidR="004B70BF" w:rsidRPr="00744342" w:rsidRDefault="004B70BF" w:rsidP="004B70BF"/>
    <w:p w:rsidR="00000F25" w:rsidRDefault="00942B48" w:rsidP="004B70BF">
      <w:pPr>
        <w:snapToGrid w:val="0"/>
      </w:pPr>
      <w:r>
        <w:rPr>
          <w:rFonts w:hint="eastAsia"/>
        </w:rPr>
        <w:t>３</w:t>
      </w:r>
      <w:r w:rsidR="00000F25">
        <w:rPr>
          <w:rFonts w:hint="eastAsia"/>
        </w:rPr>
        <w:t>．器物番号</w:t>
      </w:r>
    </w:p>
    <w:p w:rsidR="004B70BF" w:rsidRDefault="004B70BF" w:rsidP="004B70BF"/>
    <w:p w:rsidR="004B70BF" w:rsidRPr="00744342" w:rsidRDefault="004B70BF" w:rsidP="004B70BF"/>
    <w:p w:rsidR="00000F25" w:rsidRDefault="00942B48" w:rsidP="004B70BF">
      <w:pPr>
        <w:snapToGrid w:val="0"/>
      </w:pPr>
      <w:r>
        <w:rPr>
          <w:rFonts w:hint="eastAsia"/>
        </w:rPr>
        <w:t>４</w:t>
      </w:r>
      <w:r w:rsidR="00000F25">
        <w:rPr>
          <w:rFonts w:hint="eastAsia"/>
        </w:rPr>
        <w:t>．製造事業者名</w:t>
      </w:r>
    </w:p>
    <w:p w:rsidR="004B70BF" w:rsidRPr="00942B48" w:rsidRDefault="004B70BF" w:rsidP="004B70BF"/>
    <w:p w:rsidR="004B70BF" w:rsidRPr="00744342" w:rsidRDefault="004B70BF" w:rsidP="004B70BF"/>
    <w:p w:rsidR="00000F25" w:rsidRDefault="00942B48" w:rsidP="004B70BF">
      <w:pPr>
        <w:snapToGrid w:val="0"/>
      </w:pPr>
      <w:r>
        <w:rPr>
          <w:rFonts w:hint="eastAsia"/>
        </w:rPr>
        <w:t>５</w:t>
      </w:r>
      <w:r w:rsidR="00000F25">
        <w:rPr>
          <w:rFonts w:hint="eastAsia"/>
        </w:rPr>
        <w:t>．検定年月日</w:t>
      </w:r>
      <w:r w:rsidR="00000F25">
        <w:t xml:space="preserve">                   </w:t>
      </w:r>
      <w:r>
        <w:rPr>
          <w:rFonts w:hint="eastAsia"/>
        </w:rPr>
        <w:t xml:space="preserve">　　</w:t>
      </w:r>
      <w:r w:rsidR="00000F25">
        <w:rPr>
          <w:rFonts w:hint="eastAsia"/>
        </w:rPr>
        <w:t xml:space="preserve">　　年　　月　　日</w:t>
      </w:r>
    </w:p>
    <w:p w:rsidR="004B70BF" w:rsidRDefault="004B70BF" w:rsidP="004B70BF"/>
    <w:p w:rsidR="004B70BF" w:rsidRPr="00744342" w:rsidRDefault="004B70BF" w:rsidP="004B70BF"/>
    <w:p w:rsidR="004B70BF" w:rsidRPr="004B70BF" w:rsidRDefault="004B70BF" w:rsidP="004B70B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000F25" w:rsidRDefault="00000F25" w:rsidP="004B70BF">
      <w:pPr>
        <w:snapToGrid w:val="0"/>
      </w:pPr>
    </w:p>
    <w:p w:rsidR="00000F25" w:rsidRDefault="00000F25" w:rsidP="004B70BF">
      <w:pPr>
        <w:snapToGrid w:val="0"/>
        <w:ind w:firstLineChars="100" w:firstLine="210"/>
      </w:pPr>
      <w:r>
        <w:rPr>
          <w:rFonts w:hint="eastAsia"/>
        </w:rPr>
        <w:t>上記の特定計量器は</w:t>
      </w:r>
      <w:r w:rsidR="001B3377">
        <w:rPr>
          <w:rFonts w:hint="eastAsia"/>
        </w:rPr>
        <w:t>、</w:t>
      </w:r>
      <w:r>
        <w:rPr>
          <w:rFonts w:hint="eastAsia"/>
        </w:rPr>
        <w:t>検定に合格したことを証明します。</w:t>
      </w:r>
    </w:p>
    <w:p w:rsidR="00000F25" w:rsidRDefault="00000F25" w:rsidP="004B70BF">
      <w:pPr>
        <w:snapToGrid w:val="0"/>
      </w:pPr>
    </w:p>
    <w:p w:rsidR="00BC365E" w:rsidRDefault="00BC365E" w:rsidP="004B70BF">
      <w:r>
        <w:rPr>
          <w:rFonts w:hint="eastAsia"/>
        </w:rPr>
        <w:t xml:space="preserve">　　　　　年　　月　　日</w:t>
      </w:r>
    </w:p>
    <w:p w:rsidR="00311DBB" w:rsidRPr="00BC365E" w:rsidRDefault="00BC365E" w:rsidP="00DB7A45">
      <w:pPr>
        <w:tabs>
          <w:tab w:val="left" w:pos="5460"/>
        </w:tabs>
      </w:pPr>
      <w:r>
        <w:rPr>
          <w:rFonts w:hint="eastAsia"/>
        </w:rPr>
        <w:tab/>
      </w:r>
      <w:r>
        <w:rPr>
          <w:rFonts w:hint="eastAsia"/>
        </w:rPr>
        <w:t xml:space="preserve">滋賀県計量検定所長　　</w:t>
      </w:r>
      <w:r>
        <w:rPr>
          <w:rFonts w:hint="eastAsia"/>
          <w:bdr w:val="single" w:sz="4" w:space="0" w:color="auto"/>
        </w:rPr>
        <w:t>印</w:t>
      </w:r>
    </w:p>
    <w:sectPr w:rsidR="00311DBB" w:rsidRPr="00BC365E" w:rsidSect="00921CBA">
      <w:headerReference w:type="default" r:id="rId6"/>
      <w:pgSz w:w="11906" w:h="16838" w:code="9"/>
      <w:pgMar w:top="1418" w:right="1418" w:bottom="1134" w:left="1418" w:header="720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830" w:rsidRDefault="00B57830">
      <w:r>
        <w:separator/>
      </w:r>
    </w:p>
  </w:endnote>
  <w:endnote w:type="continuationSeparator" w:id="0">
    <w:p w:rsidR="00B57830" w:rsidRDefault="00B5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830" w:rsidRDefault="00B57830">
      <w:r>
        <w:separator/>
      </w:r>
    </w:p>
  </w:footnote>
  <w:footnote w:type="continuationSeparator" w:id="0">
    <w:p w:rsidR="00B57830" w:rsidRDefault="00B5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7A" w:rsidRPr="0032734C" w:rsidRDefault="006C494D" w:rsidP="006C147A">
    <w:pPr>
      <w:pStyle w:val="a6"/>
      <w:jc w:val="right"/>
    </w:pPr>
    <w:r w:rsidRPr="0032734C">
      <w:rPr>
        <w:rFonts w:hint="eastAsia"/>
      </w:rPr>
      <w:t>R02</w:t>
    </w:r>
    <w:r w:rsidR="006C147A" w:rsidRPr="0032734C">
      <w:rPr>
        <w:rFonts w:hint="eastAsia"/>
      </w:rPr>
      <w:t>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30"/>
    <w:rsid w:val="00000F25"/>
    <w:rsid w:val="0004290A"/>
    <w:rsid w:val="00081238"/>
    <w:rsid w:val="00082BAC"/>
    <w:rsid w:val="00097314"/>
    <w:rsid w:val="000A1D97"/>
    <w:rsid w:val="000C7260"/>
    <w:rsid w:val="000E3CA0"/>
    <w:rsid w:val="000E6DBF"/>
    <w:rsid w:val="00107E7E"/>
    <w:rsid w:val="00125077"/>
    <w:rsid w:val="0014034B"/>
    <w:rsid w:val="001B3377"/>
    <w:rsid w:val="001D01C0"/>
    <w:rsid w:val="001D43F7"/>
    <w:rsid w:val="001E6A11"/>
    <w:rsid w:val="001F4A13"/>
    <w:rsid w:val="001F5B7A"/>
    <w:rsid w:val="00206BB3"/>
    <w:rsid w:val="00230594"/>
    <w:rsid w:val="0026054A"/>
    <w:rsid w:val="00291BFC"/>
    <w:rsid w:val="00295E2D"/>
    <w:rsid w:val="002B3E28"/>
    <w:rsid w:val="002D343F"/>
    <w:rsid w:val="00311DBB"/>
    <w:rsid w:val="0032734C"/>
    <w:rsid w:val="00332FF9"/>
    <w:rsid w:val="003459CC"/>
    <w:rsid w:val="00356B30"/>
    <w:rsid w:val="00380599"/>
    <w:rsid w:val="00393439"/>
    <w:rsid w:val="003939A3"/>
    <w:rsid w:val="00393D1B"/>
    <w:rsid w:val="00396B49"/>
    <w:rsid w:val="003B1E44"/>
    <w:rsid w:val="003C0E90"/>
    <w:rsid w:val="003F1B29"/>
    <w:rsid w:val="00400614"/>
    <w:rsid w:val="004252A4"/>
    <w:rsid w:val="00431E45"/>
    <w:rsid w:val="004364E7"/>
    <w:rsid w:val="00457491"/>
    <w:rsid w:val="00476477"/>
    <w:rsid w:val="004B70BF"/>
    <w:rsid w:val="004D4DE8"/>
    <w:rsid w:val="004F1653"/>
    <w:rsid w:val="004F1AC0"/>
    <w:rsid w:val="00503B41"/>
    <w:rsid w:val="005076A3"/>
    <w:rsid w:val="00540910"/>
    <w:rsid w:val="00583FA6"/>
    <w:rsid w:val="0058566A"/>
    <w:rsid w:val="0059070A"/>
    <w:rsid w:val="0059659C"/>
    <w:rsid w:val="00597392"/>
    <w:rsid w:val="005A0579"/>
    <w:rsid w:val="005A446D"/>
    <w:rsid w:val="005A67F1"/>
    <w:rsid w:val="005B1075"/>
    <w:rsid w:val="005B4192"/>
    <w:rsid w:val="005E3A87"/>
    <w:rsid w:val="005E46A3"/>
    <w:rsid w:val="005E4A15"/>
    <w:rsid w:val="005F6138"/>
    <w:rsid w:val="00623092"/>
    <w:rsid w:val="00630B2D"/>
    <w:rsid w:val="00653401"/>
    <w:rsid w:val="00684854"/>
    <w:rsid w:val="006B1FA8"/>
    <w:rsid w:val="006B6F2B"/>
    <w:rsid w:val="006C147A"/>
    <w:rsid w:val="006C494D"/>
    <w:rsid w:val="006D7685"/>
    <w:rsid w:val="006F3194"/>
    <w:rsid w:val="0071405B"/>
    <w:rsid w:val="00733E43"/>
    <w:rsid w:val="00734589"/>
    <w:rsid w:val="00743FB2"/>
    <w:rsid w:val="00744342"/>
    <w:rsid w:val="0074452E"/>
    <w:rsid w:val="00744E89"/>
    <w:rsid w:val="007806D5"/>
    <w:rsid w:val="0079252D"/>
    <w:rsid w:val="007A1CD7"/>
    <w:rsid w:val="007A480F"/>
    <w:rsid w:val="007E3C2B"/>
    <w:rsid w:val="007E6A4A"/>
    <w:rsid w:val="0080203D"/>
    <w:rsid w:val="0082066B"/>
    <w:rsid w:val="0082090B"/>
    <w:rsid w:val="00854F20"/>
    <w:rsid w:val="00860F00"/>
    <w:rsid w:val="00861075"/>
    <w:rsid w:val="00886645"/>
    <w:rsid w:val="00890451"/>
    <w:rsid w:val="00892CB5"/>
    <w:rsid w:val="008A18B5"/>
    <w:rsid w:val="008A66FA"/>
    <w:rsid w:val="008C4508"/>
    <w:rsid w:val="008D7216"/>
    <w:rsid w:val="008E7289"/>
    <w:rsid w:val="009067C2"/>
    <w:rsid w:val="00912AC6"/>
    <w:rsid w:val="0091714C"/>
    <w:rsid w:val="00921CBA"/>
    <w:rsid w:val="00942B48"/>
    <w:rsid w:val="00972161"/>
    <w:rsid w:val="009B1F30"/>
    <w:rsid w:val="009D25CF"/>
    <w:rsid w:val="009F0BF7"/>
    <w:rsid w:val="00A016C4"/>
    <w:rsid w:val="00A35F4B"/>
    <w:rsid w:val="00A455C8"/>
    <w:rsid w:val="00A57DA4"/>
    <w:rsid w:val="00A64341"/>
    <w:rsid w:val="00A71F31"/>
    <w:rsid w:val="00A80E95"/>
    <w:rsid w:val="00A93989"/>
    <w:rsid w:val="00AA6A95"/>
    <w:rsid w:val="00AC162B"/>
    <w:rsid w:val="00B06AB4"/>
    <w:rsid w:val="00B45BBD"/>
    <w:rsid w:val="00B5636B"/>
    <w:rsid w:val="00B57830"/>
    <w:rsid w:val="00B63EE4"/>
    <w:rsid w:val="00BA20BE"/>
    <w:rsid w:val="00BA7CD4"/>
    <w:rsid w:val="00BC365E"/>
    <w:rsid w:val="00C65853"/>
    <w:rsid w:val="00CF2610"/>
    <w:rsid w:val="00CF752E"/>
    <w:rsid w:val="00D11594"/>
    <w:rsid w:val="00D208FB"/>
    <w:rsid w:val="00D32FEB"/>
    <w:rsid w:val="00D40637"/>
    <w:rsid w:val="00D52A63"/>
    <w:rsid w:val="00D61FB6"/>
    <w:rsid w:val="00D94763"/>
    <w:rsid w:val="00DA6F29"/>
    <w:rsid w:val="00DB7A45"/>
    <w:rsid w:val="00DE5521"/>
    <w:rsid w:val="00DE756F"/>
    <w:rsid w:val="00E10833"/>
    <w:rsid w:val="00E14BF1"/>
    <w:rsid w:val="00E33DCD"/>
    <w:rsid w:val="00E61496"/>
    <w:rsid w:val="00E666BC"/>
    <w:rsid w:val="00E80ADE"/>
    <w:rsid w:val="00E86B14"/>
    <w:rsid w:val="00EB0ACB"/>
    <w:rsid w:val="00EB7D45"/>
    <w:rsid w:val="00EC1BE3"/>
    <w:rsid w:val="00F07B62"/>
    <w:rsid w:val="00F2108A"/>
    <w:rsid w:val="00F23E1F"/>
    <w:rsid w:val="00F92ABF"/>
    <w:rsid w:val="00FD7C23"/>
    <w:rsid w:val="00FE6B42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FADD5-6CB2-4B10-BDA0-99F24E5F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kern w:val="0"/>
    </w:rPr>
  </w:style>
  <w:style w:type="paragraph" w:styleId="a5">
    <w:name w:val="Closing"/>
    <w:basedOn w:val="a"/>
    <w:next w:val="a"/>
    <w:pPr>
      <w:jc w:val="right"/>
    </w:pPr>
    <w:rPr>
      <w:rFonts w:ascii="Times New Roman" w:hAnsi="Times New Roman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630" w:hanging="630"/>
    </w:p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90" w:lineRule="atLeast"/>
      <w:jc w:val="both"/>
    </w:pPr>
    <w:rPr>
      <w:spacing w:val="-1"/>
      <w:sz w:val="21"/>
      <w:szCs w:val="21"/>
    </w:rPr>
  </w:style>
  <w:style w:type="table" w:styleId="aa">
    <w:name w:val="Table Grid"/>
    <w:basedOn w:val="a1"/>
    <w:rsid w:val="00311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0A1D97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Hidesi Kanda</dc:creator>
  <cp:keywords/>
  <cp:lastModifiedBy>丸山　貢</cp:lastModifiedBy>
  <cp:revision>3</cp:revision>
  <cp:lastPrinted>2010-05-12T05:25:00Z</cp:lastPrinted>
  <dcterms:created xsi:type="dcterms:W3CDTF">2021-01-28T06:28:00Z</dcterms:created>
  <dcterms:modified xsi:type="dcterms:W3CDTF">2021-01-28T06:31:00Z</dcterms:modified>
</cp:coreProperties>
</file>