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A0" w:rsidRDefault="000E17A0">
      <w:pPr>
        <w:jc w:val="right"/>
      </w:pPr>
      <w:r>
        <w:rPr>
          <w:rFonts w:hint="eastAsia"/>
        </w:rPr>
        <w:t>（Ａ４）</w:t>
      </w:r>
    </w:p>
    <w:p w:rsidR="000E17A0" w:rsidRDefault="000E17A0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>添　付　書　類　（２）</w:t>
      </w:r>
    </w:p>
    <w:p w:rsidR="000E17A0" w:rsidRDefault="000E17A0"/>
    <w:p w:rsidR="000E17A0" w:rsidRDefault="000E17A0">
      <w:pPr>
        <w:jc w:val="center"/>
        <w:rPr>
          <w:sz w:val="32"/>
        </w:rPr>
      </w:pPr>
      <w:r>
        <w:rPr>
          <w:rFonts w:hint="eastAsia"/>
          <w:sz w:val="32"/>
        </w:rPr>
        <w:t>誓　約　書</w:t>
      </w:r>
    </w:p>
    <w:p w:rsidR="000E17A0" w:rsidRDefault="000E17A0"/>
    <w:tbl>
      <w:tblPr>
        <w:tblW w:w="0" w:type="auto"/>
        <w:tblInd w:w="5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0"/>
      </w:tblGrid>
      <w:tr w:rsidR="000E17A0">
        <w:trPr>
          <w:trHeight w:val="12420"/>
        </w:trPr>
        <w:tc>
          <w:tcPr>
            <w:tcW w:w="9100" w:type="dxa"/>
          </w:tcPr>
          <w:p w:rsidR="000E17A0" w:rsidRDefault="000E17A0"/>
          <w:p w:rsidR="000E17A0" w:rsidRDefault="000E17A0"/>
          <w:p w:rsidR="000E17A0" w:rsidRDefault="000E17A0"/>
          <w:p w:rsidR="000E17A0" w:rsidRDefault="000E17A0"/>
          <w:p w:rsidR="000E17A0" w:rsidRDefault="000E17A0"/>
          <w:p w:rsidR="000E17A0" w:rsidRDefault="000E17A0"/>
          <w:p w:rsidR="000E17A0" w:rsidRDefault="000E17A0">
            <w:pPr>
              <w:jc w:val="center"/>
            </w:pPr>
            <w:r>
              <w:rPr>
                <w:rFonts w:hint="eastAsia"/>
              </w:rPr>
              <w:t>申請者、申請者の役員、令第２条の２に規定する使用人</w:t>
            </w:r>
          </w:p>
          <w:p w:rsidR="000E17A0" w:rsidRDefault="000E17A0"/>
          <w:p w:rsidR="000E17A0" w:rsidRDefault="000E17A0">
            <w:pPr>
              <w:ind w:firstLineChars="900" w:firstLine="1800"/>
            </w:pPr>
            <w:r>
              <w:rPr>
                <w:rFonts w:hint="eastAsia"/>
              </w:rPr>
              <w:t>及び法定代理人は、法第５条第１項各号に該当しない者で</w:t>
            </w:r>
          </w:p>
          <w:p w:rsidR="000E17A0" w:rsidRDefault="000E17A0"/>
          <w:p w:rsidR="000E17A0" w:rsidRDefault="000E17A0">
            <w:pPr>
              <w:ind w:firstLineChars="900" w:firstLine="1800"/>
            </w:pPr>
            <w:r>
              <w:rPr>
                <w:rFonts w:hint="eastAsia"/>
              </w:rPr>
              <w:t>あることを誓約します。</w:t>
            </w:r>
          </w:p>
          <w:p w:rsidR="000E17A0" w:rsidRDefault="000E17A0"/>
          <w:p w:rsidR="000E17A0" w:rsidRDefault="000E17A0"/>
          <w:p w:rsidR="000E17A0" w:rsidRDefault="000E17A0"/>
          <w:p w:rsidR="000E17A0" w:rsidRDefault="000E17A0">
            <w:pPr>
              <w:ind w:firstLineChars="800" w:firstLine="1600"/>
            </w:pPr>
            <w:r>
              <w:rPr>
                <w:rFonts w:hint="eastAsia"/>
              </w:rPr>
              <w:t>年　　　月　　　日</w:t>
            </w:r>
          </w:p>
          <w:p w:rsidR="000E17A0" w:rsidRDefault="000E17A0"/>
          <w:p w:rsidR="000E17A0" w:rsidRDefault="000E17A0"/>
          <w:p w:rsidR="000E17A0" w:rsidRDefault="000E17A0"/>
          <w:p w:rsidR="000E17A0" w:rsidRDefault="000E17A0"/>
          <w:p w:rsidR="000E17A0" w:rsidRDefault="000E17A0"/>
          <w:p w:rsidR="000E17A0" w:rsidRDefault="000E17A0"/>
          <w:p w:rsidR="000E17A0" w:rsidRDefault="000E17A0"/>
          <w:p w:rsidR="000E17A0" w:rsidRDefault="000E17A0"/>
          <w:p w:rsidR="000E17A0" w:rsidRDefault="000E17A0"/>
          <w:p w:rsidR="000E17A0" w:rsidRDefault="000E17A0">
            <w:pPr>
              <w:ind w:firstLineChars="1750" w:firstLine="3500"/>
            </w:pPr>
            <w:r>
              <w:rPr>
                <w:rFonts w:hint="eastAsia"/>
              </w:rPr>
              <w:t>商号又は名称</w:t>
            </w:r>
          </w:p>
          <w:p w:rsidR="000E17A0" w:rsidRDefault="000E17A0"/>
          <w:p w:rsidR="000E17A0" w:rsidRDefault="000E17A0">
            <w:pPr>
              <w:ind w:firstLineChars="1750" w:firstLine="3500"/>
            </w:pPr>
            <w:r>
              <w:rPr>
                <w:rFonts w:hint="eastAsia"/>
              </w:rPr>
              <w:t xml:space="preserve">氏　　　　名　　　　　　　　　　　　　　　　</w:t>
            </w:r>
          </w:p>
          <w:p w:rsidR="000E17A0" w:rsidRDefault="000E17A0">
            <w:pPr>
              <w:ind w:firstLineChars="1700" w:firstLine="3400"/>
            </w:pPr>
            <w:r>
              <w:rPr>
                <w:rFonts w:hint="eastAsia"/>
              </w:rPr>
              <w:t>（法人にあっては、代表者の氏名）</w:t>
            </w:r>
          </w:p>
          <w:p w:rsidR="000E17A0" w:rsidRDefault="000E17A0">
            <w:pPr>
              <w:ind w:firstLineChars="1700" w:firstLine="3400"/>
            </w:pPr>
          </w:p>
          <w:p w:rsidR="000E17A0" w:rsidRDefault="000E17A0">
            <w:pPr>
              <w:ind w:firstLineChars="1650" w:firstLine="3300"/>
            </w:pPr>
            <w:r>
              <w:rPr>
                <w:rFonts w:hint="eastAsia"/>
              </w:rPr>
              <w:t>（法定代理人氏名　　　　　　　　　　　　　　　　）</w:t>
            </w:r>
          </w:p>
          <w:p w:rsidR="000E17A0" w:rsidRDefault="000E17A0"/>
          <w:p w:rsidR="000E17A0" w:rsidRDefault="000E17A0"/>
          <w:p w:rsidR="000E17A0" w:rsidRDefault="000E17A0"/>
          <w:p w:rsidR="000E17A0" w:rsidRDefault="000E17A0"/>
          <w:p w:rsidR="000E17A0" w:rsidRDefault="008972C3">
            <w:pPr>
              <w:ind w:firstLineChars="300" w:firstLine="600"/>
            </w:pPr>
            <w:r>
              <w:rPr>
                <w:rFonts w:hint="eastAsia"/>
              </w:rPr>
              <w:t>滋</w:t>
            </w:r>
            <w:bookmarkStart w:id="0" w:name="_GoBack"/>
            <w:bookmarkEnd w:id="0"/>
            <w:r>
              <w:rPr>
                <w:rFonts w:hint="eastAsia"/>
              </w:rPr>
              <w:t xml:space="preserve">　賀</w:t>
            </w:r>
            <w:r w:rsidR="00556873">
              <w:rPr>
                <w:rFonts w:hint="eastAsia"/>
              </w:rPr>
              <w:t xml:space="preserve">　</w:t>
            </w:r>
            <w:r w:rsidR="000E17A0">
              <w:rPr>
                <w:rFonts w:hint="eastAsia"/>
              </w:rPr>
              <w:t>県</w:t>
            </w:r>
            <w:r w:rsidR="00300A3F">
              <w:rPr>
                <w:rFonts w:hint="eastAsia"/>
              </w:rPr>
              <w:t xml:space="preserve">　</w:t>
            </w:r>
            <w:r w:rsidR="000E17A0">
              <w:rPr>
                <w:rFonts w:hint="eastAsia"/>
              </w:rPr>
              <w:t>知</w:t>
            </w:r>
            <w:r w:rsidR="00300A3F">
              <w:rPr>
                <w:rFonts w:hint="eastAsia"/>
              </w:rPr>
              <w:t xml:space="preserve">　</w:t>
            </w:r>
            <w:r w:rsidR="000E17A0">
              <w:rPr>
                <w:rFonts w:hint="eastAsia"/>
              </w:rPr>
              <w:t>事　　殿</w:t>
            </w:r>
          </w:p>
          <w:p w:rsidR="000E17A0" w:rsidRDefault="000E17A0"/>
        </w:tc>
      </w:tr>
    </w:tbl>
    <w:p w:rsidR="000E17A0" w:rsidRDefault="000E17A0"/>
    <w:sectPr w:rsidR="000E17A0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5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873"/>
    <w:rsid w:val="000E17A0"/>
    <w:rsid w:val="00280E59"/>
    <w:rsid w:val="00300A3F"/>
    <w:rsid w:val="00511E1B"/>
    <w:rsid w:val="005337ED"/>
    <w:rsid w:val="00556873"/>
    <w:rsid w:val="00726C2D"/>
    <w:rsid w:val="008972C3"/>
    <w:rsid w:val="00E1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8BC319-D84B-4139-AA20-C0759D81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（受付日）月曜日～金曜日</vt:lpstr>
      <vt:lpstr>（受付日）月曜日～金曜日</vt:lpstr>
    </vt:vector>
  </TitlesOfParts>
  <Company>n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（受付日）月曜日～金曜日</dc:title>
  <dc:subject/>
  <dc:creator>n</dc:creator>
  <cp:keywords/>
  <dc:description/>
  <cp:lastModifiedBy>宗　ちひろ</cp:lastModifiedBy>
  <cp:revision>3</cp:revision>
  <cp:lastPrinted>2004-08-04T01:44:00Z</cp:lastPrinted>
  <dcterms:created xsi:type="dcterms:W3CDTF">2020-12-22T01:21:00Z</dcterms:created>
  <dcterms:modified xsi:type="dcterms:W3CDTF">2021-01-13T04:58:00Z</dcterms:modified>
</cp:coreProperties>
</file>